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F2" w:rsidRPr="001A292B" w:rsidRDefault="001B16F2" w:rsidP="001A292B">
      <w:pPr>
        <w:autoSpaceDN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ПОЯСНИТЕЛЬНАЯ ЗАПИСКА</w:t>
      </w:r>
    </w:p>
    <w:p w:rsidR="003B0272" w:rsidRDefault="003B0272" w:rsidP="001A292B">
      <w:pPr>
        <w:autoSpaceDN w:val="0"/>
        <w:spacing w:after="0" w:line="240" w:lineRule="auto"/>
        <w:ind w:firstLine="709"/>
        <w:jc w:val="both"/>
        <w:rPr>
          <w:rFonts w:ascii="LiberationSerif" w:hAnsi="LiberationSerif"/>
          <w:color w:val="000000"/>
          <w:sz w:val="24"/>
          <w:szCs w:val="24"/>
          <w:shd w:val="clear" w:color="auto" w:fill="FFFFFF"/>
        </w:rPr>
      </w:pPr>
      <w:proofErr w:type="gramStart"/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Рабочая программа учебного предмета «</w:t>
      </w:r>
      <w:r w:rsidR="00CA62F7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Математика</w:t>
      </w:r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» на уровне основного общего образования составлена на основе Требований к результатам освоения программы основного общего образования Федерального государственного обра</w:t>
      </w:r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softHyphen/>
        <w:t xml:space="preserve">зовательного стандарта основного общего образования для обучающихся с </w:t>
      </w:r>
      <w:r w:rsidR="00E6063C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задержкой психического развития</w:t>
      </w:r>
      <w:r w:rsidR="00A7282C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 xml:space="preserve"> </w:t>
      </w:r>
      <w:r w:rsidR="00A7282C" w:rsidRPr="00A7282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(Приказ </w:t>
      </w:r>
      <w:proofErr w:type="spellStart"/>
      <w:r w:rsidR="00A7282C" w:rsidRPr="00A7282C">
        <w:rPr>
          <w:rFonts w:ascii="Times New Roman" w:eastAsia="Calibri" w:hAnsi="Times New Roman" w:cs="Times New Roman"/>
          <w:spacing w:val="-1"/>
          <w:sz w:val="24"/>
          <w:szCs w:val="24"/>
        </w:rPr>
        <w:t>Минпросвещения</w:t>
      </w:r>
      <w:proofErr w:type="spellEnd"/>
      <w:r w:rsidR="00A7282C" w:rsidRPr="00A7282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России от 31.05.2021 г. № 287, зарегистрирован Министерством юстиции Российской Федерации 05.07.2021 г., рег. номер  64101) (далее  – ФГОС ООО), Примерной адаптированной основной образовательной программы основного</w:t>
      </w:r>
      <w:proofErr w:type="gramEnd"/>
      <w:r w:rsidR="00A7282C" w:rsidRPr="00A7282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общего образования обучающихся с задержкой психического развития (д</w:t>
      </w:r>
      <w:r w:rsidR="00A7282C">
        <w:rPr>
          <w:rFonts w:ascii="Times New Roman" w:eastAsia="Calibri" w:hAnsi="Times New Roman" w:cs="Times New Roman"/>
          <w:spacing w:val="-1"/>
          <w:sz w:val="24"/>
          <w:szCs w:val="24"/>
        </w:rPr>
        <w:t>алее – ПАООП ООО ЗПР)</w:t>
      </w:r>
      <w:r w:rsidR="003B5948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.</w:t>
      </w:r>
    </w:p>
    <w:p w:rsidR="00AD56DC" w:rsidRPr="00AD56DC" w:rsidRDefault="00AD56DC" w:rsidP="00AD56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Приоритетными </w:t>
      </w:r>
      <w:r w:rsidRPr="00AD5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</w:t>
      </w:r>
      <w:r w:rsidRPr="00AD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математике в 5–9 классах являются:</w:t>
      </w:r>
    </w:p>
    <w:p w:rsidR="00AD56DC" w:rsidRPr="00AD56DC" w:rsidRDefault="00AD56DC" w:rsidP="00AD56DC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AD56DC">
        <w:rPr>
          <w:rFonts w:ascii="Times New Roman" w:eastAsia="Arial Unicode MS" w:hAnsi="Times New Roman" w:cs="Times New Roman"/>
          <w:kern w:val="2"/>
          <w:sz w:val="24"/>
          <w:szCs w:val="24"/>
        </w:rPr>
        <w:t>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математического образования обучающихся с ЗПР;</w:t>
      </w:r>
    </w:p>
    <w:p w:rsidR="00AD56DC" w:rsidRPr="00AD56DC" w:rsidRDefault="00AD56DC" w:rsidP="00AD56DC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AD56DC">
        <w:rPr>
          <w:rFonts w:ascii="Times New Roman" w:eastAsia="Arial Unicode MS" w:hAnsi="Times New Roman" w:cs="Times New Roman"/>
          <w:kern w:val="2"/>
          <w:sz w:val="24"/>
          <w:szCs w:val="24"/>
        </w:rPr>
        <w:t>подведение обучающихся с ЗПР на доступном для них уровне к осознанию взаимосвязи математики и окружающего мира, понимание математики как части общей культуры человечества;</w:t>
      </w:r>
    </w:p>
    <w:p w:rsidR="00AD56DC" w:rsidRPr="00AD56DC" w:rsidRDefault="00AD56DC" w:rsidP="00AD56DC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AD56DC">
        <w:rPr>
          <w:rFonts w:ascii="Times New Roman" w:eastAsia="Arial Unicode MS" w:hAnsi="Times New Roman" w:cs="Times New Roman"/>
          <w:kern w:val="2"/>
          <w:sz w:val="24"/>
          <w:szCs w:val="24"/>
        </w:rPr>
        <w:t>развитие интеллектуальных и творческих способностей обучающихся с ЗПР, познавательной активности, исследовательских умений, критичности мышления, интереса к изучению математики;</w:t>
      </w:r>
    </w:p>
    <w:p w:rsidR="00AD56DC" w:rsidRPr="00AD56DC" w:rsidRDefault="00AD56DC" w:rsidP="00AD56DC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AD56DC">
        <w:rPr>
          <w:rFonts w:ascii="Times New Roman" w:eastAsia="Arial Unicode MS" w:hAnsi="Times New Roman" w:cs="Times New Roman"/>
          <w:kern w:val="2"/>
          <w:sz w:val="24"/>
          <w:szCs w:val="24"/>
        </w:rPr>
        <w:t>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</w:t>
      </w:r>
    </w:p>
    <w:p w:rsidR="00AD56DC" w:rsidRPr="00AD56DC" w:rsidRDefault="00AD56DC" w:rsidP="00AD56DC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6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этих целей обеспечивается решением следующих</w:t>
      </w:r>
      <w:r w:rsidRPr="00AD5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AD5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AD56DC" w:rsidRPr="00AD56DC" w:rsidRDefault="00AD56DC" w:rsidP="00AD56DC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AD56DC">
        <w:rPr>
          <w:rFonts w:ascii="Times New Roman" w:eastAsia="Arial Unicode MS" w:hAnsi="Times New Roman" w:cs="Times New Roman"/>
          <w:kern w:val="2"/>
          <w:sz w:val="24"/>
          <w:szCs w:val="24"/>
        </w:rPr>
        <w:t>формировать у обучающихся с ЗПР навыки учебно-познавательной деятельности: планирование работы, поиск рациональных путей ее выполнения, осуществления самоконтроля;</w:t>
      </w:r>
    </w:p>
    <w:p w:rsidR="00AD56DC" w:rsidRPr="00AD56DC" w:rsidRDefault="00AD56DC" w:rsidP="00AD56DC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AD56DC">
        <w:rPr>
          <w:rFonts w:ascii="Times New Roman" w:eastAsia="Arial Unicode MS" w:hAnsi="Times New Roman" w:cs="Times New Roman"/>
          <w:kern w:val="2"/>
          <w:sz w:val="24"/>
          <w:szCs w:val="24"/>
        </w:rPr>
        <w:t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пространственных представлений, способности к преодолению трудностей;</w:t>
      </w:r>
    </w:p>
    <w:p w:rsidR="00AD56DC" w:rsidRPr="00AD56DC" w:rsidRDefault="00AD56DC" w:rsidP="00AD56DC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AD56D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формировать ключевые компетенции учащихся в рамках предметной области «Математика и информатика»; </w:t>
      </w:r>
    </w:p>
    <w:p w:rsidR="00AD56DC" w:rsidRPr="00AD56DC" w:rsidRDefault="00AD56DC" w:rsidP="00AD56DC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AD56DC">
        <w:rPr>
          <w:rFonts w:ascii="Times New Roman" w:eastAsia="Arial Unicode MS" w:hAnsi="Times New Roman" w:cs="Times New Roman"/>
          <w:kern w:val="2"/>
          <w:sz w:val="24"/>
          <w:szCs w:val="24"/>
        </w:rPr>
        <w:t>развивать понятийное мышления обучающихся с ЗПР;</w:t>
      </w:r>
    </w:p>
    <w:p w:rsidR="00AD56DC" w:rsidRPr="00AD56DC" w:rsidRDefault="00AD56DC" w:rsidP="00AD56DC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AD56DC">
        <w:rPr>
          <w:rFonts w:ascii="Times New Roman" w:eastAsia="Arial Unicode MS" w:hAnsi="Times New Roman" w:cs="Times New Roman"/>
          <w:kern w:val="2"/>
          <w:sz w:val="24"/>
          <w:szCs w:val="24"/>
        </w:rPr>
        <w:t>осуществлять коррекцию познавательных процессов обучающихся с ЗПР, необходимых для освоения программного материала по учебному предмету;</w:t>
      </w:r>
    </w:p>
    <w:p w:rsidR="00AD56DC" w:rsidRPr="00AD56DC" w:rsidRDefault="00AD56DC" w:rsidP="00AD56DC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AD56DC">
        <w:rPr>
          <w:rFonts w:ascii="Times New Roman" w:eastAsia="Arial Unicode MS" w:hAnsi="Times New Roman" w:cs="Times New Roman"/>
          <w:kern w:val="2"/>
          <w:sz w:val="24"/>
          <w:szCs w:val="24"/>
        </w:rPr>
        <w:t>предусматривать возможность компенсации образовательных дефицитов в освоении предшествующего программного материала у обучающихся с ЗПР и недостатков в их математическом развитии;</w:t>
      </w:r>
    </w:p>
    <w:p w:rsidR="00AD56DC" w:rsidRPr="00AD56DC" w:rsidRDefault="00AD56DC" w:rsidP="00AD56DC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AD56DC">
        <w:rPr>
          <w:rFonts w:ascii="Times New Roman" w:eastAsia="Arial Unicode MS" w:hAnsi="Times New Roman" w:cs="Times New Roman"/>
          <w:kern w:val="2"/>
          <w:sz w:val="24"/>
          <w:szCs w:val="24"/>
        </w:rPr>
        <w:t>сформировать устойчивый интерес учащихся к предмету;</w:t>
      </w:r>
    </w:p>
    <w:p w:rsidR="00AD56DC" w:rsidRDefault="00AD56DC" w:rsidP="00AD56DC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AD56DC">
        <w:rPr>
          <w:rFonts w:ascii="Times New Roman" w:eastAsia="Arial Unicode MS" w:hAnsi="Times New Roman" w:cs="Times New Roman"/>
          <w:kern w:val="2"/>
          <w:sz w:val="24"/>
          <w:szCs w:val="24"/>
        </w:rPr>
        <w:t>выявлять и развивать математические и творческие способности.</w:t>
      </w:r>
    </w:p>
    <w:p w:rsidR="00CA62F7" w:rsidRPr="001A292B" w:rsidRDefault="00CA62F7" w:rsidP="00CA62F7">
      <w:pPr>
        <w:pStyle w:val="af7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5C7121" w:rsidRDefault="000308E8" w:rsidP="00AD56DC">
      <w:pPr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Для реализации рабочей программы по предмету «</w:t>
      </w:r>
      <w:r w:rsidR="00AD56DC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Математика</w:t>
      </w:r>
      <w:r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» используются учебники и учебные пособия, входящие в  Федеральный перечень учебников, допущенных к использованию при реализации имеющих государственную аккредитацию образовательных </w:t>
      </w:r>
      <w:r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lastRenderedPageBreak/>
        <w:t>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  (с изменениями и дополнениями от 23 декабря 2020 г.):</w:t>
      </w:r>
    </w:p>
    <w:p w:rsidR="005C7121" w:rsidRDefault="005C7121" w:rsidP="005C7121">
      <w:pPr>
        <w:pStyle w:val="af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5C712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Н.Я. </w:t>
      </w:r>
      <w:proofErr w:type="spellStart"/>
      <w:r w:rsidRPr="005C712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Виленкин</w:t>
      </w:r>
      <w:proofErr w:type="spellEnd"/>
      <w:r w:rsidRPr="005C712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, В.И. </w:t>
      </w:r>
      <w:proofErr w:type="gramStart"/>
      <w:r w:rsidRPr="005C712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Жохов</w:t>
      </w:r>
      <w:proofErr w:type="gramEnd"/>
      <w:r w:rsidRPr="005C712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, А.С. Чесноков, С.И. </w:t>
      </w:r>
      <w:proofErr w:type="spellStart"/>
      <w:r w:rsidRPr="005C712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Шварцбурд</w:t>
      </w:r>
      <w:proofErr w:type="spellEnd"/>
      <w:r w:rsidRPr="005C712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r w:rsidR="00E81B2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«</w:t>
      </w:r>
      <w:r w:rsidRPr="005C712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Математика</w:t>
      </w:r>
      <w:r w:rsidR="00E81B2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»</w:t>
      </w:r>
      <w:r w:rsidRPr="005C712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. 5 класс 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/</w:t>
      </w:r>
    </w:p>
    <w:p w:rsidR="005C7121" w:rsidRDefault="005C7121" w:rsidP="005C7121">
      <w:pPr>
        <w:pStyle w:val="af7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М: «Мнемозина», 2022 г.</w:t>
      </w:r>
    </w:p>
    <w:p w:rsidR="005C7121" w:rsidRDefault="005C7121" w:rsidP="005C712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     </w:t>
      </w:r>
      <w:r w:rsidRPr="005C712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2.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  </w:t>
      </w:r>
      <w:r w:rsidRPr="005C712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Н.Я. </w:t>
      </w:r>
      <w:proofErr w:type="spellStart"/>
      <w:r w:rsidRPr="005C712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Виленкин</w:t>
      </w:r>
      <w:proofErr w:type="spellEnd"/>
      <w:r w:rsidRPr="005C712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, В.И. Жохов, А.С. Чесноков, С.И. </w:t>
      </w:r>
      <w:proofErr w:type="spellStart"/>
      <w:r w:rsidRPr="005C712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Шварцбурд</w:t>
      </w:r>
      <w:proofErr w:type="spellEnd"/>
      <w:r w:rsidRPr="005C712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r w:rsidR="00E81B2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«</w:t>
      </w:r>
      <w:r w:rsidRPr="005C712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Математика</w:t>
      </w:r>
      <w:r w:rsidR="00E81B2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»</w:t>
      </w:r>
      <w:r w:rsidRPr="005C712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. 6 класс 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/</w:t>
      </w:r>
    </w:p>
    <w:p w:rsidR="005C7121" w:rsidRPr="005C7121" w:rsidRDefault="005C7121" w:rsidP="005C712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           М: «</w:t>
      </w:r>
      <w:r w:rsidRPr="005C712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Мнемозина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»</w:t>
      </w:r>
      <w:r w:rsidRPr="005C712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, 2022 г.</w:t>
      </w:r>
    </w:p>
    <w:p w:rsidR="00E81B21" w:rsidRDefault="00E81B21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highlight w:val="yellow"/>
          <w:lang w:eastAsia="ar-SA"/>
        </w:rPr>
      </w:pPr>
    </w:p>
    <w:p w:rsidR="001B16F2" w:rsidRPr="001A292B" w:rsidRDefault="001B16F2" w:rsidP="001276C8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62702"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Основные</w:t>
      </w:r>
      <w:r w:rsidRPr="001A292B"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 xml:space="preserve"> направления коррекционной работы:</w:t>
      </w:r>
    </w:p>
    <w:p w:rsidR="001B16F2" w:rsidRPr="001A292B" w:rsidRDefault="001B16F2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1.Развитие зрительного восприятия и узнавания;</w:t>
      </w:r>
    </w:p>
    <w:p w:rsidR="001B16F2" w:rsidRPr="001A292B" w:rsidRDefault="001B16F2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2.Обогащение словаря;</w:t>
      </w:r>
    </w:p>
    <w:p w:rsidR="001B16F2" w:rsidRPr="001A292B" w:rsidRDefault="001B16F2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3.Развивать мелкую моторику рук;</w:t>
      </w:r>
    </w:p>
    <w:p w:rsidR="001B16F2" w:rsidRPr="001A292B" w:rsidRDefault="001B16F2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4.Развитие пространственных представлений и ориентации;</w:t>
      </w:r>
    </w:p>
    <w:p w:rsidR="00AD56DC" w:rsidRDefault="001B16F2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5.Развитие основных мыслительных операций: умения анализировать, обобщать, </w:t>
      </w:r>
    </w:p>
    <w:p w:rsidR="00AD56DC" w:rsidRDefault="00AD56DC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  </w:t>
      </w:r>
      <w:r w:rsidR="001B16F2"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группировать, систематизировать даже элементарный языковой материал, давать </w:t>
      </w:r>
    </w:p>
    <w:p w:rsidR="001B16F2" w:rsidRPr="001A292B" w:rsidRDefault="00AD56DC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  </w:t>
      </w:r>
      <w:r w:rsidR="001B16F2"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простейшие объяснения;</w:t>
      </w:r>
    </w:p>
    <w:p w:rsidR="001B16F2" w:rsidRPr="001A292B" w:rsidRDefault="001B16F2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6.Развитие наглядно-образного и словесно-логического мышления;</w:t>
      </w:r>
    </w:p>
    <w:p w:rsidR="001B16F2" w:rsidRPr="001A292B" w:rsidRDefault="001B16F2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7.Развитие познавательной деятельности</w:t>
      </w:r>
    </w:p>
    <w:p w:rsidR="001B16F2" w:rsidRPr="001A292B" w:rsidRDefault="001B16F2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8.Коррекция нарушений эмоционально-личностной сферы;</w:t>
      </w:r>
    </w:p>
    <w:p w:rsidR="001B16F2" w:rsidRPr="001A292B" w:rsidRDefault="001B16F2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9.Коррекция индивидуальных пробелов в знаниях, умениях, навыках.</w:t>
      </w:r>
    </w:p>
    <w:p w:rsidR="001B16F2" w:rsidRPr="001A292B" w:rsidRDefault="001B16F2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1B16F2" w:rsidRDefault="001B16F2" w:rsidP="00F34D64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</w:t>
      </w:r>
      <w:r w:rsidRPr="001A2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ХАРАКТЕРИСТИКА УЧЕБНОГО ПРЕДМЕТА</w:t>
      </w:r>
    </w:p>
    <w:p w:rsidR="00F34D64" w:rsidRDefault="00F34D64" w:rsidP="00F34D64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D64" w:rsidRPr="00F34D64" w:rsidRDefault="00F34D64" w:rsidP="00F34D64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«Математика» входит в предметную область «Математика и информатика». Он способствует развитию вычислительной культуры и логического мышления, формированию умения пользоваться алгоритмами, а также приобретению практических навыков, необходимых в повседневной жизни обучающихся с ЗПР. Учебный предмет развивает мышление, пространственное воображение, функциональную грамотность, умения воспринимать и критически анализировать информацию, представленную в различных формах.</w:t>
      </w:r>
    </w:p>
    <w:p w:rsidR="00F34D64" w:rsidRPr="00F34D64" w:rsidRDefault="00F34D64" w:rsidP="00F34D64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математике даёт возможность развивать у обучающихся с ЗПР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F34D64" w:rsidRPr="00F34D64" w:rsidRDefault="00F34D64" w:rsidP="00F34D64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F34D64" w:rsidRPr="00F34D64" w:rsidRDefault="00F34D64" w:rsidP="00F34D64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F34D64" w:rsidRPr="00F34D64" w:rsidRDefault="00F34D64" w:rsidP="00F34D64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отражает содержание обучения предмету «Математика» с учетом особых образовательных потребностей обучающихся с ЗПР. Овладение учебным предметом «Математика» представляет определенную сложность для учащихся с ЗПР. У обучающихся с ЗПР наиболее выражены отставания в развитии словесно-логических форм мышления, поэтому абстрактные и отвлеченные категории им труднодоступны. В тоже время при специальном обучении обучающиеся могут выполнять задания по алгоритму. Они </w:t>
      </w:r>
      <w:r w:rsidRPr="00F34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восприимчивы к помощи, могут выполнить перенос на аналогичное задание усвоенного способа решения. Снижение развития мыслительных операций и замедленное становление логических действий приводят к недостаточной осмысленности совершаемых учебных действий. У обучающихся затруднены счетные вычисления, производимые в уме. В письменных вычислениях они могут пропускать один из промежуточных шагов. При работе с числовыми выражениями, вычислением их значения могут не удерживать правильный порядок действий. При упрощении, преобразовании выражений учащиеся с ЗПР не могут самостоятельно принять решение о последовательности выполнения действий. Конкретность мышления осложняет усвоения навыка решения уравнений, неравенств, системы уравнений. Им малодоступно совершение обратимых операций.</w:t>
      </w:r>
    </w:p>
    <w:p w:rsidR="00F34D64" w:rsidRPr="00F34D64" w:rsidRDefault="00F34D64" w:rsidP="00F34D64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развития логических операций, недостаточная обобщенность мышления затрудняют изучение темы «Функции»: при определении функциональной зависимости, при описании графической ситуации, используя геометрический, алгебраический, функциональный языки. Нередко учащиеся не видят разницы между областью определения функции и областью значений.  </w:t>
      </w:r>
    </w:p>
    <w:p w:rsidR="00F34D64" w:rsidRPr="00F34D64" w:rsidRDefault="00F34D64" w:rsidP="00F34D64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сопряжено с трудностями оформления краткой записи, проведения анализа условия задачи, выделения существенного. Обучающиеся с ЗПР затрудняются сделать умозаключение от общего к частному, нередко выбирают нерациональные способы решения, иногда ограничиваются манипуляциями с числами.</w:t>
      </w:r>
    </w:p>
    <w:p w:rsidR="00F34D64" w:rsidRPr="00F34D64" w:rsidRDefault="00F34D64" w:rsidP="00F34D64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геометрического материала обучающиеся с ЗПР сталкиваются с трудностью делать логические выводы, строить последовательные рассуждения. Непрочные знания основных теорем геометрии приводит к ошибкам в решении геометрических задач. Обучающиеся могут подменить формулу, неправильно применить теорему. К серьезным ошибкам в решении задач приводят недостаточно развитые пространственные представления. Им сложно выполнить чертеж к условию, в письменных работах они не могут привести объяснение к чертежу.</w:t>
      </w:r>
    </w:p>
    <w:p w:rsidR="003B5948" w:rsidRPr="00F34D64" w:rsidRDefault="00F34D64" w:rsidP="00F34D64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3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Точность запоминания и воспроизведения учебного материала снижены по причине слабости </w:t>
      </w:r>
      <w:proofErr w:type="spellStart"/>
      <w:r w:rsidRPr="00F34D6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мнестической</w:t>
      </w:r>
      <w:proofErr w:type="spellEnd"/>
      <w:r w:rsidRPr="00F3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сужения объема памяти. Обучающимся с ЗПР требуется больше времени на закрепление материала, актуализация знаний по опоре при воспроизведении. </w:t>
      </w:r>
      <w:r w:rsidRPr="00F34D64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34D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преодоления трудностей в изучении учебного предмета «Математика» необходима адаптация объема и характера учебного материала к познавательным возможностям учащихся с ЗПР. Следует учебный материал преподносить небольшими порциями, усложняя его постепенно, изыскивать способы адаптации трудных заданий, некоторые темы давать как ознакомительные; исключать отдельные трудные доказательства; теоретический материал рекомендуется изучать в процессе практической деятельности по решению задач. Органическое единство практической и умственной деятельности учащихся на уроках математики способствуют прочному и сознательному усвоению базисных математических знаний и умений.</w:t>
      </w:r>
    </w:p>
    <w:p w:rsidR="003B5948" w:rsidRDefault="003B5948" w:rsidP="00CA62F7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16F2" w:rsidRDefault="001B16F2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МЕСТО УЧЕБНОГО ПРЕДМЕТА В УЧЕБНОМ ПЛАНЕ</w:t>
      </w:r>
    </w:p>
    <w:p w:rsidR="003B5948" w:rsidRDefault="003B5948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B16F2" w:rsidRPr="001A292B" w:rsidRDefault="001B16F2" w:rsidP="003B5948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Образовательная область 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– </w:t>
      </w:r>
      <w:r w:rsidR="002E476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математика</w:t>
      </w:r>
      <w:r w:rsidR="005C2BE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и информатика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3B7CD2" w:rsidRDefault="003B5948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В </w:t>
      </w:r>
      <w:r w:rsidR="001B16F2" w:rsidRPr="001A292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соответствии с </w:t>
      </w:r>
      <w:r w:rsidR="001B16F2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учебным планом </w:t>
      </w:r>
      <w:r w:rsidR="00401AAE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муниципального бюджетного общеобразовательного учреждения «Общеобразовательная школа</w:t>
      </w:r>
      <w:r w:rsidR="00E22BA1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«Возможность»</w:t>
      </w:r>
      <w:r w:rsidR="00401AAE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для детей с ограниченными возможностями здоровья города Дубны Московской области»</w:t>
      </w:r>
      <w:r w:rsidR="00E22BA1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="001B16F2" w:rsidRPr="001A292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рабочая программа</w:t>
      </w:r>
      <w:r w:rsidR="001B16F2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по </w:t>
      </w:r>
      <w:r w:rsidR="002E476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математике</w:t>
      </w:r>
      <w:r w:rsidR="001B16F2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для </w:t>
      </w:r>
      <w:r w:rsidR="002E476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5 – 6</w:t>
      </w:r>
      <w:r w:rsidR="00E22BA1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="00401AAE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классов рассчитана на </w:t>
      </w:r>
      <w:r w:rsidR="00005CD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165</w:t>
      </w:r>
      <w:r w:rsidR="00401AAE"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час</w:t>
      </w:r>
      <w:r w:rsidR="00005CD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ов </w:t>
      </w:r>
      <w:r w:rsidR="00401AAE"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в год</w:t>
      </w:r>
      <w:r w:rsidR="00EA46A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у</w:t>
      </w:r>
      <w:r w:rsidR="003B7CD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:</w:t>
      </w:r>
      <w:r w:rsidR="002E476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</w:p>
    <w:p w:rsidR="003B7CD2" w:rsidRDefault="003B7CD2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</w:p>
    <w:p w:rsidR="003B7CD2" w:rsidRPr="001A292B" w:rsidRDefault="003B7CD2" w:rsidP="003B7CD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5 класс – 5</w:t>
      </w:r>
      <w:r w:rsidR="00E73C3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часов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в неделю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;</w:t>
      </w:r>
    </w:p>
    <w:p w:rsidR="003B7CD2" w:rsidRDefault="003B7CD2" w:rsidP="003B7CD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6 класс – 5</w:t>
      </w:r>
      <w:r w:rsidR="00E73C3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часов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в неделю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  <w:r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</w:p>
    <w:p w:rsidR="004F0862" w:rsidRDefault="004F0862" w:rsidP="003B7CD2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</w:p>
    <w:p w:rsidR="0085442A" w:rsidRPr="001A292B" w:rsidRDefault="0085442A" w:rsidP="0085442A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>С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роки освоения: 2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года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 форма обучения: очная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85442A" w:rsidRDefault="0085442A" w:rsidP="003B7CD2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</w:p>
    <w:p w:rsidR="003B7CD2" w:rsidRDefault="006E7897" w:rsidP="003B7CD2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П</w:t>
      </w:r>
      <w:r w:rsidR="003B7CD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о алгебре </w:t>
      </w:r>
      <w:r w:rsidR="002E476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для 7</w:t>
      </w:r>
      <w:r w:rsidR="002E476E" w:rsidRPr="002E476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– </w:t>
      </w:r>
      <w:r w:rsidR="002E476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9</w:t>
      </w:r>
      <w:r w:rsidR="002E476E" w:rsidRPr="002E476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</w:t>
      </w:r>
      <w:r w:rsidR="003B7CD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ссов </w:t>
      </w:r>
      <w:proofErr w:type="gramStart"/>
      <w:r w:rsidR="003B7CD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рас</w:t>
      </w:r>
      <w:r w:rsidR="003B7CD2" w:rsidRPr="002E476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считана</w:t>
      </w:r>
      <w:proofErr w:type="gramEnd"/>
      <w:r w:rsidR="002E476E" w:rsidRPr="002E476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на</w:t>
      </w:r>
      <w:r w:rsidR="0016129D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99</w:t>
      </w:r>
      <w:r w:rsidR="002E476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час</w:t>
      </w:r>
      <w:r w:rsidR="0016129D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ов</w:t>
      </w:r>
      <w:r w:rsidR="002E476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в год</w:t>
      </w:r>
      <w:r w:rsidR="00EA46A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у</w:t>
      </w:r>
      <w:r w:rsidR="003B7CD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:</w:t>
      </w:r>
    </w:p>
    <w:p w:rsidR="003B7CD2" w:rsidRDefault="003B7CD2" w:rsidP="003B7CD2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</w:p>
    <w:p w:rsidR="003B7CD2" w:rsidRPr="001A292B" w:rsidRDefault="003B7CD2" w:rsidP="003B7CD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7 класс –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3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часа в неделю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;</w:t>
      </w:r>
    </w:p>
    <w:p w:rsidR="003B7CD2" w:rsidRPr="001A292B" w:rsidRDefault="003B7CD2" w:rsidP="003B7CD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8 класс –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3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часа в неделю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;</w:t>
      </w:r>
    </w:p>
    <w:p w:rsidR="003B7CD2" w:rsidRDefault="003B7CD2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9 класс –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3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часа в неделю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85442A" w:rsidRDefault="0085442A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85442A" w:rsidRPr="001A292B" w:rsidRDefault="0085442A" w:rsidP="0085442A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роки освоения: 3 года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 форма обучения: очная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85442A" w:rsidRDefault="0085442A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3B7CD2" w:rsidRDefault="006E7897" w:rsidP="003B7CD2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П</w:t>
      </w:r>
      <w:r w:rsidR="003B7CD2" w:rsidRPr="003B7CD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о </w:t>
      </w:r>
      <w:r w:rsidR="003B7CD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геометрии</w:t>
      </w:r>
      <w:r w:rsidR="003B7CD2" w:rsidRPr="003B7CD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дл</w:t>
      </w:r>
      <w:r w:rsidR="003B7CD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я 7 – 9 классов </w:t>
      </w:r>
      <w:proofErr w:type="gramStart"/>
      <w:r w:rsidR="003B7CD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рассчитана</w:t>
      </w:r>
      <w:proofErr w:type="gramEnd"/>
      <w:r w:rsidR="003B7CD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на 68 часов в год</w:t>
      </w:r>
      <w:r w:rsidR="00EA46A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у</w:t>
      </w:r>
      <w:r w:rsidR="003B7CD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:</w:t>
      </w:r>
    </w:p>
    <w:p w:rsidR="003B7CD2" w:rsidRDefault="003B7CD2" w:rsidP="003B7CD2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</w:p>
    <w:p w:rsidR="003B7CD2" w:rsidRPr="001A292B" w:rsidRDefault="003B7CD2" w:rsidP="003B7CD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7 класс –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2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часа в неделю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;</w:t>
      </w:r>
    </w:p>
    <w:p w:rsidR="003B7CD2" w:rsidRPr="001A292B" w:rsidRDefault="003B7CD2" w:rsidP="003B7CD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8 класс –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2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часа в неделю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;</w:t>
      </w:r>
    </w:p>
    <w:p w:rsidR="003B7CD2" w:rsidRDefault="003B7CD2" w:rsidP="003B7CD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9 класс –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2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часа в неделю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85442A" w:rsidRPr="001A292B" w:rsidRDefault="0085442A" w:rsidP="003B7CD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</w:p>
    <w:p w:rsidR="0085442A" w:rsidRPr="001A292B" w:rsidRDefault="0085442A" w:rsidP="0085442A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Сроки освоения: 3 года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 форма обучения: очная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3B7CD2" w:rsidRDefault="003B7CD2" w:rsidP="003B7CD2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</w:p>
    <w:p w:rsidR="00401AAE" w:rsidRDefault="006E7897" w:rsidP="003B7CD2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П</w:t>
      </w:r>
      <w:r w:rsidR="003B7CD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 предмету «</w:t>
      </w:r>
      <w:r w:rsidR="003B7CD2" w:rsidRPr="003B7CD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Вероятность и статистика</w:t>
      </w:r>
      <w:r w:rsidR="003B7CD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»</w:t>
      </w:r>
      <w:r w:rsidR="003B7CD2" w:rsidRPr="003B7CD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для 7 – 9 классов рассчитана на </w:t>
      </w:r>
      <w:r w:rsidR="003B7CD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34 часа в год</w:t>
      </w:r>
      <w:r w:rsidR="00EA46A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у</w:t>
      </w:r>
      <w:r w:rsidR="00401AAE"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:</w:t>
      </w:r>
    </w:p>
    <w:p w:rsidR="003B5948" w:rsidRPr="001A292B" w:rsidRDefault="003B5948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</w:p>
    <w:p w:rsidR="003B7CD2" w:rsidRPr="001A292B" w:rsidRDefault="003B7CD2" w:rsidP="003B7CD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7 класс – 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1</w:t>
      </w:r>
      <w:r w:rsidR="00E73C3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в неделю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;</w:t>
      </w:r>
    </w:p>
    <w:p w:rsidR="003B7CD2" w:rsidRPr="001A292B" w:rsidRDefault="003B7CD2" w:rsidP="003B7CD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8 класс –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</w:t>
      </w:r>
      <w:r w:rsidR="00E73C3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в неделю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;</w:t>
      </w:r>
    </w:p>
    <w:p w:rsidR="003B7CD2" w:rsidRPr="001A292B" w:rsidRDefault="003B7CD2" w:rsidP="003B7CD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9 класс –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</w:t>
      </w:r>
      <w:r w:rsidR="00E73C3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в неделю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3B7CD2" w:rsidRDefault="003B7CD2" w:rsidP="003B7CD2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85442A" w:rsidRPr="001A292B" w:rsidRDefault="0085442A" w:rsidP="0085442A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Сроки освоения: 3 года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 форма обучения: очная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1B16F2" w:rsidRPr="001A292B" w:rsidRDefault="001B16F2" w:rsidP="001A292B">
      <w:pPr>
        <w:autoSpaceDN w:val="0"/>
        <w:spacing w:after="0" w:line="240" w:lineRule="auto"/>
        <w:ind w:left="709"/>
        <w:contextualSpacing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</w:t>
      </w:r>
    </w:p>
    <w:p w:rsidR="005C0A40" w:rsidRDefault="00401AAE" w:rsidP="005C0A40">
      <w:pPr>
        <w:suppressAutoHyphens/>
        <w:autoSpaceDN w:val="0"/>
        <w:spacing w:after="200" w:line="276" w:lineRule="auto"/>
        <w:ind w:right="142" w:firstLine="709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5C0A40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ПЛАНИ</w:t>
      </w:r>
      <w:r w:rsidRPr="001A292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РУЕМЫЕ </w:t>
      </w:r>
      <w:r w:rsidR="001B16F2" w:rsidRPr="001A292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РЕЗУЛЬТАТЫ ОСВОЕНИЯ ПРОГРАММЫ </w:t>
      </w:r>
      <w:bookmarkStart w:id="0" w:name="bookmark31"/>
    </w:p>
    <w:p w:rsidR="00401AAE" w:rsidRDefault="00401AAE" w:rsidP="00461AE4">
      <w:pPr>
        <w:suppressAutoHyphens/>
        <w:autoSpaceDN w:val="0"/>
        <w:spacing w:after="200" w:line="276" w:lineRule="auto"/>
        <w:ind w:right="142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444C0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V</w:t>
      </w:r>
      <w:r w:rsidR="005C0A40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– </w:t>
      </w:r>
      <w:r w:rsidRPr="00444C0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IX классы</w:t>
      </w:r>
    </w:p>
    <w:p w:rsidR="00B773A3" w:rsidRPr="00B773A3" w:rsidRDefault="00B773A3" w:rsidP="00B77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Личностные результаты</w:t>
      </w:r>
      <w:r w:rsidRPr="00B7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адаптированной основной образовательной программы раскрывают и детализируют основные направленности этих результатов. Они включают эффекты:</w:t>
      </w:r>
    </w:p>
    <w:p w:rsidR="00B773A3" w:rsidRPr="00B773A3" w:rsidRDefault="00B773A3" w:rsidP="000400D4">
      <w:pPr>
        <w:numPr>
          <w:ilvl w:val="0"/>
          <w:numId w:val="2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3A3">
        <w:rPr>
          <w:rFonts w:ascii="Times New Roman" w:eastAsia="Calibri" w:hAnsi="Times New Roman" w:cs="Times New Roman"/>
          <w:sz w:val="24"/>
          <w:szCs w:val="24"/>
        </w:rPr>
        <w:t>гражданско-патриотического воспитания;</w:t>
      </w:r>
    </w:p>
    <w:p w:rsidR="00B773A3" w:rsidRPr="00B773A3" w:rsidRDefault="00B773A3" w:rsidP="000400D4">
      <w:pPr>
        <w:numPr>
          <w:ilvl w:val="0"/>
          <w:numId w:val="2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3A3">
        <w:rPr>
          <w:rFonts w:ascii="Times New Roman" w:eastAsia="Calibri" w:hAnsi="Times New Roman" w:cs="Times New Roman"/>
          <w:sz w:val="24"/>
          <w:szCs w:val="24"/>
        </w:rPr>
        <w:t>духовно-нравственного воспитания;</w:t>
      </w:r>
    </w:p>
    <w:p w:rsidR="00B773A3" w:rsidRPr="00B773A3" w:rsidRDefault="00B773A3" w:rsidP="000400D4">
      <w:pPr>
        <w:numPr>
          <w:ilvl w:val="0"/>
          <w:numId w:val="2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3A3">
        <w:rPr>
          <w:rFonts w:ascii="Times New Roman" w:eastAsia="Calibri" w:hAnsi="Times New Roman" w:cs="Times New Roman"/>
          <w:sz w:val="24"/>
          <w:szCs w:val="24"/>
        </w:rPr>
        <w:t>эстетического воспитания;</w:t>
      </w:r>
    </w:p>
    <w:p w:rsidR="00B773A3" w:rsidRPr="00B773A3" w:rsidRDefault="00B773A3" w:rsidP="000400D4">
      <w:pPr>
        <w:numPr>
          <w:ilvl w:val="0"/>
          <w:numId w:val="2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3A3">
        <w:rPr>
          <w:rFonts w:ascii="Times New Roman" w:eastAsia="Calibri" w:hAnsi="Times New Roman" w:cs="Times New Roman"/>
          <w:sz w:val="24"/>
          <w:szCs w:val="24"/>
        </w:rPr>
        <w:t>осознания ценности научного познания;</w:t>
      </w:r>
    </w:p>
    <w:p w:rsidR="00B773A3" w:rsidRPr="00B773A3" w:rsidRDefault="00B773A3" w:rsidP="000400D4">
      <w:pPr>
        <w:numPr>
          <w:ilvl w:val="0"/>
          <w:numId w:val="2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3A3">
        <w:rPr>
          <w:rFonts w:ascii="Times New Roman" w:eastAsia="Calibri" w:hAnsi="Times New Roman" w:cs="Times New Roman"/>
          <w:sz w:val="24"/>
          <w:szCs w:val="24"/>
        </w:rPr>
        <w:t>физического воспитания, формирования культуры здоровья и эмоционального благополучия;</w:t>
      </w:r>
    </w:p>
    <w:p w:rsidR="00B773A3" w:rsidRPr="00B773A3" w:rsidRDefault="00B773A3" w:rsidP="000400D4">
      <w:pPr>
        <w:numPr>
          <w:ilvl w:val="0"/>
          <w:numId w:val="2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3A3">
        <w:rPr>
          <w:rFonts w:ascii="Times New Roman" w:eastAsia="Calibri" w:hAnsi="Times New Roman" w:cs="Times New Roman"/>
          <w:sz w:val="24"/>
          <w:szCs w:val="24"/>
        </w:rPr>
        <w:t>трудового воспитания;</w:t>
      </w:r>
    </w:p>
    <w:p w:rsidR="00B773A3" w:rsidRPr="00B773A3" w:rsidRDefault="00B773A3" w:rsidP="000400D4">
      <w:pPr>
        <w:numPr>
          <w:ilvl w:val="0"/>
          <w:numId w:val="2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3A3">
        <w:rPr>
          <w:rFonts w:ascii="Times New Roman" w:eastAsia="Calibri" w:hAnsi="Times New Roman" w:cs="Times New Roman"/>
          <w:sz w:val="24"/>
          <w:szCs w:val="24"/>
        </w:rPr>
        <w:t>экологического воспитания, а также личностные результаты, обеспечивающие адаптацию обучающегося к изменяющимся условиям социальной и природной среды.</w:t>
      </w:r>
    </w:p>
    <w:p w:rsidR="00B773A3" w:rsidRPr="00B773A3" w:rsidRDefault="00B773A3" w:rsidP="00B77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B773A3" w:rsidRPr="00B773A3" w:rsidRDefault="00B773A3" w:rsidP="00B77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дополняются специфическими результатами, относимыми к формированию сферы жизненной компетенции и связанными с психологическими особенностями обучающихся с ЗПР. По отношению к категории обучающихся с ЗПР на уровне основного общего образования актуальным становится освоение ими социального опыта, основных социальных норм, применимость их в различных жизненных ситуациях, </w:t>
      </w:r>
      <w:r w:rsidRPr="00B773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осознание своих трудностей и ограничений, умение запрашивать поддержку взрослого в затруднительных социальных ситуациях, а также умение противостоять негативному воздействию </w:t>
      </w:r>
      <w:proofErr w:type="spellStart"/>
      <w:r w:rsidRPr="00B773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микросоциальной</w:t>
      </w:r>
      <w:proofErr w:type="spellEnd"/>
      <w:r w:rsidRPr="00B7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среды. С позиции жизненного самоопределения значимым является осознанное отношение к выстраиванию образовательной перспективы с учетом профессиональных предпочтений обучающегося с ЗПР.</w:t>
      </w:r>
    </w:p>
    <w:p w:rsidR="00B773A3" w:rsidRPr="00B773A3" w:rsidRDefault="00B773A3" w:rsidP="00B77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Делается акцент на </w:t>
      </w:r>
      <w:proofErr w:type="spellStart"/>
      <w:r w:rsidRPr="00B773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деятельностные</w:t>
      </w:r>
      <w:proofErr w:type="spellEnd"/>
      <w:r w:rsidRPr="00B7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аспекты достижения обучающимися личностных результатов на уровне ключевых понятий, отражающих ценности и мотивацию и характеризующих достижение обучающимися личностных результатов: осознание, готовность, восприимчивость, установка и т.д.</w:t>
      </w:r>
    </w:p>
    <w:p w:rsidR="00B773A3" w:rsidRPr="00B773A3" w:rsidRDefault="00B773A3" w:rsidP="00B77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A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личностные результаты достигаются в ходе обучения предметам, реализации программ воспитания и коррекционной работы, в том числе коррекционных курсов.</w:t>
      </w:r>
    </w:p>
    <w:p w:rsidR="00B773A3" w:rsidRPr="00B773A3" w:rsidRDefault="00B773A3" w:rsidP="00B77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3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Метапредметные</w:t>
      </w:r>
      <w:proofErr w:type="spellEnd"/>
      <w:r w:rsidRPr="00B773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результаты</w:t>
      </w:r>
      <w:r w:rsidRPr="00B7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адаптированной основной образовательной программы представлены в соответствии с подгруппами универсальных учебных действий, раскрывают и детализируют основные направленности </w:t>
      </w:r>
      <w:proofErr w:type="spellStart"/>
      <w:r w:rsidRPr="00B773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7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 Они отражают:</w:t>
      </w:r>
    </w:p>
    <w:p w:rsidR="00B773A3" w:rsidRPr="00B773A3" w:rsidRDefault="00DB3FD1" w:rsidP="000400D4">
      <w:pPr>
        <w:numPr>
          <w:ilvl w:val="0"/>
          <w:numId w:val="2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освоенные обучающимися с </w:t>
      </w:r>
      <w:r w:rsidR="00B773A3" w:rsidRPr="00B773A3">
        <w:rPr>
          <w:rFonts w:ascii="Times New Roman" w:eastAsia="Calibri" w:hAnsi="Times New Roman" w:cs="Times New Roman"/>
          <w:sz w:val="24"/>
          <w:szCs w:val="24"/>
        </w:rPr>
        <w:t xml:space="preserve">ЗПР </w:t>
      </w:r>
      <w:proofErr w:type="spellStart"/>
      <w:r w:rsidR="00B773A3" w:rsidRPr="00B773A3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="00B773A3" w:rsidRPr="00B773A3">
        <w:rPr>
          <w:rFonts w:ascii="Times New Roman" w:eastAsia="Calibri" w:hAnsi="Times New Roman" w:cs="Times New Roman"/>
          <w:sz w:val="24"/>
          <w:szCs w:val="24"/>
        </w:rPr>
        <w:t xml:space="preserve"> понятия и универсальные учебные действия (познавательные, коммуникативные, регулятивные);</w:t>
      </w:r>
    </w:p>
    <w:p w:rsidR="00B773A3" w:rsidRPr="00B773A3" w:rsidRDefault="00B773A3" w:rsidP="000400D4">
      <w:pPr>
        <w:numPr>
          <w:ilvl w:val="0"/>
          <w:numId w:val="2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3A3">
        <w:rPr>
          <w:rFonts w:ascii="Times New Roman" w:eastAsia="Calibri" w:hAnsi="Times New Roman" w:cs="Times New Roman"/>
          <w:sz w:val="24"/>
          <w:szCs w:val="24"/>
        </w:rPr>
        <w:t>способность их использования в учебной, познавательной и социальной практике;</w:t>
      </w:r>
    </w:p>
    <w:p w:rsidR="00B773A3" w:rsidRPr="00B773A3" w:rsidRDefault="00B773A3" w:rsidP="000400D4">
      <w:pPr>
        <w:numPr>
          <w:ilvl w:val="0"/>
          <w:numId w:val="2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3A3">
        <w:rPr>
          <w:rFonts w:ascii="Times New Roman" w:eastAsia="Calibri" w:hAnsi="Times New Roman" w:cs="Times New Roman"/>
          <w:sz w:val="24"/>
          <w:szCs w:val="24"/>
        </w:rPr>
        <w:t>готовность к самостоятельному планированию и осуществлению учебной деятельности и организации учебного сотрудничества с педагогами и сверстниками;</w:t>
      </w:r>
    </w:p>
    <w:p w:rsidR="00B773A3" w:rsidRPr="00B773A3" w:rsidRDefault="00B773A3" w:rsidP="000400D4">
      <w:pPr>
        <w:numPr>
          <w:ilvl w:val="0"/>
          <w:numId w:val="2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3A3">
        <w:rPr>
          <w:rFonts w:ascii="Times New Roman" w:eastAsia="Calibri" w:hAnsi="Times New Roman" w:cs="Times New Roman"/>
          <w:sz w:val="24"/>
          <w:szCs w:val="24"/>
        </w:rPr>
        <w:t>овладение навыками работы с информацией (восприятие и создание информационных текстов с учетом назначения информации и ее</w:t>
      </w:r>
      <w:r w:rsidRPr="00B773A3">
        <w:rPr>
          <w:rFonts w:ascii="Times New Roman" w:eastAsia="Times New Roman" w:hAnsi="Times New Roman" w:cs="Times New Roman"/>
          <w:sz w:val="24"/>
          <w:szCs w:val="24"/>
        </w:rPr>
        <w:t xml:space="preserve"> целевой аудитории.</w:t>
      </w:r>
    </w:p>
    <w:p w:rsidR="00B773A3" w:rsidRPr="00B773A3" w:rsidRDefault="00B773A3" w:rsidP="00B77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3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B7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результаты, в соответствии с ФГОС ООО, сформированы по трем направлениям:</w:t>
      </w:r>
    </w:p>
    <w:p w:rsidR="00B773A3" w:rsidRPr="00B773A3" w:rsidRDefault="00B773A3" w:rsidP="00B773A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3A3">
        <w:rPr>
          <w:rFonts w:ascii="Times New Roman" w:eastAsia="Calibri" w:hAnsi="Times New Roman" w:cs="Times New Roman"/>
          <w:sz w:val="24"/>
          <w:szCs w:val="24"/>
        </w:rPr>
        <w:t>универсальные учебные познавательные действия;</w:t>
      </w:r>
    </w:p>
    <w:p w:rsidR="00B773A3" w:rsidRPr="00B773A3" w:rsidRDefault="00B773A3" w:rsidP="00B773A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3A3">
        <w:rPr>
          <w:rFonts w:ascii="Times New Roman" w:eastAsia="Calibri" w:hAnsi="Times New Roman" w:cs="Times New Roman"/>
          <w:sz w:val="24"/>
          <w:szCs w:val="24"/>
        </w:rPr>
        <w:t>универсальные учебные коммуникативные действия;</w:t>
      </w:r>
    </w:p>
    <w:p w:rsidR="00B773A3" w:rsidRPr="00B773A3" w:rsidRDefault="00B773A3" w:rsidP="00B773A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3A3">
        <w:rPr>
          <w:rFonts w:ascii="Times New Roman" w:eastAsia="Calibri" w:hAnsi="Times New Roman" w:cs="Times New Roman"/>
          <w:sz w:val="24"/>
          <w:szCs w:val="24"/>
        </w:rPr>
        <w:t>универсальные учебные регулятивные действия.</w:t>
      </w:r>
    </w:p>
    <w:p w:rsidR="00B773A3" w:rsidRPr="00B773A3" w:rsidRDefault="00B773A3" w:rsidP="00B77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B773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7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результатах, базирующихся на </w:t>
      </w:r>
      <w:proofErr w:type="spellStart"/>
      <w:r w:rsidRPr="00B773A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7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3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универсальных учебных познавательных действий</w:t>
      </w:r>
      <w:r w:rsidRPr="00B773A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выделяются:</w:t>
      </w:r>
    </w:p>
    <w:p w:rsidR="00B773A3" w:rsidRPr="00B773A3" w:rsidRDefault="00B773A3" w:rsidP="00B773A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3A3">
        <w:rPr>
          <w:rFonts w:ascii="Times New Roman" w:eastAsia="Calibri" w:hAnsi="Times New Roman" w:cs="Times New Roman"/>
          <w:sz w:val="24"/>
          <w:szCs w:val="24"/>
        </w:rPr>
        <w:t>базовые логические действия;</w:t>
      </w:r>
    </w:p>
    <w:p w:rsidR="00B773A3" w:rsidRPr="00B773A3" w:rsidRDefault="00B773A3" w:rsidP="00B773A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3A3">
        <w:rPr>
          <w:rFonts w:ascii="Times New Roman" w:eastAsia="Calibri" w:hAnsi="Times New Roman" w:cs="Times New Roman"/>
          <w:sz w:val="24"/>
          <w:szCs w:val="24"/>
        </w:rPr>
        <w:t>базовые исследовательские действия;</w:t>
      </w:r>
    </w:p>
    <w:p w:rsidR="00B773A3" w:rsidRPr="00B773A3" w:rsidRDefault="00B773A3" w:rsidP="00B773A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3A3">
        <w:rPr>
          <w:rFonts w:ascii="Times New Roman" w:eastAsia="Calibri" w:hAnsi="Times New Roman" w:cs="Times New Roman"/>
          <w:sz w:val="24"/>
          <w:szCs w:val="24"/>
        </w:rPr>
        <w:t>работа с информацией.</w:t>
      </w:r>
    </w:p>
    <w:p w:rsidR="00B773A3" w:rsidRPr="00B773A3" w:rsidRDefault="00B773A3" w:rsidP="00B77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B773A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7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когнитивных навыков обучающихся с ЗПР.</w:t>
      </w:r>
    </w:p>
    <w:p w:rsidR="00B773A3" w:rsidRPr="00B773A3" w:rsidRDefault="00B773A3" w:rsidP="00B77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B773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7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результатах, базирующихся на </w:t>
      </w:r>
      <w:proofErr w:type="spellStart"/>
      <w:r w:rsidRPr="00B773A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7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3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универсальных учебных коммуникативных действий</w:t>
      </w:r>
      <w:r w:rsidRPr="00B773A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выделяются:</w:t>
      </w:r>
    </w:p>
    <w:p w:rsidR="00B773A3" w:rsidRPr="00B773A3" w:rsidRDefault="00B773A3" w:rsidP="00B773A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3A3">
        <w:rPr>
          <w:rFonts w:ascii="Times New Roman" w:eastAsia="Calibri" w:hAnsi="Times New Roman" w:cs="Times New Roman"/>
          <w:sz w:val="24"/>
          <w:szCs w:val="24"/>
        </w:rPr>
        <w:t>общение;</w:t>
      </w:r>
    </w:p>
    <w:p w:rsidR="00B773A3" w:rsidRPr="00B773A3" w:rsidRDefault="00B773A3" w:rsidP="00B773A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3A3">
        <w:rPr>
          <w:rFonts w:ascii="Times New Roman" w:eastAsia="Calibri" w:hAnsi="Times New Roman" w:cs="Times New Roman"/>
          <w:sz w:val="24"/>
          <w:szCs w:val="24"/>
        </w:rPr>
        <w:t>совместная деятельность (сотрудничество).</w:t>
      </w:r>
    </w:p>
    <w:p w:rsidR="00B773A3" w:rsidRPr="00B773A3" w:rsidRDefault="00B773A3" w:rsidP="00B77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B773A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7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с ЗПР социальных навыков.</w:t>
      </w:r>
    </w:p>
    <w:p w:rsidR="00B773A3" w:rsidRPr="00B773A3" w:rsidRDefault="00B773A3" w:rsidP="00B77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B773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7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результатах, базирующихся на </w:t>
      </w:r>
      <w:proofErr w:type="spellStart"/>
      <w:r w:rsidRPr="00B773A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7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3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универсальных учебных регулятивных действий</w:t>
      </w:r>
      <w:r w:rsidRPr="00B773A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выделяются:</w:t>
      </w:r>
    </w:p>
    <w:p w:rsidR="00B773A3" w:rsidRPr="00B773A3" w:rsidRDefault="00B773A3" w:rsidP="00B773A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3A3">
        <w:rPr>
          <w:rFonts w:ascii="Times New Roman" w:eastAsia="Calibri" w:hAnsi="Times New Roman" w:cs="Times New Roman"/>
          <w:sz w:val="24"/>
          <w:szCs w:val="24"/>
        </w:rPr>
        <w:t>самоорганизация (</w:t>
      </w:r>
      <w:proofErr w:type="spellStart"/>
      <w:r w:rsidRPr="00B773A3">
        <w:rPr>
          <w:rFonts w:ascii="Times New Roman" w:eastAsia="Calibri" w:hAnsi="Times New Roman" w:cs="Times New Roman"/>
          <w:sz w:val="24"/>
          <w:szCs w:val="24"/>
        </w:rPr>
        <w:t>саморегуляция</w:t>
      </w:r>
      <w:proofErr w:type="spellEnd"/>
      <w:r w:rsidRPr="00B773A3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B773A3" w:rsidRPr="00B773A3" w:rsidRDefault="00B773A3" w:rsidP="00B773A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3A3">
        <w:rPr>
          <w:rFonts w:ascii="Times New Roman" w:eastAsia="Calibri" w:hAnsi="Times New Roman" w:cs="Times New Roman"/>
          <w:sz w:val="24"/>
          <w:szCs w:val="24"/>
        </w:rPr>
        <w:t>самоконтроль (рефлексия);</w:t>
      </w:r>
    </w:p>
    <w:p w:rsidR="00B773A3" w:rsidRPr="00B773A3" w:rsidRDefault="00B773A3" w:rsidP="00B773A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3A3">
        <w:rPr>
          <w:rFonts w:ascii="Times New Roman" w:eastAsia="Calibri" w:hAnsi="Times New Roman" w:cs="Times New Roman"/>
          <w:sz w:val="24"/>
          <w:szCs w:val="24"/>
        </w:rPr>
        <w:t>эмоциональный интеллект;</w:t>
      </w:r>
    </w:p>
    <w:p w:rsidR="00B773A3" w:rsidRPr="00B773A3" w:rsidRDefault="00B773A3" w:rsidP="00B773A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3A3">
        <w:rPr>
          <w:rFonts w:ascii="Times New Roman" w:eastAsia="Calibri" w:hAnsi="Times New Roman" w:cs="Times New Roman"/>
          <w:sz w:val="24"/>
          <w:szCs w:val="24"/>
        </w:rPr>
        <w:t>принятие себя и других.</w:t>
      </w:r>
    </w:p>
    <w:p w:rsidR="00B773A3" w:rsidRPr="00B773A3" w:rsidRDefault="00B773A3" w:rsidP="00B77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A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у обучающихся с ЗПР смысловых установок личности (внутренней позиции личности), и жизненных навыков личности (управления собой, самодисциплины, устойчивого поведения).</w:t>
      </w:r>
    </w:p>
    <w:p w:rsidR="00401AAE" w:rsidRPr="001A292B" w:rsidRDefault="00401AAE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 w:bidi="ru-RU"/>
        </w:rPr>
      </w:pPr>
    </w:p>
    <w:p w:rsidR="001B16F2" w:rsidRPr="001A292B" w:rsidRDefault="001B16F2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 w:bidi="ru-RU"/>
        </w:rPr>
      </w:pPr>
      <w:r w:rsidRPr="004B286E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 w:bidi="ru-RU"/>
        </w:rPr>
        <w:t>Предметные результаты:</w:t>
      </w:r>
      <w:bookmarkEnd w:id="0"/>
    </w:p>
    <w:p w:rsidR="008E5C2F" w:rsidRDefault="001B16F2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 w:bidi="ru-RU"/>
        </w:rPr>
      </w:pPr>
      <w:r w:rsidRPr="001A292B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 w:bidi="ru-RU"/>
        </w:rPr>
        <w:t>    </w:t>
      </w:r>
    </w:p>
    <w:p w:rsidR="00205B3F" w:rsidRPr="001A292B" w:rsidRDefault="00645F7B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Математика</w:t>
      </w:r>
      <w:r w:rsidR="008E5C2F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.</w:t>
      </w:r>
    </w:p>
    <w:p w:rsidR="004B286E" w:rsidRPr="004B286E" w:rsidRDefault="004B286E" w:rsidP="004B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4B286E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Арифметика.</w:t>
      </w:r>
    </w:p>
    <w:p w:rsidR="004B286E" w:rsidRPr="004B286E" w:rsidRDefault="004B286E" w:rsidP="004B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4B286E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В результате изучения математики ученик должен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</w:t>
      </w:r>
      <w:r w:rsidRPr="004B286E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уметь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:</w:t>
      </w:r>
    </w:p>
    <w:p w:rsidR="004B286E" w:rsidRPr="004B286E" w:rsidRDefault="004F0862" w:rsidP="004B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- </w:t>
      </w:r>
      <w:r w:rsidR="004B286E" w:rsidRPr="004B286E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 и одинаковыми знаменателями;</w:t>
      </w:r>
    </w:p>
    <w:p w:rsidR="004B286E" w:rsidRPr="004B286E" w:rsidRDefault="00443828" w:rsidP="004B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- </w:t>
      </w:r>
      <w:r w:rsidR="004B286E" w:rsidRPr="004B286E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ю в виде десятичной, проценты в виде дроби и дробь </w:t>
      </w:r>
      <w:r w:rsidR="004B286E" w:rsidRPr="004B286E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в виде процентов; находить значения числовых выражений;</w:t>
      </w:r>
    </w:p>
    <w:p w:rsidR="004B286E" w:rsidRPr="004B286E" w:rsidRDefault="00443828" w:rsidP="004B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- </w:t>
      </w:r>
      <w:r w:rsidR="004B286E" w:rsidRPr="004B286E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округлять целые числа и десятичные дроби, выполнять оценку числовых выражений;</w:t>
      </w:r>
    </w:p>
    <w:p w:rsidR="004B286E" w:rsidRPr="004B286E" w:rsidRDefault="00443828" w:rsidP="004B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- </w:t>
      </w:r>
      <w:r w:rsidR="004B286E" w:rsidRPr="004B286E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4B286E" w:rsidRPr="004B286E" w:rsidRDefault="00443828" w:rsidP="004B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- </w:t>
      </w:r>
      <w:r w:rsidR="004B286E" w:rsidRPr="004B286E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решать текстовые задачи, включая задачи с процентами; </w:t>
      </w:r>
    </w:p>
    <w:p w:rsidR="004B286E" w:rsidRPr="004B286E" w:rsidRDefault="004B286E" w:rsidP="004B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4B286E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начать формировать использование приобретенных знаний и умений в практической деятельности и повседневной жизни для:</w:t>
      </w:r>
    </w:p>
    <w:p w:rsidR="004B286E" w:rsidRPr="004B286E" w:rsidRDefault="00443828" w:rsidP="004B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- </w:t>
      </w:r>
      <w:r w:rsidR="004B286E" w:rsidRPr="004B286E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решения несложных практических расчетных задач, в том числе c использованием при необходимости справочных материалов, калькулятора;</w:t>
      </w:r>
    </w:p>
    <w:p w:rsidR="00443828" w:rsidRDefault="00443828" w:rsidP="00443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- </w:t>
      </w:r>
      <w:r w:rsidR="004B286E" w:rsidRPr="004B286E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устной прикидки и оценки результата вычислений; </w:t>
      </w:r>
    </w:p>
    <w:p w:rsidR="004B286E" w:rsidRPr="00443828" w:rsidRDefault="00443828" w:rsidP="00443828">
      <w:pPr>
        <w:autoSpaceDE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286E" w:rsidRPr="00443828">
        <w:rPr>
          <w:rFonts w:ascii="Times New Roman" w:hAnsi="Times New Roman" w:cs="Times New Roman"/>
          <w:sz w:val="24"/>
          <w:szCs w:val="24"/>
        </w:rPr>
        <w:t xml:space="preserve">проверки результата вычисления, с использованием различных приемов; </w:t>
      </w:r>
    </w:p>
    <w:p w:rsidR="004B286E" w:rsidRDefault="00443828" w:rsidP="004B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- </w:t>
      </w:r>
      <w:r w:rsidR="004B286E" w:rsidRPr="004B286E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4B286E" w:rsidRPr="00443828" w:rsidRDefault="004B286E" w:rsidP="004B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443828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Алгебра</w:t>
      </w:r>
      <w:r w:rsidR="00443828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.</w:t>
      </w:r>
    </w:p>
    <w:p w:rsidR="00443828" w:rsidRDefault="00443828" w:rsidP="004B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У</w:t>
      </w:r>
      <w:r w:rsidRPr="00443828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ченик должен уметь:</w:t>
      </w:r>
    </w:p>
    <w:p w:rsidR="004B286E" w:rsidRPr="004B286E" w:rsidRDefault="00443828" w:rsidP="004B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- </w:t>
      </w:r>
      <w:r w:rsidR="004B286E" w:rsidRPr="004B286E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осуществлять в выражениях и формулах числовые подстановки и выполнять соответствующие вычисления, </w:t>
      </w:r>
    </w:p>
    <w:p w:rsidR="004B286E" w:rsidRPr="004B286E" w:rsidRDefault="00443828" w:rsidP="004B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- </w:t>
      </w:r>
      <w:r w:rsidR="004B286E" w:rsidRPr="004B286E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изображать положительные числа точками на координатном луче;</w:t>
      </w:r>
    </w:p>
    <w:p w:rsidR="004B286E" w:rsidRPr="00443828" w:rsidRDefault="004B286E" w:rsidP="004B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443828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Геометрия</w:t>
      </w:r>
      <w:r w:rsidR="00443828" w:rsidRPr="00443828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.</w:t>
      </w:r>
    </w:p>
    <w:p w:rsidR="00443828" w:rsidRDefault="00443828" w:rsidP="00443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У</w:t>
      </w:r>
      <w:r w:rsidRPr="00443828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ченик должен уметь:</w:t>
      </w:r>
    </w:p>
    <w:p w:rsidR="004B286E" w:rsidRPr="004B286E" w:rsidRDefault="00443828" w:rsidP="004B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- </w:t>
      </w:r>
      <w:r w:rsidR="004F0862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распознавать прямую, </w:t>
      </w:r>
      <w:r w:rsidR="004B286E" w:rsidRPr="004B286E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луч, отрезок, угол, треугольник, прямоугольник, прямоугольный параллелепипед;</w:t>
      </w:r>
    </w:p>
    <w:p w:rsidR="004B286E" w:rsidRPr="004B286E" w:rsidRDefault="00443828" w:rsidP="004B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- </w:t>
      </w:r>
      <w:r w:rsidR="004B286E" w:rsidRPr="004B286E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вычислять средние значения результатов измерений;</w:t>
      </w:r>
    </w:p>
    <w:p w:rsidR="004B286E" w:rsidRPr="004B286E" w:rsidRDefault="004B286E" w:rsidP="004B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4B286E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использовать приобретенные знания и умения в практической деятельности и повседневной жизни для:</w:t>
      </w:r>
    </w:p>
    <w:p w:rsidR="004B286E" w:rsidRPr="004B286E" w:rsidRDefault="00443828" w:rsidP="004B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- </w:t>
      </w:r>
      <w:r w:rsidR="004B286E" w:rsidRPr="004B286E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анализа реальных числовых данных, представленных в виде диа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грамм;</w:t>
      </w:r>
    </w:p>
    <w:p w:rsidR="004B286E" w:rsidRPr="004B286E" w:rsidRDefault="00443828" w:rsidP="004B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- </w:t>
      </w:r>
      <w:r w:rsidR="004B286E" w:rsidRPr="004B286E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решения несложных практических задач, связанных с нахождением изученных геометрических величин (используя при необходимости справочники и технические средства);</w:t>
      </w:r>
    </w:p>
    <w:p w:rsidR="00021117" w:rsidRDefault="00443828" w:rsidP="004B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- </w:t>
      </w:r>
      <w:r w:rsidR="004B286E" w:rsidRPr="004B286E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построений геометрическими инструмент</w:t>
      </w:r>
      <w:r w:rsidR="008E5C2F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ами (линейка, угольник, циркуль</w:t>
      </w:r>
      <w:r w:rsidR="004B286E" w:rsidRPr="004B286E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).</w:t>
      </w:r>
    </w:p>
    <w:p w:rsidR="005D762E" w:rsidRDefault="005D762E" w:rsidP="00021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1B16F2" w:rsidRDefault="001B16F2" w:rsidP="00444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444C06" w:rsidRPr="001A292B" w:rsidRDefault="00444C06" w:rsidP="00444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B3F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Содержание тем изучаемого курса </w:t>
      </w:r>
    </w:p>
    <w:p w:rsidR="005D762E" w:rsidRPr="001A292B" w:rsidRDefault="005D762E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05B3F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 класс</w:t>
      </w:r>
    </w:p>
    <w:p w:rsidR="005D762E" w:rsidRPr="005D762E" w:rsidRDefault="005D762E" w:rsidP="005D7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D76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Натуральные числа и нуль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(59 ч.).</w:t>
      </w:r>
    </w:p>
    <w:p w:rsidR="005D762E" w:rsidRPr="005D762E" w:rsidRDefault="005D762E" w:rsidP="001627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7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5D762E" w:rsidRPr="005D762E" w:rsidRDefault="005D762E" w:rsidP="001627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7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Позиционная система счисления. Римская нумерация как пример непозиционной системы счисления</w:t>
      </w:r>
      <w:proofErr w:type="gramStart"/>
      <w:r w:rsidRPr="005D7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Pr="005D7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Десятичная система счисления.</w:t>
      </w:r>
    </w:p>
    <w:p w:rsidR="005D762E" w:rsidRPr="005D762E" w:rsidRDefault="005D762E" w:rsidP="001627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7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5D762E" w:rsidRPr="005D762E" w:rsidRDefault="005D762E" w:rsidP="001627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7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Сложение натуральных чисел; свойство нуля при сложении. Вычитание как действие, обратное сложению. Умножение натуральных чисел;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5D762E" w:rsidRPr="005D762E" w:rsidRDefault="005D762E" w:rsidP="001627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7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5D762E" w:rsidRPr="005D762E" w:rsidRDefault="005D762E" w:rsidP="001627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7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5D762E" w:rsidRPr="005D762E" w:rsidRDefault="005D762E" w:rsidP="001627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7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Степень с натуральным показателем. Запись числа в виде суммы разрядных слагаемых.</w:t>
      </w:r>
    </w:p>
    <w:p w:rsidR="005D762E" w:rsidRPr="005D762E" w:rsidRDefault="005D762E" w:rsidP="001627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7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Числовое выражение. Вычисление значений числовых выражений;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5D762E" w:rsidRPr="005D762E" w:rsidRDefault="005D762E" w:rsidP="005D7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D76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Дроби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(69 ч.).</w:t>
      </w:r>
    </w:p>
    <w:p w:rsidR="005D762E" w:rsidRPr="005D762E" w:rsidRDefault="005D762E" w:rsidP="001627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7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5D762E" w:rsidRPr="005D762E" w:rsidRDefault="005D762E" w:rsidP="001627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7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Сложение и вычитание дробей. Умножение и деление дробей; взаимно-обратные дроби. Нахождение части целого и целого по его части.</w:t>
      </w:r>
    </w:p>
    <w:p w:rsidR="005D762E" w:rsidRPr="005D762E" w:rsidRDefault="005D762E" w:rsidP="001627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7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5D762E" w:rsidRPr="005D762E" w:rsidRDefault="005D762E" w:rsidP="001627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7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Арифметические действия с десятичными дробями. Округление десятичных дробей.</w:t>
      </w:r>
    </w:p>
    <w:p w:rsidR="005D762E" w:rsidRPr="005D762E" w:rsidRDefault="005D762E" w:rsidP="005D7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D76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Решение текстовых задач</w:t>
      </w:r>
      <w:r w:rsidR="005375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(19 ч.).</w:t>
      </w:r>
    </w:p>
    <w:p w:rsidR="005D762E" w:rsidRPr="005D762E" w:rsidRDefault="005D762E" w:rsidP="001627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7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5D762E" w:rsidRPr="005D762E" w:rsidRDefault="005D762E" w:rsidP="001627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7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задач, содержащих зависимости, связывающие величины: скорость, время, расстояние; цена, количество, стоимость. Единицы измерения: массы, объёма, цены; расстояния, времени, скорости. Связь между единицами измерения каждой величины.</w:t>
      </w:r>
    </w:p>
    <w:p w:rsidR="005D762E" w:rsidRPr="005D762E" w:rsidRDefault="00162702" w:rsidP="005D7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5D762E" w:rsidRPr="005D7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основных задач на дроби.</w:t>
      </w:r>
    </w:p>
    <w:p w:rsidR="005D762E" w:rsidRPr="005D762E" w:rsidRDefault="005D762E" w:rsidP="001627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7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Представление данных в виде таблиц, столбчатых диаграмм.</w:t>
      </w:r>
    </w:p>
    <w:p w:rsidR="005D762E" w:rsidRPr="005D762E" w:rsidRDefault="005D762E" w:rsidP="005D7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D76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Наглядная геометрия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(17 ч.)</w:t>
      </w:r>
      <w:r w:rsidRPr="005D76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5D762E" w:rsidRPr="005D762E" w:rsidRDefault="005D762E" w:rsidP="001627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7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развёрнутые углы.</w:t>
      </w:r>
    </w:p>
    <w:p w:rsidR="005D762E" w:rsidRPr="005D762E" w:rsidRDefault="005D762E" w:rsidP="001627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7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5D762E" w:rsidRPr="005D762E" w:rsidRDefault="005D762E" w:rsidP="005D7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7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Наглядные представления о фигурах на плоскости: многоугольник; прямоугольник, квадрат; треугольник, о равенстве фигур.</w:t>
      </w:r>
    </w:p>
    <w:p w:rsidR="005D762E" w:rsidRPr="005D762E" w:rsidRDefault="005D762E" w:rsidP="001627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7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5D762E" w:rsidRPr="005D762E" w:rsidRDefault="005D762E" w:rsidP="001627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7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5D762E" w:rsidRPr="005D762E" w:rsidRDefault="005D762E" w:rsidP="005D7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7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др.).</w:t>
      </w:r>
    </w:p>
    <w:p w:rsidR="005D762E" w:rsidRPr="005D762E" w:rsidRDefault="005D762E" w:rsidP="004F0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7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Объём прямоугольного параллелепипеда, куба. Единицы измерения объёма.</w:t>
      </w:r>
    </w:p>
    <w:p w:rsidR="006B367F" w:rsidRDefault="006B367F" w:rsidP="00444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05B3F" w:rsidRPr="001A292B" w:rsidRDefault="00205B3F" w:rsidP="00444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Календарно-тематическое планирование к программе</w:t>
      </w:r>
    </w:p>
    <w:p w:rsidR="00205B3F" w:rsidRPr="001A292B" w:rsidRDefault="00205B3F" w:rsidP="00444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курсу «</w:t>
      </w:r>
      <w:r w:rsidR="006B36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Математика</w:t>
      </w: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205B3F" w:rsidRDefault="00E00471" w:rsidP="00444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  класс 164</w:t>
      </w:r>
      <w:r w:rsidR="00205B3F"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часа</w:t>
      </w:r>
    </w:p>
    <w:p w:rsidR="00E00471" w:rsidRDefault="00E00471" w:rsidP="00444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096"/>
        <w:gridCol w:w="1275"/>
        <w:gridCol w:w="1276"/>
        <w:gridCol w:w="1701"/>
      </w:tblGrid>
      <w:tr w:rsidR="00A10585" w:rsidRPr="00E00471" w:rsidTr="00A02551">
        <w:tc>
          <w:tcPr>
            <w:tcW w:w="720" w:type="dxa"/>
            <w:vMerge w:val="restart"/>
            <w:vAlign w:val="center"/>
          </w:tcPr>
          <w:p w:rsidR="00A10585" w:rsidRPr="00E00471" w:rsidRDefault="00A10585" w:rsidP="00E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6" w:type="dxa"/>
            <w:vMerge w:val="restart"/>
            <w:vAlign w:val="center"/>
          </w:tcPr>
          <w:p w:rsidR="00A10585" w:rsidRPr="00E00471" w:rsidRDefault="00A10585" w:rsidP="00E0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51" w:type="dxa"/>
            <w:gridSpan w:val="2"/>
            <w:vAlign w:val="center"/>
          </w:tcPr>
          <w:p w:rsidR="00A10585" w:rsidRPr="00E00471" w:rsidRDefault="00A10585" w:rsidP="00A1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  <w:vAlign w:val="center"/>
          </w:tcPr>
          <w:p w:rsidR="00A10585" w:rsidRPr="00E00471" w:rsidRDefault="00A10585" w:rsidP="00A1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A10585" w:rsidRPr="00E00471" w:rsidTr="00A02551">
        <w:tc>
          <w:tcPr>
            <w:tcW w:w="720" w:type="dxa"/>
            <w:vMerge/>
          </w:tcPr>
          <w:p w:rsidR="00A10585" w:rsidRPr="00E00471" w:rsidRDefault="00A10585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A10585" w:rsidRPr="00E00471" w:rsidRDefault="00A10585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A10585" w:rsidRPr="00E00471" w:rsidRDefault="00A10585" w:rsidP="00A1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6" w:type="dxa"/>
            <w:vAlign w:val="center"/>
          </w:tcPr>
          <w:p w:rsidR="00A10585" w:rsidRPr="00E00471" w:rsidRDefault="00A10585" w:rsidP="00A1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701" w:type="dxa"/>
            <w:vMerge/>
          </w:tcPr>
          <w:p w:rsidR="00A10585" w:rsidRPr="00E00471" w:rsidRDefault="00A10585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 триместр.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114" w:rsidRPr="00E00471" w:rsidTr="00F002D1">
        <w:tc>
          <w:tcPr>
            <w:tcW w:w="720" w:type="dxa"/>
          </w:tcPr>
          <w:p w:rsidR="009B1114" w:rsidRPr="00E00471" w:rsidRDefault="009B1114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9B1114" w:rsidRPr="000103C0" w:rsidRDefault="009B1114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Натуральные числа и нуль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9B1114" w:rsidRPr="00E00471" w:rsidRDefault="009B1114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1114" w:rsidRPr="00E00471" w:rsidRDefault="009B1114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B1114" w:rsidRPr="00E00471" w:rsidRDefault="009B1114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665557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Т/</w:t>
            </w:r>
            <w:r w:rsidR="00E00471"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Вводный урок.  Правила формирования осанки при работе за столом.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натуральных чисел. </w:t>
            </w:r>
            <w:proofErr w:type="spellStart"/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</w:t>
            </w:r>
            <w:proofErr w:type="spellEnd"/>
            <w:r w:rsidR="00A0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числовой информации в таблицах.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 и числа.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 и его длина. Ломаная. Многоугольник. Техника безопасности при работе с инструментами.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2625A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работа.</w:t>
            </w:r>
            <w:r w:rsidR="00A0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(№1)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 и его длина. Ломаная. Многоугольник.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Плоскость. Прямая. Луч. Угол. История возникновения чисел.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Плоскость. Прямая. Луч. Угол.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Шкалы и координатный луч. Старинные меры длины.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Шкалы и координатный луч.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 натуральных чисел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 натуральных чисел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Сравнение  натуральных чисел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работа. Сравнение натуральных чисел.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числовой информации в столбчатых диаграммах.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числовой информации в столбчатых диаграммах.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5A1" w:rsidRPr="00E00471" w:rsidTr="00A02551">
        <w:tc>
          <w:tcPr>
            <w:tcW w:w="720" w:type="dxa"/>
          </w:tcPr>
          <w:p w:rsidR="002625A1" w:rsidRPr="00E00471" w:rsidRDefault="002625A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2625A1" w:rsidRPr="002625A1" w:rsidRDefault="002625A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Сложение и вычитание натуральных чисел. </w:t>
            </w:r>
          </w:p>
        </w:tc>
        <w:tc>
          <w:tcPr>
            <w:tcW w:w="1275" w:type="dxa"/>
          </w:tcPr>
          <w:p w:rsidR="002625A1" w:rsidRPr="00E00471" w:rsidRDefault="002625A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25A1" w:rsidRPr="00E00471" w:rsidRDefault="002625A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625A1" w:rsidRPr="00E00471" w:rsidRDefault="002625A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262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сложения. Учимся говорить правильно.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сложение. Свойства сложения. 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работа. Действие сложения. Свойства сложения.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вычитания. Свойства вычитания.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вычитания. Свойства вычитания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0103C0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вычитания</w:t>
            </w:r>
            <w:r w:rsidR="00E00471"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Свойства вычитания. Знакомимся с именами великих учёных – математиков.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 работа. Действие</w:t>
            </w:r>
            <w:r w:rsidR="00A0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вычитания</w:t>
            </w: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Свойства вычитания.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и буквенные выражения.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и буквенные выражения.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и буквенные выражения.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  <w:shd w:val="clear" w:color="auto" w:fill="auto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Числовые и буквенные выражения. Знакомство с профессиями строителей.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  <w:shd w:val="clear" w:color="auto" w:fill="auto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6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Уравнения. Учимся работать в парах.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6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6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 математику. Решение задач разного типа.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557" w:rsidRPr="00E00471" w:rsidTr="00A02551">
        <w:tc>
          <w:tcPr>
            <w:tcW w:w="720" w:type="dxa"/>
          </w:tcPr>
          <w:p w:rsidR="00665557" w:rsidRPr="00E00471" w:rsidRDefault="00665557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665557" w:rsidRPr="00665557" w:rsidRDefault="00665557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Умножение и деление натуральных чисел. </w:t>
            </w:r>
          </w:p>
        </w:tc>
        <w:tc>
          <w:tcPr>
            <w:tcW w:w="1275" w:type="dxa"/>
          </w:tcPr>
          <w:p w:rsidR="00665557" w:rsidRPr="00E00471" w:rsidRDefault="00665557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65557" w:rsidRPr="00E00471" w:rsidRDefault="00665557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65557" w:rsidRPr="00E00471" w:rsidRDefault="00665557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6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умножения. Свойства умножения.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6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умножения. Свойства умножения.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6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умножения. Свойства умножения</w:t>
            </w:r>
            <w:r w:rsidR="00A0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6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работа. Действие умножения. Свойства умножения</w:t>
            </w:r>
            <w:r w:rsidR="00A0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6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деления. Свойства деления.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6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деления. Свойства деления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6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остатком. Игра «В кондитерской мастерс</w:t>
            </w:r>
            <w:r w:rsidR="004F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</w:t>
            </w: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F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6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деление с остатком</w:t>
            </w:r>
            <w:r w:rsidR="004F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6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делимого при делении с остатком</w:t>
            </w:r>
            <w:r w:rsidR="004F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6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выражений. Применение распределительного свойства для упрощения выражений</w:t>
            </w:r>
            <w:r w:rsidR="00A0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6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упрощений выражений при нахождении значений выражений.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6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упрощений выражений при решении задач на уравнение</w:t>
            </w:r>
            <w:r w:rsidR="004F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6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665557" w:rsidRDefault="00E00471" w:rsidP="004B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«Умножение и делен</w:t>
            </w:r>
            <w:r w:rsidR="00665557" w:rsidRPr="006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6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B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6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 выражений.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6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в вычислениях.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6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в вычислениях.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6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в вычислениях.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6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натуральным показателем. Квадрат числа.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6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натуральным показателем. Куб числа.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557" w:rsidRPr="00E00471" w:rsidTr="00A02551">
        <w:tc>
          <w:tcPr>
            <w:tcW w:w="720" w:type="dxa"/>
          </w:tcPr>
          <w:p w:rsidR="00665557" w:rsidRPr="00E00471" w:rsidRDefault="00665557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665557" w:rsidRPr="00E00471" w:rsidRDefault="00F60C33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="00665557" w:rsidRPr="00346B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 триместр.</w:t>
            </w:r>
          </w:p>
        </w:tc>
        <w:tc>
          <w:tcPr>
            <w:tcW w:w="1275" w:type="dxa"/>
          </w:tcPr>
          <w:p w:rsidR="00665557" w:rsidRPr="00E00471" w:rsidRDefault="00665557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65557" w:rsidRPr="00E00471" w:rsidRDefault="00665557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65557" w:rsidRPr="00E00471" w:rsidRDefault="00665557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6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 натуральным показателем. 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6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Делители и кратные.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6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Делители и кратные. Государственные символы  России.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6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Делители и кратные.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6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F60C33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 математику. Решение задач.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C33" w:rsidRPr="00E00471" w:rsidTr="00A02551">
        <w:tc>
          <w:tcPr>
            <w:tcW w:w="720" w:type="dxa"/>
          </w:tcPr>
          <w:p w:rsidR="00F60C33" w:rsidRPr="00E00471" w:rsidRDefault="00F60C33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F60C33" w:rsidRPr="00E00471" w:rsidRDefault="00F60C33" w:rsidP="00E0047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Площади и объёмы.</w:t>
            </w:r>
          </w:p>
        </w:tc>
        <w:tc>
          <w:tcPr>
            <w:tcW w:w="1275" w:type="dxa"/>
          </w:tcPr>
          <w:p w:rsidR="00F60C33" w:rsidRPr="00E00471" w:rsidRDefault="00F60C33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60C33" w:rsidRPr="00E00471" w:rsidRDefault="00F60C33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60C33" w:rsidRPr="00E00471" w:rsidRDefault="00F60C33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площади прямоугольника.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площади прямоугольника.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площадей. Групповая работа. Игра «На стройке».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  <w:r w:rsid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площадей.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площадей.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площадей.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применение единиц измерения площадей. Игра «Ассоциации».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параллелепипед.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параллелепипед. История создания метрической системы мер.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параллелепипед.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Объёмы. Объём прямоугольного параллелепипеда. 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прямоугольного параллелепипеда.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</w:t>
            </w:r>
            <w:r w:rsidR="00A0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ямоугольного параллелепипеда. </w:t>
            </w: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прямоугольного параллелепипеда.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 математику. Правила дорожного движения.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Обыкновенные  дроби.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Окружность, круг, шар, цилиндр.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Окружность, круг, шар, цилиндр.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Окружность, круг, шар, цилиндр.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 и дроби. Изображение дробей на координатном луче.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F60C33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 и дроби. Изображение дробей на координатном луче.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 и дроби. Изображение дробей на координатном луче. Учимся говорить и читать числа грамотно.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</w:t>
            </w:r>
            <w:r w:rsidR="00A0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и неправильные дроби.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и неправильные дроби. Профориентация по содержанию текстов задач.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 с одинаковыми знаменателями.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D3458A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</w:t>
            </w:r>
            <w:r w:rsidR="00D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с одинаковыми знаменателями.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F60C33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«Сложение и вычитание обыкновенных дробей»</w:t>
            </w:r>
            <w:r w:rsidR="00F60C33" w:rsidRP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C33" w:rsidRPr="00E00471" w:rsidTr="00A02551">
        <w:tc>
          <w:tcPr>
            <w:tcW w:w="720" w:type="dxa"/>
          </w:tcPr>
          <w:p w:rsidR="00F60C33" w:rsidRPr="00E00471" w:rsidRDefault="00F60C33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6096" w:type="dxa"/>
          </w:tcPr>
          <w:p w:rsidR="00F60C33" w:rsidRPr="00F60C33" w:rsidRDefault="00F60C33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натуральных чисел и дроби.</w:t>
            </w:r>
          </w:p>
        </w:tc>
        <w:tc>
          <w:tcPr>
            <w:tcW w:w="1275" w:type="dxa"/>
          </w:tcPr>
          <w:p w:rsidR="00F60C33" w:rsidRPr="00E00471" w:rsidRDefault="00F60C33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60C33" w:rsidRPr="00E00471" w:rsidRDefault="00F60C33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60C33" w:rsidRPr="00E00471" w:rsidRDefault="00F60C33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натуральных чисел и дроби.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натуральных чисел и дроби. Проверочная работа.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числа.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Смешанные числа. 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числа. Старинные монеты на Руси.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смешанных чисел.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сложения и вычитания смешанных чисел при решении задач</w:t>
            </w:r>
            <w:r w:rsidR="00A0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сложения и вычитания смешанных чисел при решении задач. История появления дробей.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свойство дроби.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  <w:r w:rsid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дробей.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дробей.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</w:t>
            </w:r>
            <w:r w:rsidR="00A0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дробей к общему знаменателю.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 w:rsid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Сравнение, сложение и вычитание дробей с разными знаменателями. Знакомимся с великими математиками.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F60C33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0C33" w:rsidRPr="00E00471" w:rsidTr="00A02551">
        <w:tc>
          <w:tcPr>
            <w:tcW w:w="720" w:type="dxa"/>
          </w:tcPr>
          <w:p w:rsidR="00F60C33" w:rsidRPr="00E00471" w:rsidRDefault="00F60C33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F60C33" w:rsidRPr="00E00471" w:rsidRDefault="00F60C33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 w:rsidRPr="00346B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 триместр.</w:t>
            </w:r>
          </w:p>
        </w:tc>
        <w:tc>
          <w:tcPr>
            <w:tcW w:w="1275" w:type="dxa"/>
          </w:tcPr>
          <w:p w:rsidR="00F60C33" w:rsidRPr="00E00471" w:rsidRDefault="00F60C33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60C33" w:rsidRPr="00E00471" w:rsidRDefault="00F60C33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60C33" w:rsidRPr="00E00471" w:rsidRDefault="00F60C33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  <w:r w:rsid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 w:rsid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 математику. Решение задач.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C33" w:rsidRPr="00E00471" w:rsidTr="00A02551">
        <w:tc>
          <w:tcPr>
            <w:tcW w:w="720" w:type="dxa"/>
          </w:tcPr>
          <w:p w:rsidR="00F60C33" w:rsidRPr="00E00471" w:rsidRDefault="00F60C33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F60C33" w:rsidRPr="00E00471" w:rsidRDefault="00F60C33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Десятичные др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оби. </w:t>
            </w:r>
          </w:p>
        </w:tc>
        <w:tc>
          <w:tcPr>
            <w:tcW w:w="1275" w:type="dxa"/>
          </w:tcPr>
          <w:p w:rsidR="00F60C33" w:rsidRPr="00E00471" w:rsidRDefault="00F60C33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60C33" w:rsidRPr="00E00471" w:rsidRDefault="00F60C33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60C33" w:rsidRPr="00E00471" w:rsidRDefault="00F60C33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F6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запись дробей.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F6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запись дробей. Работа в парах:</w:t>
            </w:r>
            <w:r w:rsid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 и взаимопроверка.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="00C5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десятичных дробей.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  <w:r w:rsidR="00C5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десятичных дробей.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C57E67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десятичных дробей.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="00C5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десятичных дробей.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  <w:r w:rsidR="00C5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десятичных дробей.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 w:rsidR="00C5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</w:t>
            </w:r>
            <w:r w:rsidR="00F60C33" w:rsidRPr="00D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вычитание десятичных дробей.</w:t>
            </w:r>
            <w:r w:rsid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  <w:r w:rsidR="00C5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применение сложения </w:t>
            </w:r>
            <w:r w:rsidR="0001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вычитания десятичных дробей. </w:t>
            </w:r>
            <w:r w:rsidR="0016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роверочная работа.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  <w:r w:rsidR="00C5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чисел. Прикидка.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C5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чисел. Прикидка.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C57E67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  <w:r w:rsidR="00C57E67" w:rsidRPr="00C5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чисел. Прикидка.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  <w:r w:rsidR="00C5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десятичных дробей. Проверочная работа.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  <w:r w:rsidR="00C5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 на натуральное число.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  <w:r w:rsidR="00C5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 на натуральное число.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C5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 на натуральное число.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  <w:r w:rsidR="00C5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десятичных дробей на натуральное число.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  <w:r w:rsidR="00C5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десятичных дробей на натуральное число.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  <w:r w:rsidR="00C5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десятичных дробей на натуральное число.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="00C5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скорость движения. Знакомство с различными видами транспорта.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="00C5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десятичную дробь.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  <w:r w:rsidR="00C5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десятичную дробь.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  <w:r w:rsidR="00C5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десятичную дробь.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  <w:r w:rsidR="00C5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десятичную дробь. Современные достижения в науке.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  <w:r w:rsidR="00C5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десятичную дробь.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E67" w:rsidRPr="00E00471" w:rsidTr="00A02551">
        <w:tc>
          <w:tcPr>
            <w:tcW w:w="720" w:type="dxa"/>
          </w:tcPr>
          <w:p w:rsidR="00C57E67" w:rsidRPr="00E00471" w:rsidRDefault="00C57E67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6096" w:type="dxa"/>
          </w:tcPr>
          <w:p w:rsidR="00C57E67" w:rsidRPr="00E00471" w:rsidRDefault="00C57E67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десятичную дробь.</w:t>
            </w:r>
          </w:p>
        </w:tc>
        <w:tc>
          <w:tcPr>
            <w:tcW w:w="1275" w:type="dxa"/>
          </w:tcPr>
          <w:p w:rsidR="00C57E67" w:rsidRPr="00E00471" w:rsidRDefault="00C57E67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57E67" w:rsidRPr="00E00471" w:rsidRDefault="00C57E67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57E67" w:rsidRPr="00E00471" w:rsidRDefault="00C57E67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="00C5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десятичную дробь.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137</w:t>
            </w:r>
            <w:r w:rsidR="004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  <w:r w:rsidR="004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  <w:r w:rsidR="004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арифметическое. От абака до калькулятора. Достижения науки.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="004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«Проценты»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  <w:r w:rsidR="004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Десятичные дроби, проценты. 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  <w:r w:rsidR="004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  <w:r w:rsidR="004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проценты. Играем в банкиров.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4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 математику. Решение задач на проценты.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  <w:r w:rsidR="004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 математику. Решение задач на проценты</w:t>
            </w:r>
            <w:r w:rsidR="00A0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66C" w:rsidRPr="00E00471" w:rsidTr="00A02551">
        <w:tc>
          <w:tcPr>
            <w:tcW w:w="720" w:type="dxa"/>
          </w:tcPr>
          <w:p w:rsidR="004E166C" w:rsidRPr="00E00471" w:rsidRDefault="004E166C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4E166C" w:rsidRPr="00E00471" w:rsidRDefault="004E166C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275" w:type="dxa"/>
          </w:tcPr>
          <w:p w:rsidR="004E166C" w:rsidRPr="00E00471" w:rsidRDefault="004E166C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166C" w:rsidRPr="00E00471" w:rsidRDefault="004E166C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E166C" w:rsidRPr="00E00471" w:rsidRDefault="004E166C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  <w:r w:rsidR="004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D3458A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мотивации к уч</w:t>
            </w:r>
            <w:r w:rsidR="0000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ению: повторенье – мать ученья.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  <w:r w:rsidR="004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D3458A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задачи на повторение.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  <w:r w:rsidR="004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D3458A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задачи на повторение.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  <w:r w:rsidR="004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D3458A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задачи на повторение.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4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D3458A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задачи на повторение.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  <w:r w:rsidR="004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D3458A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задачи на повторение.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  <w:r w:rsidR="004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D3458A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задачи на повторение.</w:t>
            </w:r>
          </w:p>
          <w:p w:rsidR="00E00471" w:rsidRPr="00D3458A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парах. Взаимоконтроль. 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  <w:r w:rsidR="004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D3458A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задачи на повторение.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  <w:r w:rsidR="004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D3458A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задачи на повторение.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  <w:r w:rsidR="004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D3458A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задачи на повторение.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  <w:r w:rsidR="004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D3458A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задачи на повторение.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  <w:r w:rsidR="004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D3458A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задачи на повторение.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 w:rsidR="004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D3458A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задачи на повторение.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  <w:r w:rsidR="004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D3458A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задачи на повторение.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58A" w:rsidRPr="00E00471" w:rsidTr="00A02551">
        <w:tc>
          <w:tcPr>
            <w:tcW w:w="720" w:type="dxa"/>
          </w:tcPr>
          <w:p w:rsidR="00D3458A" w:rsidRPr="00E00471" w:rsidRDefault="00D3458A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D3458A" w:rsidRPr="004E166C" w:rsidRDefault="00D3458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 «Умножение и деление десятичных дробей» (итоговая).</w:t>
            </w:r>
          </w:p>
        </w:tc>
        <w:tc>
          <w:tcPr>
            <w:tcW w:w="1275" w:type="dxa"/>
          </w:tcPr>
          <w:p w:rsidR="00D3458A" w:rsidRPr="00E00471" w:rsidRDefault="00D3458A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3458A" w:rsidRPr="00E00471" w:rsidRDefault="00D3458A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3458A" w:rsidRPr="00E00471" w:rsidRDefault="00D3458A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58A" w:rsidRPr="00E00471" w:rsidTr="00A02551">
        <w:tc>
          <w:tcPr>
            <w:tcW w:w="720" w:type="dxa"/>
          </w:tcPr>
          <w:p w:rsidR="00D3458A" w:rsidRPr="00E00471" w:rsidRDefault="00D3458A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D3458A" w:rsidRPr="00E00471" w:rsidRDefault="00D3458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работа над ошибками контрольной работы. </w:t>
            </w:r>
          </w:p>
        </w:tc>
        <w:tc>
          <w:tcPr>
            <w:tcW w:w="1275" w:type="dxa"/>
          </w:tcPr>
          <w:p w:rsidR="00D3458A" w:rsidRPr="00E00471" w:rsidRDefault="00D3458A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3458A" w:rsidRPr="00E00471" w:rsidRDefault="00D3458A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3458A" w:rsidRPr="00E00471" w:rsidRDefault="00D3458A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  <w:r w:rsidR="004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D3458A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задачи на повторение.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  <w:r w:rsidR="004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D3458A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задачи на повторение.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71" w:rsidRPr="00E00471" w:rsidTr="00A02551">
        <w:tc>
          <w:tcPr>
            <w:tcW w:w="720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  <w:r w:rsidR="004E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00471" w:rsidRPr="00D3458A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КВН</w:t>
            </w:r>
            <w:r w:rsidR="00A0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3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Поддержание интереса к предмету математика.</w:t>
            </w:r>
          </w:p>
        </w:tc>
        <w:tc>
          <w:tcPr>
            <w:tcW w:w="1275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471" w:rsidRPr="00E00471" w:rsidRDefault="00E00471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58A" w:rsidRPr="00E00471" w:rsidTr="00A02551">
        <w:tc>
          <w:tcPr>
            <w:tcW w:w="720" w:type="dxa"/>
          </w:tcPr>
          <w:p w:rsidR="00D3458A" w:rsidRPr="00E00471" w:rsidRDefault="00D3458A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6096" w:type="dxa"/>
          </w:tcPr>
          <w:p w:rsidR="00D3458A" w:rsidRPr="00D3458A" w:rsidRDefault="00D3458A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за год.</w:t>
            </w:r>
          </w:p>
        </w:tc>
        <w:tc>
          <w:tcPr>
            <w:tcW w:w="1275" w:type="dxa"/>
          </w:tcPr>
          <w:p w:rsidR="00D3458A" w:rsidRPr="00E00471" w:rsidRDefault="00D3458A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3458A" w:rsidRPr="00E00471" w:rsidRDefault="00D3458A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3458A" w:rsidRPr="00E00471" w:rsidRDefault="00D3458A" w:rsidP="00E0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471" w:rsidRPr="001A292B" w:rsidRDefault="00E00471" w:rsidP="00444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05B3F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Содержание тем изучаемого курса </w:t>
      </w:r>
    </w:p>
    <w:p w:rsidR="00A02551" w:rsidRPr="001A292B" w:rsidRDefault="00A02551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05B3F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 класс</w:t>
      </w:r>
      <w:r w:rsidR="00A025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A02551" w:rsidRPr="00A02551" w:rsidRDefault="00A02551" w:rsidP="00A02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025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Натуральные числа</w:t>
      </w:r>
      <w:r w:rsidR="00F002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A02551" w:rsidRPr="00A02551" w:rsidRDefault="00A02551" w:rsidP="001F2D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2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</w:t>
      </w:r>
    </w:p>
    <w:p w:rsidR="00A02551" w:rsidRPr="00A02551" w:rsidRDefault="00A02551" w:rsidP="001F2D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2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Делители и кратные числа; наибольший общий делитель и наименьшее общее кратное. Делимость суммы и произведения. Деление с остатком.</w:t>
      </w:r>
    </w:p>
    <w:p w:rsidR="00A02551" w:rsidRPr="00A02551" w:rsidRDefault="00A02551" w:rsidP="00A02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025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Дроби</w:t>
      </w:r>
      <w:r w:rsidR="00F002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A02551" w:rsidRPr="00A02551" w:rsidRDefault="00A02551" w:rsidP="001F2D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2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</w:t>
      </w:r>
      <w:r w:rsidRPr="00A02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A02551" w:rsidRPr="00A02551" w:rsidRDefault="00A02551" w:rsidP="001F2D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2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Отношение. Деление в данном отношении. Масштаб, пропорция. Применение пропорций при решении задач.</w:t>
      </w:r>
    </w:p>
    <w:p w:rsidR="00A02551" w:rsidRPr="00A02551" w:rsidRDefault="00A02551" w:rsidP="001F2D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2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A02551" w:rsidRPr="00A02551" w:rsidRDefault="00A02551" w:rsidP="001F2D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2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Положительные и отрицательные числа</w:t>
      </w:r>
    </w:p>
    <w:p w:rsidR="00A02551" w:rsidRPr="00A02551" w:rsidRDefault="00A02551" w:rsidP="001F2D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2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</w:t>
      </w:r>
    </w:p>
    <w:p w:rsidR="00A02551" w:rsidRPr="00A02551" w:rsidRDefault="00A02551" w:rsidP="001F2D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2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Сравнение чисел. Арифметические действия с положительными и отрицательными числами.</w:t>
      </w:r>
    </w:p>
    <w:p w:rsidR="00A02551" w:rsidRPr="00A02551" w:rsidRDefault="00A02551" w:rsidP="001F2D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2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A02551" w:rsidRPr="001F2DF5" w:rsidRDefault="00A02551" w:rsidP="00A02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F2D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Буквенные выражения</w:t>
      </w:r>
      <w:r w:rsidR="00F002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A02551" w:rsidRPr="00A02551" w:rsidRDefault="00A02551" w:rsidP="001F2D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2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Формулы; формулы периметра и площади прямоугольника, квадрата, объёма параллелепипеда и куба.</w:t>
      </w:r>
    </w:p>
    <w:p w:rsidR="00A02551" w:rsidRPr="001F2DF5" w:rsidRDefault="00A02551" w:rsidP="00A02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F2D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Решение текстовых задач</w:t>
      </w:r>
      <w:r w:rsidR="00F002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A02551" w:rsidRPr="00A02551" w:rsidRDefault="00A02551" w:rsidP="001F2D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2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A02551" w:rsidRPr="00A02551" w:rsidRDefault="00A02551" w:rsidP="001F2D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2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задач, содержащих зависимости, связывающих величины: скорость, время, расстояние; цена, количество, стоимость; производительность, время, объём работы. Единицы измерения: массы, стоимости; расстояния, времени, скорости. Связь между единицами измерения каждой величины.</w:t>
      </w:r>
    </w:p>
    <w:p w:rsidR="00A02551" w:rsidRPr="00A02551" w:rsidRDefault="00A02551" w:rsidP="001F2D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2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A02551" w:rsidRPr="00A02551" w:rsidRDefault="00A02551" w:rsidP="001F2D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2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и прикидка, округление результата.</w:t>
      </w:r>
    </w:p>
    <w:p w:rsidR="00A02551" w:rsidRPr="00A02551" w:rsidRDefault="00A02551" w:rsidP="001F2D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2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Составление буквенных выражений по условию задачи.</w:t>
      </w:r>
    </w:p>
    <w:p w:rsidR="00A02551" w:rsidRPr="00A02551" w:rsidRDefault="00A02551" w:rsidP="001F2D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2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A02551" w:rsidRPr="001F2DF5" w:rsidRDefault="00A02551" w:rsidP="00A02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F2D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Наглядная геометрия</w:t>
      </w:r>
      <w:r w:rsidR="00F002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A02551" w:rsidRPr="00A02551" w:rsidRDefault="00A02551" w:rsidP="001F2D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2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A02551" w:rsidRPr="00A02551" w:rsidRDefault="00A02551" w:rsidP="001F2D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2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прямой; длина маршрута на квадратной сетке.</w:t>
      </w:r>
    </w:p>
    <w:p w:rsidR="00A02551" w:rsidRPr="00A02551" w:rsidRDefault="00A02551" w:rsidP="001F2D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2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Измерение и построение углов с помощью транспортира. Виды треугольников: остроугольный, прямоугольный, тупоугольный;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A02551" w:rsidRPr="00A02551" w:rsidRDefault="00A02551" w:rsidP="001F2D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2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Периметр многоугольника. Понятие площади фигуры;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A02551" w:rsidRPr="00A02551" w:rsidRDefault="00A02551" w:rsidP="001F2D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2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Симметрия: центральная, осевая и зеркальная симметрии. Построение симметричных фигур.</w:t>
      </w:r>
    </w:p>
    <w:p w:rsidR="00A02551" w:rsidRPr="00A02551" w:rsidRDefault="00A02551" w:rsidP="001F2D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2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др.).</w:t>
      </w:r>
    </w:p>
    <w:p w:rsidR="00A02551" w:rsidRPr="00A02551" w:rsidRDefault="00A02551" w:rsidP="001F2D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2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Понятие объёма; единицы измерения объёма. Объём прямоугольного параллелепипеда, куба.</w:t>
      </w:r>
    </w:p>
    <w:p w:rsidR="00A02551" w:rsidRDefault="001F2DF5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E73C34" w:rsidRDefault="00E73C34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73C34" w:rsidRDefault="00E73C34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73C34" w:rsidRDefault="00E73C34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103C0" w:rsidRPr="001A292B" w:rsidRDefault="000103C0" w:rsidP="00010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Календарно-тематическое планирование к программе</w:t>
      </w:r>
    </w:p>
    <w:p w:rsidR="000103C0" w:rsidRPr="001A292B" w:rsidRDefault="000103C0" w:rsidP="00010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курсу «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Математика</w:t>
      </w: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0103C0" w:rsidRDefault="000103C0" w:rsidP="00010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  класс 164</w:t>
      </w: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часа</w:t>
      </w:r>
    </w:p>
    <w:p w:rsidR="000103C0" w:rsidRDefault="000103C0" w:rsidP="00010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096"/>
        <w:gridCol w:w="1275"/>
        <w:gridCol w:w="1276"/>
        <w:gridCol w:w="1701"/>
      </w:tblGrid>
      <w:tr w:rsidR="000103C0" w:rsidRPr="00E00471" w:rsidTr="00F002D1">
        <w:tc>
          <w:tcPr>
            <w:tcW w:w="720" w:type="dxa"/>
            <w:vMerge w:val="restart"/>
            <w:vAlign w:val="center"/>
          </w:tcPr>
          <w:p w:rsidR="000103C0" w:rsidRPr="00E00471" w:rsidRDefault="000103C0" w:rsidP="00F0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6" w:type="dxa"/>
            <w:vMerge w:val="restart"/>
            <w:vAlign w:val="center"/>
          </w:tcPr>
          <w:p w:rsidR="000103C0" w:rsidRPr="00E00471" w:rsidRDefault="000103C0" w:rsidP="00F0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51" w:type="dxa"/>
            <w:gridSpan w:val="2"/>
            <w:vAlign w:val="center"/>
          </w:tcPr>
          <w:p w:rsidR="000103C0" w:rsidRPr="00E00471" w:rsidRDefault="000103C0" w:rsidP="00F0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  <w:vAlign w:val="center"/>
          </w:tcPr>
          <w:p w:rsidR="000103C0" w:rsidRPr="00E00471" w:rsidRDefault="000103C0" w:rsidP="00F0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0103C0" w:rsidRPr="00E00471" w:rsidTr="00F002D1">
        <w:tc>
          <w:tcPr>
            <w:tcW w:w="720" w:type="dxa"/>
            <w:vMerge/>
          </w:tcPr>
          <w:p w:rsidR="000103C0" w:rsidRPr="00E00471" w:rsidRDefault="000103C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0103C0" w:rsidRPr="00E00471" w:rsidRDefault="000103C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0103C0" w:rsidRPr="00E00471" w:rsidRDefault="000103C0" w:rsidP="00F0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6" w:type="dxa"/>
            <w:vAlign w:val="center"/>
          </w:tcPr>
          <w:p w:rsidR="000103C0" w:rsidRPr="00E00471" w:rsidRDefault="000103C0" w:rsidP="00F0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701" w:type="dxa"/>
            <w:vMerge/>
          </w:tcPr>
          <w:p w:rsidR="000103C0" w:rsidRPr="00E00471" w:rsidRDefault="000103C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3C0" w:rsidRPr="00E00471" w:rsidTr="00F002D1">
        <w:tc>
          <w:tcPr>
            <w:tcW w:w="720" w:type="dxa"/>
          </w:tcPr>
          <w:p w:rsidR="000103C0" w:rsidRPr="00E00471" w:rsidRDefault="000103C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0103C0" w:rsidRPr="00E00471" w:rsidRDefault="000103C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 триместр.</w:t>
            </w:r>
          </w:p>
        </w:tc>
        <w:tc>
          <w:tcPr>
            <w:tcW w:w="1275" w:type="dxa"/>
          </w:tcPr>
          <w:p w:rsidR="000103C0" w:rsidRPr="00E00471" w:rsidRDefault="000103C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103C0" w:rsidRPr="00E00471" w:rsidRDefault="000103C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03C0" w:rsidRPr="00E00471" w:rsidRDefault="000103C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A" w:rsidRPr="00E00471" w:rsidTr="00F002D1">
        <w:tc>
          <w:tcPr>
            <w:tcW w:w="720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049FA" w:rsidRPr="003049FA" w:rsidRDefault="003049FA" w:rsidP="0030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025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Натуральные числа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A" w:rsidRPr="00E00471" w:rsidTr="009274E0">
        <w:trPr>
          <w:trHeight w:val="387"/>
        </w:trPr>
        <w:tc>
          <w:tcPr>
            <w:tcW w:w="720" w:type="dxa"/>
          </w:tcPr>
          <w:p w:rsidR="003049FA" w:rsidRPr="00E00471" w:rsidRDefault="003049FA" w:rsidP="0030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3049FA" w:rsidRPr="009274E0" w:rsidRDefault="003049FA" w:rsidP="009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Знакомство с  учебником. Т.Б. на уроке. </w:t>
            </w:r>
          </w:p>
        </w:tc>
        <w:tc>
          <w:tcPr>
            <w:tcW w:w="1275" w:type="dxa"/>
          </w:tcPr>
          <w:p w:rsidR="003049FA" w:rsidRPr="00E00471" w:rsidRDefault="003049FA" w:rsidP="0030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049FA" w:rsidRPr="00E00471" w:rsidRDefault="003049FA" w:rsidP="0030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049FA" w:rsidRPr="00E00471" w:rsidRDefault="003049FA" w:rsidP="0030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A" w:rsidRPr="00E00471" w:rsidTr="00F002D1">
        <w:tc>
          <w:tcPr>
            <w:tcW w:w="720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3049FA" w:rsidRPr="009274E0" w:rsidRDefault="003049FA" w:rsidP="009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Введение. Повторение изученного в 5 классе. </w:t>
            </w:r>
            <w:proofErr w:type="spellStart"/>
            <w:r w:rsidRPr="00927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П.д.д</w:t>
            </w:r>
            <w:proofErr w:type="spellEnd"/>
            <w:r w:rsidRPr="00927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5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A" w:rsidRPr="00E00471" w:rsidTr="003049FA">
        <w:trPr>
          <w:trHeight w:val="657"/>
        </w:trPr>
        <w:tc>
          <w:tcPr>
            <w:tcW w:w="720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3049FA" w:rsidRPr="009274E0" w:rsidRDefault="003049FA" w:rsidP="009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Инструменты для вычислений и измерений. Калькулятор.</w:t>
            </w:r>
          </w:p>
        </w:tc>
        <w:tc>
          <w:tcPr>
            <w:tcW w:w="1275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A" w:rsidRPr="00E00471" w:rsidTr="00F002D1">
        <w:tc>
          <w:tcPr>
            <w:tcW w:w="720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3049FA" w:rsidRPr="009274E0" w:rsidRDefault="003049FA" w:rsidP="009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Инструменты для вычислений и измерений. Калькулятор.</w:t>
            </w:r>
          </w:p>
        </w:tc>
        <w:tc>
          <w:tcPr>
            <w:tcW w:w="1275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A" w:rsidRPr="00E00471" w:rsidTr="00F002D1">
        <w:tc>
          <w:tcPr>
            <w:tcW w:w="720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3049FA" w:rsidRPr="009274E0" w:rsidRDefault="003049FA" w:rsidP="009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углов. Чертёжный треугольник. Правила безопасности с чертёжными инструментами.</w:t>
            </w:r>
          </w:p>
        </w:tc>
        <w:tc>
          <w:tcPr>
            <w:tcW w:w="1275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A" w:rsidRPr="00E00471" w:rsidTr="00F002D1">
        <w:tc>
          <w:tcPr>
            <w:tcW w:w="720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3049FA" w:rsidRPr="009274E0" w:rsidRDefault="003049FA" w:rsidP="009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Виды углов. Чертёжный треугольник. </w:t>
            </w:r>
          </w:p>
        </w:tc>
        <w:tc>
          <w:tcPr>
            <w:tcW w:w="1275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A" w:rsidRPr="00E00471" w:rsidTr="00F002D1">
        <w:tc>
          <w:tcPr>
            <w:tcW w:w="720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3049FA" w:rsidRPr="009274E0" w:rsidRDefault="003049FA" w:rsidP="009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Виды углов. Чертёжный треугольник. </w:t>
            </w:r>
          </w:p>
        </w:tc>
        <w:tc>
          <w:tcPr>
            <w:tcW w:w="1275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A" w:rsidRPr="00E00471" w:rsidTr="00F002D1">
        <w:tc>
          <w:tcPr>
            <w:tcW w:w="720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3049FA" w:rsidRPr="009274E0" w:rsidRDefault="003049FA" w:rsidP="009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Измерение углов. Транспортир.</w:t>
            </w:r>
          </w:p>
        </w:tc>
        <w:tc>
          <w:tcPr>
            <w:tcW w:w="1275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A" w:rsidRPr="00E00471" w:rsidTr="00F002D1">
        <w:tc>
          <w:tcPr>
            <w:tcW w:w="720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3049FA" w:rsidRPr="009274E0" w:rsidRDefault="003049FA" w:rsidP="009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Измерение углов. Транспортир.</w:t>
            </w:r>
          </w:p>
        </w:tc>
        <w:tc>
          <w:tcPr>
            <w:tcW w:w="1275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A" w:rsidRPr="00E00471" w:rsidTr="00F002D1">
        <w:tc>
          <w:tcPr>
            <w:tcW w:w="720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3049FA" w:rsidRPr="009274E0" w:rsidRDefault="003049FA" w:rsidP="009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Измерение углов. Транспортир.</w:t>
            </w:r>
          </w:p>
        </w:tc>
        <w:tc>
          <w:tcPr>
            <w:tcW w:w="1275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A" w:rsidRPr="00E00471" w:rsidTr="00F002D1">
        <w:tc>
          <w:tcPr>
            <w:tcW w:w="720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3049FA" w:rsidRPr="009274E0" w:rsidRDefault="003049FA" w:rsidP="009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числовой информации в круговых диаграммах.</w:t>
            </w:r>
          </w:p>
        </w:tc>
        <w:tc>
          <w:tcPr>
            <w:tcW w:w="1275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A" w:rsidRPr="00E00471" w:rsidTr="00F002D1">
        <w:tc>
          <w:tcPr>
            <w:tcW w:w="720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3049FA" w:rsidRPr="009274E0" w:rsidRDefault="003049FA" w:rsidP="009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числовой информации в круговых диаграммах.</w:t>
            </w:r>
          </w:p>
        </w:tc>
        <w:tc>
          <w:tcPr>
            <w:tcW w:w="1275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A" w:rsidRPr="00E00471" w:rsidTr="00F002D1">
        <w:tc>
          <w:tcPr>
            <w:tcW w:w="720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3049FA" w:rsidRPr="009274E0" w:rsidRDefault="003049FA" w:rsidP="009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множества.</w:t>
            </w:r>
          </w:p>
        </w:tc>
        <w:tc>
          <w:tcPr>
            <w:tcW w:w="1275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A" w:rsidRPr="00E00471" w:rsidTr="00F002D1">
        <w:tc>
          <w:tcPr>
            <w:tcW w:w="720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3049FA" w:rsidRPr="009274E0" w:rsidRDefault="003049FA" w:rsidP="009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множества.</w:t>
            </w:r>
          </w:p>
        </w:tc>
        <w:tc>
          <w:tcPr>
            <w:tcW w:w="1275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A" w:rsidRPr="00E00471" w:rsidTr="00F002D1">
        <w:tc>
          <w:tcPr>
            <w:tcW w:w="720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3049FA" w:rsidRPr="009274E0" w:rsidRDefault="003049FA" w:rsidP="009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множества.</w:t>
            </w:r>
          </w:p>
        </w:tc>
        <w:tc>
          <w:tcPr>
            <w:tcW w:w="1275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03C0" w:rsidRPr="00E00471" w:rsidTr="00F002D1">
        <w:tc>
          <w:tcPr>
            <w:tcW w:w="720" w:type="dxa"/>
          </w:tcPr>
          <w:p w:rsidR="000103C0" w:rsidRPr="00E00471" w:rsidRDefault="000103C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0103C0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9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Применяем математику. Таблицы и диаграммы.</w:t>
            </w:r>
          </w:p>
        </w:tc>
        <w:tc>
          <w:tcPr>
            <w:tcW w:w="1275" w:type="dxa"/>
          </w:tcPr>
          <w:p w:rsidR="000103C0" w:rsidRPr="00E00471" w:rsidRDefault="000103C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103C0" w:rsidRPr="00E00471" w:rsidRDefault="000103C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03C0" w:rsidRPr="00E00471" w:rsidRDefault="000103C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A" w:rsidRPr="00E00471" w:rsidTr="00F002D1">
        <w:tc>
          <w:tcPr>
            <w:tcW w:w="720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Действия со смешанными числами.</w:t>
            </w:r>
          </w:p>
        </w:tc>
        <w:tc>
          <w:tcPr>
            <w:tcW w:w="1275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3C0" w:rsidRPr="00E00471" w:rsidTr="00F002D1">
        <w:tc>
          <w:tcPr>
            <w:tcW w:w="720" w:type="dxa"/>
          </w:tcPr>
          <w:p w:rsidR="000103C0" w:rsidRPr="00E00471" w:rsidRDefault="000103C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0103C0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9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Простые и составные натуральные числа.</w:t>
            </w:r>
          </w:p>
        </w:tc>
        <w:tc>
          <w:tcPr>
            <w:tcW w:w="1275" w:type="dxa"/>
          </w:tcPr>
          <w:p w:rsidR="000103C0" w:rsidRPr="00E00471" w:rsidRDefault="000103C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103C0" w:rsidRPr="00E00471" w:rsidRDefault="000103C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03C0" w:rsidRPr="00E00471" w:rsidRDefault="000103C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A" w:rsidRPr="00E00471" w:rsidTr="00F002D1">
        <w:tc>
          <w:tcPr>
            <w:tcW w:w="720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3049FA" w:rsidRPr="009274E0" w:rsidRDefault="003049FA" w:rsidP="009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Простые и составные натуральные числа.</w:t>
            </w:r>
          </w:p>
        </w:tc>
        <w:tc>
          <w:tcPr>
            <w:tcW w:w="1275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A" w:rsidRPr="00E00471" w:rsidTr="00F002D1">
        <w:tc>
          <w:tcPr>
            <w:tcW w:w="720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3049FA" w:rsidRPr="009274E0" w:rsidRDefault="003049FA" w:rsidP="009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Простые и составные натуральные числа. Проверочная работа.</w:t>
            </w:r>
          </w:p>
        </w:tc>
        <w:tc>
          <w:tcPr>
            <w:tcW w:w="1275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049FA" w:rsidRPr="00E00471" w:rsidRDefault="003049FA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4E0" w:rsidRPr="00E00471" w:rsidTr="00F002D1">
        <w:tc>
          <w:tcPr>
            <w:tcW w:w="720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9274E0" w:rsidRPr="009274E0" w:rsidRDefault="009274E0" w:rsidP="009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Разложение числа на простые множители.</w:t>
            </w:r>
          </w:p>
        </w:tc>
        <w:tc>
          <w:tcPr>
            <w:tcW w:w="1275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4E0" w:rsidRPr="00E00471" w:rsidTr="00F002D1">
        <w:tc>
          <w:tcPr>
            <w:tcW w:w="720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9274E0" w:rsidRPr="009274E0" w:rsidRDefault="009274E0" w:rsidP="009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Разложение числа на простые множители.</w:t>
            </w:r>
          </w:p>
        </w:tc>
        <w:tc>
          <w:tcPr>
            <w:tcW w:w="1275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4E0" w:rsidRPr="00E00471" w:rsidTr="00F002D1">
        <w:tc>
          <w:tcPr>
            <w:tcW w:w="720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9274E0" w:rsidRPr="009274E0" w:rsidRDefault="009274E0" w:rsidP="009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Наибольший общий делитель. Взаимно простые числа.</w:t>
            </w:r>
          </w:p>
        </w:tc>
        <w:tc>
          <w:tcPr>
            <w:tcW w:w="1275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4E0" w:rsidRPr="00E00471" w:rsidTr="00F002D1">
        <w:tc>
          <w:tcPr>
            <w:tcW w:w="720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9274E0" w:rsidRPr="009274E0" w:rsidRDefault="009274E0" w:rsidP="009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Наибольший общий делитель. Взаимно простые числа.</w:t>
            </w:r>
          </w:p>
        </w:tc>
        <w:tc>
          <w:tcPr>
            <w:tcW w:w="1275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4E0" w:rsidRPr="00E00471" w:rsidTr="00F002D1">
        <w:tc>
          <w:tcPr>
            <w:tcW w:w="720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9274E0" w:rsidRPr="009274E0" w:rsidRDefault="009274E0" w:rsidP="009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Наибольший общий делитель. Взаимно простые числа.</w:t>
            </w:r>
          </w:p>
        </w:tc>
        <w:tc>
          <w:tcPr>
            <w:tcW w:w="1275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4E0" w:rsidRPr="00E00471" w:rsidTr="00F002D1">
        <w:tc>
          <w:tcPr>
            <w:tcW w:w="720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9274E0" w:rsidRPr="009274E0" w:rsidRDefault="009274E0" w:rsidP="009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Наименьшее общее кратное натуральных чисел.</w:t>
            </w:r>
          </w:p>
        </w:tc>
        <w:tc>
          <w:tcPr>
            <w:tcW w:w="1275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4E0" w:rsidRPr="00E00471" w:rsidTr="00F002D1">
        <w:tc>
          <w:tcPr>
            <w:tcW w:w="720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96" w:type="dxa"/>
          </w:tcPr>
          <w:p w:rsidR="009274E0" w:rsidRPr="009274E0" w:rsidRDefault="009274E0" w:rsidP="009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927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Действия со смешанными числами.</w:t>
            </w:r>
          </w:p>
        </w:tc>
        <w:tc>
          <w:tcPr>
            <w:tcW w:w="1275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4E0" w:rsidRPr="00E00471" w:rsidTr="00F002D1">
        <w:tc>
          <w:tcPr>
            <w:tcW w:w="720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9274E0" w:rsidRPr="009274E0" w:rsidRDefault="009274E0" w:rsidP="009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Наименьшее общее кратное натуральных чисел.</w:t>
            </w:r>
          </w:p>
        </w:tc>
        <w:tc>
          <w:tcPr>
            <w:tcW w:w="1275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4E0" w:rsidRPr="00E00471" w:rsidTr="00F002D1">
        <w:tc>
          <w:tcPr>
            <w:tcW w:w="720" w:type="dxa"/>
            <w:shd w:val="clear" w:color="auto" w:fill="auto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9274E0" w:rsidRPr="009274E0" w:rsidRDefault="009274E0" w:rsidP="009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Наименьшее общее кратное натуральных чисел. Знакомимся с великими математиками мира.</w:t>
            </w:r>
          </w:p>
        </w:tc>
        <w:tc>
          <w:tcPr>
            <w:tcW w:w="1275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4E0" w:rsidRPr="00E00471" w:rsidTr="00F002D1">
        <w:tc>
          <w:tcPr>
            <w:tcW w:w="720" w:type="dxa"/>
            <w:shd w:val="clear" w:color="auto" w:fill="auto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9274E0" w:rsidRPr="008027A4" w:rsidRDefault="009274E0" w:rsidP="0080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7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Приведение дробей к наименьшему общему знаменателю.</w:t>
            </w:r>
          </w:p>
        </w:tc>
        <w:tc>
          <w:tcPr>
            <w:tcW w:w="1275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4E0" w:rsidRPr="00E00471" w:rsidTr="00F002D1">
        <w:tc>
          <w:tcPr>
            <w:tcW w:w="720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9274E0" w:rsidRPr="008027A4" w:rsidRDefault="009274E0" w:rsidP="0080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7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Приведение дробей к наименьшему общему знаменателю.</w:t>
            </w:r>
          </w:p>
        </w:tc>
        <w:tc>
          <w:tcPr>
            <w:tcW w:w="1275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4E0" w:rsidRPr="00E00471" w:rsidTr="00F002D1">
        <w:tc>
          <w:tcPr>
            <w:tcW w:w="720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9274E0" w:rsidRPr="008027A4" w:rsidRDefault="009274E0" w:rsidP="0080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7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Сравнение, сложение и вычитание обыкновенных дробей.</w:t>
            </w:r>
          </w:p>
        </w:tc>
        <w:tc>
          <w:tcPr>
            <w:tcW w:w="1275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4E0" w:rsidRPr="00E00471" w:rsidTr="00F002D1">
        <w:tc>
          <w:tcPr>
            <w:tcW w:w="720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9274E0" w:rsidRPr="008027A4" w:rsidRDefault="009274E0" w:rsidP="0080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7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Сравнение, сложение и вычитание обыкновенных дробей.</w:t>
            </w:r>
          </w:p>
        </w:tc>
        <w:tc>
          <w:tcPr>
            <w:tcW w:w="1275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4E0" w:rsidRPr="00E00471" w:rsidTr="00F002D1">
        <w:tc>
          <w:tcPr>
            <w:tcW w:w="720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9274E0" w:rsidRPr="008027A4" w:rsidRDefault="009274E0" w:rsidP="0080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7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Сравнение, сложение и вычитание обыкновенных дробей.</w:t>
            </w:r>
          </w:p>
        </w:tc>
        <w:tc>
          <w:tcPr>
            <w:tcW w:w="1275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4E0" w:rsidRPr="00E00471" w:rsidTr="00F002D1">
        <w:tc>
          <w:tcPr>
            <w:tcW w:w="720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9274E0" w:rsidRPr="008027A4" w:rsidRDefault="009274E0" w:rsidP="0080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7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Сравнение, сложение и вычитание обыкновенных дробей. Проверочная работа.</w:t>
            </w:r>
          </w:p>
        </w:tc>
        <w:tc>
          <w:tcPr>
            <w:tcW w:w="1275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4E0" w:rsidRPr="00E00471" w:rsidTr="00F002D1">
        <w:tc>
          <w:tcPr>
            <w:tcW w:w="720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9274E0" w:rsidRPr="008027A4" w:rsidRDefault="009274E0" w:rsidP="0080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7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Действия сложения и вычитания смешанных чисел.</w:t>
            </w:r>
          </w:p>
        </w:tc>
        <w:tc>
          <w:tcPr>
            <w:tcW w:w="1275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4E0" w:rsidRPr="00E00471" w:rsidTr="00F002D1">
        <w:tc>
          <w:tcPr>
            <w:tcW w:w="720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9274E0" w:rsidRPr="008027A4" w:rsidRDefault="009274E0" w:rsidP="0080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7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Действия сложения и вычитания смешанных чисел.</w:t>
            </w:r>
          </w:p>
        </w:tc>
        <w:tc>
          <w:tcPr>
            <w:tcW w:w="1275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4E0" w:rsidRPr="00E00471" w:rsidTr="00F002D1">
        <w:tc>
          <w:tcPr>
            <w:tcW w:w="720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9274E0" w:rsidRPr="008027A4" w:rsidRDefault="009274E0" w:rsidP="0080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7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Действия сложения и вычитания смешанных чисел.</w:t>
            </w:r>
          </w:p>
        </w:tc>
        <w:tc>
          <w:tcPr>
            <w:tcW w:w="1275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4E0" w:rsidRPr="00E00471" w:rsidTr="00F002D1">
        <w:tc>
          <w:tcPr>
            <w:tcW w:w="720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9274E0" w:rsidRPr="008027A4" w:rsidRDefault="009274E0" w:rsidP="0080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7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Действия сложения и вычитания смешанных чисел.</w:t>
            </w:r>
          </w:p>
        </w:tc>
        <w:tc>
          <w:tcPr>
            <w:tcW w:w="1275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4E0" w:rsidRPr="00E00471" w:rsidTr="00F002D1">
        <w:tc>
          <w:tcPr>
            <w:tcW w:w="720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9274E0" w:rsidRPr="008027A4" w:rsidRDefault="009274E0" w:rsidP="0080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7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Действия сложения и вычитания смешанных чисел.</w:t>
            </w:r>
          </w:p>
        </w:tc>
        <w:tc>
          <w:tcPr>
            <w:tcW w:w="1275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74E0" w:rsidRPr="00E00471" w:rsidTr="00F002D1">
        <w:tc>
          <w:tcPr>
            <w:tcW w:w="720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9274E0" w:rsidRPr="008027A4" w:rsidRDefault="009274E0" w:rsidP="0080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7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Действие умножения смешанных чисел.</w:t>
            </w:r>
          </w:p>
        </w:tc>
        <w:tc>
          <w:tcPr>
            <w:tcW w:w="1275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274E0" w:rsidRPr="00E00471" w:rsidRDefault="009274E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7A4" w:rsidRPr="00E00471" w:rsidTr="00F002D1">
        <w:tc>
          <w:tcPr>
            <w:tcW w:w="720" w:type="dxa"/>
          </w:tcPr>
          <w:p w:rsidR="008027A4" w:rsidRPr="00E00471" w:rsidRDefault="008027A4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8027A4" w:rsidRPr="008027A4" w:rsidRDefault="008027A4" w:rsidP="0080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7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Действие умножения смешанных чисел.</w:t>
            </w:r>
          </w:p>
        </w:tc>
        <w:tc>
          <w:tcPr>
            <w:tcW w:w="1275" w:type="dxa"/>
          </w:tcPr>
          <w:p w:rsidR="008027A4" w:rsidRPr="00E00471" w:rsidRDefault="008027A4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027A4" w:rsidRPr="00E00471" w:rsidRDefault="008027A4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027A4" w:rsidRPr="00E00471" w:rsidRDefault="008027A4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7A4" w:rsidRPr="00E00471" w:rsidTr="00F002D1">
        <w:tc>
          <w:tcPr>
            <w:tcW w:w="720" w:type="dxa"/>
          </w:tcPr>
          <w:p w:rsidR="008027A4" w:rsidRPr="00E00471" w:rsidRDefault="008027A4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8027A4" w:rsidRPr="008027A4" w:rsidRDefault="008027A4" w:rsidP="0080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7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Действие умножения смешанных чисел.</w:t>
            </w:r>
          </w:p>
        </w:tc>
        <w:tc>
          <w:tcPr>
            <w:tcW w:w="1275" w:type="dxa"/>
          </w:tcPr>
          <w:p w:rsidR="008027A4" w:rsidRPr="00E00471" w:rsidRDefault="008027A4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027A4" w:rsidRPr="00E00471" w:rsidRDefault="008027A4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027A4" w:rsidRPr="00E00471" w:rsidRDefault="008027A4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7A4" w:rsidRPr="00E00471" w:rsidTr="00F002D1">
        <w:tc>
          <w:tcPr>
            <w:tcW w:w="720" w:type="dxa"/>
          </w:tcPr>
          <w:p w:rsidR="008027A4" w:rsidRPr="00E00471" w:rsidRDefault="008027A4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8027A4" w:rsidRPr="008027A4" w:rsidRDefault="008027A4" w:rsidP="0080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7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Действие умножения смешанных чисел.</w:t>
            </w:r>
          </w:p>
        </w:tc>
        <w:tc>
          <w:tcPr>
            <w:tcW w:w="1275" w:type="dxa"/>
          </w:tcPr>
          <w:p w:rsidR="008027A4" w:rsidRPr="00E00471" w:rsidRDefault="008027A4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027A4" w:rsidRPr="00E00471" w:rsidRDefault="008027A4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027A4" w:rsidRPr="00E00471" w:rsidRDefault="008027A4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3C0" w:rsidRPr="00E00471" w:rsidTr="00F002D1">
        <w:tc>
          <w:tcPr>
            <w:tcW w:w="720" w:type="dxa"/>
          </w:tcPr>
          <w:p w:rsidR="000103C0" w:rsidRPr="00E00471" w:rsidRDefault="000103C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0103C0" w:rsidRPr="00E00471" w:rsidRDefault="008027A4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Действие умножения смешанных чисел.</w:t>
            </w:r>
          </w:p>
        </w:tc>
        <w:tc>
          <w:tcPr>
            <w:tcW w:w="1275" w:type="dxa"/>
          </w:tcPr>
          <w:p w:rsidR="000103C0" w:rsidRPr="00E00471" w:rsidRDefault="000103C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103C0" w:rsidRPr="00E00471" w:rsidRDefault="000103C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03C0" w:rsidRPr="00E00471" w:rsidRDefault="000103C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1CC" w:rsidRPr="00E00471" w:rsidTr="00F002D1">
        <w:tc>
          <w:tcPr>
            <w:tcW w:w="720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BE21CC" w:rsidRPr="00BE21CC" w:rsidRDefault="00BE21CC" w:rsidP="00B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1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части целого.</w:t>
            </w:r>
          </w:p>
        </w:tc>
        <w:tc>
          <w:tcPr>
            <w:tcW w:w="1275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1CC" w:rsidRPr="00E00471" w:rsidTr="00F002D1">
        <w:tc>
          <w:tcPr>
            <w:tcW w:w="720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BE21CC" w:rsidRPr="00BE21CC" w:rsidRDefault="00BE21CC" w:rsidP="00B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1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части целого.</w:t>
            </w:r>
          </w:p>
        </w:tc>
        <w:tc>
          <w:tcPr>
            <w:tcW w:w="1275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1CC" w:rsidRPr="00E00471" w:rsidTr="00F002D1">
        <w:tc>
          <w:tcPr>
            <w:tcW w:w="720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BE21CC" w:rsidRPr="00BE21CC" w:rsidRDefault="00BE21CC" w:rsidP="00B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1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части целого.</w:t>
            </w:r>
          </w:p>
        </w:tc>
        <w:tc>
          <w:tcPr>
            <w:tcW w:w="1275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1CC" w:rsidRPr="00E00471" w:rsidTr="00F002D1">
        <w:tc>
          <w:tcPr>
            <w:tcW w:w="720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BE21CC" w:rsidRPr="00BE21CC" w:rsidRDefault="00BE21CC" w:rsidP="00B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1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части целого. Практическая работа.</w:t>
            </w:r>
          </w:p>
        </w:tc>
        <w:tc>
          <w:tcPr>
            <w:tcW w:w="1275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1CC" w:rsidRPr="00E00471" w:rsidTr="00F002D1">
        <w:tc>
          <w:tcPr>
            <w:tcW w:w="720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BE21CC" w:rsidRPr="00BE21CC" w:rsidRDefault="00BE21CC" w:rsidP="00B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1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Применение распределительного свойства умножения.</w:t>
            </w:r>
          </w:p>
        </w:tc>
        <w:tc>
          <w:tcPr>
            <w:tcW w:w="1275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1CC" w:rsidRPr="00E00471" w:rsidTr="00F002D1">
        <w:tc>
          <w:tcPr>
            <w:tcW w:w="720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BE21CC" w:rsidRPr="00BE21CC" w:rsidRDefault="00BE21CC" w:rsidP="00B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1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Применение распределительного свойства умножения.</w:t>
            </w:r>
          </w:p>
        </w:tc>
        <w:tc>
          <w:tcPr>
            <w:tcW w:w="1275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1CC" w:rsidRPr="00E00471" w:rsidTr="00F002D1">
        <w:tc>
          <w:tcPr>
            <w:tcW w:w="720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BE21CC" w:rsidRPr="00BE21CC" w:rsidRDefault="00BE21CC" w:rsidP="00B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1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Применение распределительного свойства умножения.</w:t>
            </w:r>
          </w:p>
        </w:tc>
        <w:tc>
          <w:tcPr>
            <w:tcW w:w="1275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3C0" w:rsidRPr="00E00471" w:rsidTr="00F002D1">
        <w:tc>
          <w:tcPr>
            <w:tcW w:w="720" w:type="dxa"/>
          </w:tcPr>
          <w:p w:rsidR="000103C0" w:rsidRPr="00E00471" w:rsidRDefault="000103C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0103C0" w:rsidRPr="00E00471" w:rsidRDefault="000103C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346B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 триместр.</w:t>
            </w:r>
          </w:p>
        </w:tc>
        <w:tc>
          <w:tcPr>
            <w:tcW w:w="1275" w:type="dxa"/>
          </w:tcPr>
          <w:p w:rsidR="000103C0" w:rsidRPr="00E00471" w:rsidRDefault="000103C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103C0" w:rsidRPr="00E00471" w:rsidRDefault="000103C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03C0" w:rsidRPr="00E00471" w:rsidRDefault="000103C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1CC" w:rsidRPr="00E00471" w:rsidTr="00F002D1">
        <w:tc>
          <w:tcPr>
            <w:tcW w:w="720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BE21CC" w:rsidRPr="00BE21CC" w:rsidRDefault="00BE21CC" w:rsidP="00B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1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Применение распределительного свойства умножения.</w:t>
            </w:r>
          </w:p>
        </w:tc>
        <w:tc>
          <w:tcPr>
            <w:tcW w:w="1275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1CC" w:rsidRPr="00E00471" w:rsidTr="00F002D1">
        <w:tc>
          <w:tcPr>
            <w:tcW w:w="720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BE21CC" w:rsidRPr="00BE21CC" w:rsidRDefault="00BE21CC" w:rsidP="00B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1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Взаимно обратные числа.</w:t>
            </w:r>
          </w:p>
        </w:tc>
        <w:tc>
          <w:tcPr>
            <w:tcW w:w="1275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1CC" w:rsidRPr="00E00471" w:rsidTr="00F002D1">
        <w:tc>
          <w:tcPr>
            <w:tcW w:w="720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BE21CC" w:rsidRPr="00BE21CC" w:rsidRDefault="00BE21CC" w:rsidP="00B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1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Взаимно обратные числа.</w:t>
            </w:r>
          </w:p>
        </w:tc>
        <w:tc>
          <w:tcPr>
            <w:tcW w:w="1275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1CC" w:rsidRPr="00E00471" w:rsidTr="00F002D1">
        <w:tc>
          <w:tcPr>
            <w:tcW w:w="720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BE21CC" w:rsidRPr="00BE21CC" w:rsidRDefault="00BE21CC" w:rsidP="00B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1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Действие деления.</w:t>
            </w:r>
          </w:p>
        </w:tc>
        <w:tc>
          <w:tcPr>
            <w:tcW w:w="1275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1CC" w:rsidRPr="00E00471" w:rsidTr="00F002D1">
        <w:tc>
          <w:tcPr>
            <w:tcW w:w="720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BE21CC" w:rsidRPr="00BE21CC" w:rsidRDefault="00BE21CC" w:rsidP="00B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1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Действие деления.</w:t>
            </w:r>
          </w:p>
        </w:tc>
        <w:tc>
          <w:tcPr>
            <w:tcW w:w="1275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1CC" w:rsidRPr="00E00471" w:rsidTr="00F002D1">
        <w:tc>
          <w:tcPr>
            <w:tcW w:w="720" w:type="dxa"/>
          </w:tcPr>
          <w:p w:rsidR="00BE21CC" w:rsidRPr="00F60C33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BE21CC" w:rsidRPr="00BE21CC" w:rsidRDefault="00BE21CC" w:rsidP="00B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1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Действие деления.</w:t>
            </w:r>
          </w:p>
        </w:tc>
        <w:tc>
          <w:tcPr>
            <w:tcW w:w="1275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1CC" w:rsidRPr="00E00471" w:rsidTr="00F002D1">
        <w:tc>
          <w:tcPr>
            <w:tcW w:w="720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BE21CC" w:rsidRPr="00BE21CC" w:rsidRDefault="00BE21CC" w:rsidP="00B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1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Действие деления. Проверочная работа.</w:t>
            </w:r>
          </w:p>
        </w:tc>
        <w:tc>
          <w:tcPr>
            <w:tcW w:w="1275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1CC" w:rsidRPr="00E00471" w:rsidTr="00F002D1">
        <w:tc>
          <w:tcPr>
            <w:tcW w:w="720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BE21CC" w:rsidRPr="00BE21CC" w:rsidRDefault="00BE21CC" w:rsidP="00B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1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целого по его части.</w:t>
            </w:r>
          </w:p>
        </w:tc>
        <w:tc>
          <w:tcPr>
            <w:tcW w:w="1275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1CC" w:rsidRPr="00E00471" w:rsidTr="00F002D1">
        <w:tc>
          <w:tcPr>
            <w:tcW w:w="720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BE21CC" w:rsidRPr="00BE21CC" w:rsidRDefault="00BE21CC" w:rsidP="00B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1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целого по его части.</w:t>
            </w:r>
          </w:p>
        </w:tc>
        <w:tc>
          <w:tcPr>
            <w:tcW w:w="1275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1CC" w:rsidRPr="00E00471" w:rsidTr="00F002D1">
        <w:tc>
          <w:tcPr>
            <w:tcW w:w="720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BE21CC" w:rsidRPr="00BE21CC" w:rsidRDefault="00BE21CC" w:rsidP="00B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1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целого по его части.</w:t>
            </w:r>
          </w:p>
        </w:tc>
        <w:tc>
          <w:tcPr>
            <w:tcW w:w="1275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1CC" w:rsidRPr="00E00471" w:rsidTr="00F002D1">
        <w:tc>
          <w:tcPr>
            <w:tcW w:w="720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BE21CC" w:rsidRPr="00BE21CC" w:rsidRDefault="00BE21CC" w:rsidP="00B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1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Дробные выражения.</w:t>
            </w:r>
          </w:p>
        </w:tc>
        <w:tc>
          <w:tcPr>
            <w:tcW w:w="1275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1CC" w:rsidRPr="00E00471" w:rsidTr="00F002D1">
        <w:tc>
          <w:tcPr>
            <w:tcW w:w="720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BE21CC" w:rsidRPr="00BE21CC" w:rsidRDefault="00BE21CC" w:rsidP="00B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1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Дробные выражения.</w:t>
            </w:r>
          </w:p>
        </w:tc>
        <w:tc>
          <w:tcPr>
            <w:tcW w:w="1275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1CC" w:rsidRPr="00E00471" w:rsidTr="00F002D1">
        <w:tc>
          <w:tcPr>
            <w:tcW w:w="720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BE21CC" w:rsidRPr="00BE21CC" w:rsidRDefault="00BE21CC" w:rsidP="00B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1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Дробные выражения.</w:t>
            </w:r>
          </w:p>
        </w:tc>
        <w:tc>
          <w:tcPr>
            <w:tcW w:w="1275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1CC" w:rsidRPr="00E00471" w:rsidTr="00F002D1">
        <w:tc>
          <w:tcPr>
            <w:tcW w:w="720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BE21CC" w:rsidRPr="0018705E" w:rsidRDefault="00BE21CC" w:rsidP="0018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 математику. Решение задач.</w:t>
            </w:r>
          </w:p>
        </w:tc>
        <w:tc>
          <w:tcPr>
            <w:tcW w:w="1275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21CC" w:rsidRPr="00E00471" w:rsidRDefault="00BE21C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05E" w:rsidRPr="00E00471" w:rsidTr="00F002D1">
        <w:tc>
          <w:tcPr>
            <w:tcW w:w="720" w:type="dxa"/>
          </w:tcPr>
          <w:p w:rsidR="0018705E" w:rsidRPr="00E00471" w:rsidRDefault="0018705E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18705E" w:rsidRPr="00E00471" w:rsidRDefault="0018705E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Отношения и пропорции.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</w:tcPr>
          <w:p w:rsidR="0018705E" w:rsidRPr="00E00471" w:rsidRDefault="0018705E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705E" w:rsidRPr="00E00471" w:rsidRDefault="0018705E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8705E" w:rsidRPr="00E00471" w:rsidRDefault="0018705E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3C0" w:rsidRPr="00E00471" w:rsidTr="00F002D1">
        <w:tc>
          <w:tcPr>
            <w:tcW w:w="720" w:type="dxa"/>
          </w:tcPr>
          <w:p w:rsidR="000103C0" w:rsidRPr="00E00471" w:rsidRDefault="000103C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0103C0" w:rsidRPr="00E00471" w:rsidRDefault="0018705E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Отношения.</w:t>
            </w:r>
          </w:p>
        </w:tc>
        <w:tc>
          <w:tcPr>
            <w:tcW w:w="1275" w:type="dxa"/>
          </w:tcPr>
          <w:p w:rsidR="000103C0" w:rsidRPr="00E00471" w:rsidRDefault="000103C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103C0" w:rsidRPr="00E00471" w:rsidRDefault="000103C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03C0" w:rsidRPr="00E00471" w:rsidRDefault="000103C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9A2" w:rsidRPr="00E00471" w:rsidTr="00F002D1">
        <w:tc>
          <w:tcPr>
            <w:tcW w:w="720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D729A2" w:rsidRPr="00D729A2" w:rsidRDefault="00D729A2" w:rsidP="00D7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Отношения.</w:t>
            </w:r>
          </w:p>
        </w:tc>
        <w:tc>
          <w:tcPr>
            <w:tcW w:w="1275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9A2" w:rsidRPr="00E00471" w:rsidTr="00F002D1">
        <w:tc>
          <w:tcPr>
            <w:tcW w:w="720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D729A2" w:rsidRPr="00D729A2" w:rsidRDefault="00D729A2" w:rsidP="00D7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Отношения.</w:t>
            </w:r>
          </w:p>
        </w:tc>
        <w:tc>
          <w:tcPr>
            <w:tcW w:w="1275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29A2" w:rsidRPr="00E00471" w:rsidTr="00F002D1">
        <w:tc>
          <w:tcPr>
            <w:tcW w:w="720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D729A2" w:rsidRPr="00D729A2" w:rsidRDefault="00D729A2" w:rsidP="00D7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Пропорция.</w:t>
            </w:r>
          </w:p>
        </w:tc>
        <w:tc>
          <w:tcPr>
            <w:tcW w:w="1275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9A2" w:rsidRPr="00E00471" w:rsidTr="00F002D1">
        <w:tc>
          <w:tcPr>
            <w:tcW w:w="720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D729A2" w:rsidRPr="00D729A2" w:rsidRDefault="00D729A2" w:rsidP="00D7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Пропорция.</w:t>
            </w:r>
          </w:p>
        </w:tc>
        <w:tc>
          <w:tcPr>
            <w:tcW w:w="1275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9A2" w:rsidRPr="00E00471" w:rsidTr="00F002D1">
        <w:tc>
          <w:tcPr>
            <w:tcW w:w="720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D729A2" w:rsidRPr="00D729A2" w:rsidRDefault="00D729A2" w:rsidP="00D7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Прямая и обратная пропорциональные зависимости.</w:t>
            </w:r>
          </w:p>
        </w:tc>
        <w:tc>
          <w:tcPr>
            <w:tcW w:w="1275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9A2" w:rsidRPr="00E00471" w:rsidTr="00F002D1">
        <w:tc>
          <w:tcPr>
            <w:tcW w:w="720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D729A2" w:rsidRPr="00D729A2" w:rsidRDefault="00D729A2" w:rsidP="00D7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Прямая и обратная пропорциональные зависимости.</w:t>
            </w:r>
          </w:p>
        </w:tc>
        <w:tc>
          <w:tcPr>
            <w:tcW w:w="1275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9A2" w:rsidRPr="00E00471" w:rsidTr="00F002D1">
        <w:tc>
          <w:tcPr>
            <w:tcW w:w="720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D729A2" w:rsidRPr="00D729A2" w:rsidRDefault="00D729A2" w:rsidP="00D7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Масштаб. Знакомимся с историей возникновения понятия «пропорция».</w:t>
            </w:r>
          </w:p>
        </w:tc>
        <w:tc>
          <w:tcPr>
            <w:tcW w:w="1275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9A2" w:rsidRPr="00E00471" w:rsidTr="00F002D1">
        <w:tc>
          <w:tcPr>
            <w:tcW w:w="720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D729A2" w:rsidRPr="00D729A2" w:rsidRDefault="00D729A2" w:rsidP="00D7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Масштаб.</w:t>
            </w:r>
          </w:p>
        </w:tc>
        <w:tc>
          <w:tcPr>
            <w:tcW w:w="1275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9A2" w:rsidRPr="00E00471" w:rsidTr="00F002D1">
        <w:tc>
          <w:tcPr>
            <w:tcW w:w="720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D729A2" w:rsidRPr="00D729A2" w:rsidRDefault="00D729A2" w:rsidP="00D7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Симметрии. Работа в парах.</w:t>
            </w:r>
          </w:p>
        </w:tc>
        <w:tc>
          <w:tcPr>
            <w:tcW w:w="1275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9A2" w:rsidRPr="00E00471" w:rsidTr="00F002D1">
        <w:tc>
          <w:tcPr>
            <w:tcW w:w="720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D729A2" w:rsidRPr="00D729A2" w:rsidRDefault="00D729A2" w:rsidP="00D7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Симметрии.</w:t>
            </w:r>
          </w:p>
        </w:tc>
        <w:tc>
          <w:tcPr>
            <w:tcW w:w="1275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9A2" w:rsidRPr="00E00471" w:rsidTr="00F002D1">
        <w:tc>
          <w:tcPr>
            <w:tcW w:w="720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D729A2" w:rsidRPr="00D729A2" w:rsidRDefault="00D729A2" w:rsidP="00D7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Длина окружности и площадь круга. Шар.</w:t>
            </w:r>
          </w:p>
        </w:tc>
        <w:tc>
          <w:tcPr>
            <w:tcW w:w="1275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9A2" w:rsidRPr="00E00471" w:rsidTr="00F002D1">
        <w:tc>
          <w:tcPr>
            <w:tcW w:w="720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D729A2" w:rsidRPr="00D729A2" w:rsidRDefault="00D729A2" w:rsidP="00D7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Длина окружности и площадь круга. Шар.</w:t>
            </w:r>
          </w:p>
        </w:tc>
        <w:tc>
          <w:tcPr>
            <w:tcW w:w="1275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9A2" w:rsidRPr="00E00471" w:rsidTr="00F002D1">
        <w:tc>
          <w:tcPr>
            <w:tcW w:w="720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D729A2" w:rsidRPr="00D729A2" w:rsidRDefault="00D729A2" w:rsidP="00D7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Длина окружности и площадь круга. Шар.</w:t>
            </w:r>
          </w:p>
        </w:tc>
        <w:tc>
          <w:tcPr>
            <w:tcW w:w="1275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9A2" w:rsidRPr="00E00471" w:rsidTr="00F002D1">
        <w:tc>
          <w:tcPr>
            <w:tcW w:w="720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D729A2" w:rsidRPr="00D729A2" w:rsidRDefault="00D729A2" w:rsidP="00D7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Применяем математику. Решение задач. </w:t>
            </w:r>
          </w:p>
        </w:tc>
        <w:tc>
          <w:tcPr>
            <w:tcW w:w="1275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9A2" w:rsidRPr="00E00471" w:rsidTr="00F002D1">
        <w:tc>
          <w:tcPr>
            <w:tcW w:w="720" w:type="dxa"/>
          </w:tcPr>
          <w:p w:rsidR="00D729A2" w:rsidRPr="00F60C33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D729A2" w:rsidRPr="00D729A2" w:rsidRDefault="00D729A2" w:rsidP="00D7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72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№2. Отношения и пропорции.</w:t>
            </w:r>
          </w:p>
        </w:tc>
        <w:tc>
          <w:tcPr>
            <w:tcW w:w="1275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29A2" w:rsidRPr="00E00471" w:rsidTr="00F002D1">
        <w:tc>
          <w:tcPr>
            <w:tcW w:w="720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D729A2" w:rsidRPr="00D729A2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Действия с рациональными числами.</w:t>
            </w:r>
          </w:p>
        </w:tc>
        <w:tc>
          <w:tcPr>
            <w:tcW w:w="1275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9A2" w:rsidRPr="00E00471" w:rsidTr="00F002D1">
        <w:tc>
          <w:tcPr>
            <w:tcW w:w="720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D729A2" w:rsidRPr="00D729A2" w:rsidRDefault="00D729A2" w:rsidP="00D7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Координатная прямая. Положительные и отрицательные числа.</w:t>
            </w:r>
          </w:p>
        </w:tc>
        <w:tc>
          <w:tcPr>
            <w:tcW w:w="1275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9A2" w:rsidRPr="00E00471" w:rsidTr="00F002D1">
        <w:tc>
          <w:tcPr>
            <w:tcW w:w="720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D729A2" w:rsidRPr="00D729A2" w:rsidRDefault="00D729A2" w:rsidP="00D7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Координатная прямая. Положительные и отрицательные числа.</w:t>
            </w:r>
          </w:p>
        </w:tc>
        <w:tc>
          <w:tcPr>
            <w:tcW w:w="1275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9A2" w:rsidRPr="00E00471" w:rsidTr="00F002D1">
        <w:tc>
          <w:tcPr>
            <w:tcW w:w="720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D729A2" w:rsidRPr="00D729A2" w:rsidRDefault="00D729A2" w:rsidP="00D7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Координатная прямая. Положительные и отрицательные числа.</w:t>
            </w:r>
          </w:p>
        </w:tc>
        <w:tc>
          <w:tcPr>
            <w:tcW w:w="1275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9A2" w:rsidRPr="00E00471" w:rsidTr="00F002D1">
        <w:tc>
          <w:tcPr>
            <w:tcW w:w="720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D729A2" w:rsidRPr="00D729A2" w:rsidRDefault="00D729A2" w:rsidP="00D7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Координатная прямая. Положительные и отрицательные числа.</w:t>
            </w:r>
          </w:p>
        </w:tc>
        <w:tc>
          <w:tcPr>
            <w:tcW w:w="1275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9A2" w:rsidRPr="00E00471" w:rsidTr="00F002D1">
        <w:tc>
          <w:tcPr>
            <w:tcW w:w="720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D729A2" w:rsidRPr="00D729A2" w:rsidRDefault="00D729A2" w:rsidP="00D7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Противоположные числа.</w:t>
            </w:r>
          </w:p>
        </w:tc>
        <w:tc>
          <w:tcPr>
            <w:tcW w:w="1275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9A2" w:rsidRPr="00E00471" w:rsidTr="00F002D1">
        <w:tc>
          <w:tcPr>
            <w:tcW w:w="720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D729A2" w:rsidRPr="00D729A2" w:rsidRDefault="00D729A2" w:rsidP="00D7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Противоположные числа.</w:t>
            </w:r>
          </w:p>
        </w:tc>
        <w:tc>
          <w:tcPr>
            <w:tcW w:w="1275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9A2" w:rsidRPr="00E00471" w:rsidTr="00F002D1">
        <w:tc>
          <w:tcPr>
            <w:tcW w:w="720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D729A2" w:rsidRPr="00D729A2" w:rsidRDefault="00D729A2" w:rsidP="00D7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Модуль числа.</w:t>
            </w:r>
          </w:p>
        </w:tc>
        <w:tc>
          <w:tcPr>
            <w:tcW w:w="1275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9A2" w:rsidRPr="00E00471" w:rsidTr="00F002D1">
        <w:tc>
          <w:tcPr>
            <w:tcW w:w="720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D729A2" w:rsidRPr="00D729A2" w:rsidRDefault="00D729A2" w:rsidP="00D7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Модуль числа.</w:t>
            </w:r>
          </w:p>
        </w:tc>
        <w:tc>
          <w:tcPr>
            <w:tcW w:w="1275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3C0" w:rsidRPr="00E00471" w:rsidTr="00F002D1">
        <w:tc>
          <w:tcPr>
            <w:tcW w:w="720" w:type="dxa"/>
          </w:tcPr>
          <w:p w:rsidR="000103C0" w:rsidRPr="00E00471" w:rsidRDefault="000103C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6096" w:type="dxa"/>
          </w:tcPr>
          <w:p w:rsidR="000103C0" w:rsidRPr="00F60C33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Модуль числа. П</w:t>
            </w:r>
            <w:r w:rsidRPr="00D72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роверочная работа.</w:t>
            </w:r>
          </w:p>
        </w:tc>
        <w:tc>
          <w:tcPr>
            <w:tcW w:w="1275" w:type="dxa"/>
          </w:tcPr>
          <w:p w:rsidR="000103C0" w:rsidRPr="00E00471" w:rsidRDefault="000103C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103C0" w:rsidRPr="00E00471" w:rsidRDefault="000103C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03C0" w:rsidRPr="00E00471" w:rsidRDefault="000103C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9A2" w:rsidRPr="00E00471" w:rsidTr="00F002D1">
        <w:tc>
          <w:tcPr>
            <w:tcW w:w="720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D729A2" w:rsidRPr="00D729A2" w:rsidRDefault="00D729A2" w:rsidP="00D7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Сравнение положительных и отрицательных чисел.</w:t>
            </w:r>
          </w:p>
        </w:tc>
        <w:tc>
          <w:tcPr>
            <w:tcW w:w="1275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9A2" w:rsidRPr="00E00471" w:rsidTr="00F002D1">
        <w:tc>
          <w:tcPr>
            <w:tcW w:w="720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D729A2" w:rsidRPr="00D729A2" w:rsidRDefault="00D729A2" w:rsidP="00D7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Сравнение положительных и отрицательных чисел.</w:t>
            </w:r>
          </w:p>
        </w:tc>
        <w:tc>
          <w:tcPr>
            <w:tcW w:w="1275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9A2" w:rsidRPr="00E00471" w:rsidTr="00F002D1">
        <w:tc>
          <w:tcPr>
            <w:tcW w:w="720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D729A2" w:rsidRPr="00D729A2" w:rsidRDefault="00D729A2" w:rsidP="00D7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Сравнение положительных и отрицательных чисел.</w:t>
            </w:r>
          </w:p>
        </w:tc>
        <w:tc>
          <w:tcPr>
            <w:tcW w:w="1275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9A2" w:rsidRPr="00E00471" w:rsidTr="00F002D1">
        <w:tc>
          <w:tcPr>
            <w:tcW w:w="720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D729A2" w:rsidRPr="00D729A2" w:rsidRDefault="00D729A2" w:rsidP="00D7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величин.</w:t>
            </w:r>
          </w:p>
        </w:tc>
        <w:tc>
          <w:tcPr>
            <w:tcW w:w="1275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9A2" w:rsidRPr="00E00471" w:rsidTr="00F002D1">
        <w:tc>
          <w:tcPr>
            <w:tcW w:w="720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D729A2" w:rsidRPr="00D729A2" w:rsidRDefault="00D729A2" w:rsidP="00D7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величин. Знакомимся с великими математиками.</w:t>
            </w:r>
          </w:p>
        </w:tc>
        <w:tc>
          <w:tcPr>
            <w:tcW w:w="1275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9A2" w:rsidRPr="00E00471" w:rsidTr="00F002D1">
        <w:tc>
          <w:tcPr>
            <w:tcW w:w="720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D729A2" w:rsidRPr="00D729A2" w:rsidRDefault="00D729A2" w:rsidP="00D7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Сложение положительных и отрицательных чисел с помощью координатной прямой.</w:t>
            </w:r>
          </w:p>
        </w:tc>
        <w:tc>
          <w:tcPr>
            <w:tcW w:w="1275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9A2" w:rsidRPr="00E00471" w:rsidTr="00F002D1">
        <w:tc>
          <w:tcPr>
            <w:tcW w:w="720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D729A2" w:rsidRPr="00D729A2" w:rsidRDefault="00D729A2" w:rsidP="00D7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Сложение положительных и отрицательных чисел с помощью координатной прямой.</w:t>
            </w:r>
          </w:p>
        </w:tc>
        <w:tc>
          <w:tcPr>
            <w:tcW w:w="1275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9A2" w:rsidRPr="00E00471" w:rsidTr="00F002D1">
        <w:tc>
          <w:tcPr>
            <w:tcW w:w="720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D729A2" w:rsidRPr="00D729A2" w:rsidRDefault="00D729A2" w:rsidP="00D7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Сложение отрицательных чисел.</w:t>
            </w:r>
          </w:p>
        </w:tc>
        <w:tc>
          <w:tcPr>
            <w:tcW w:w="1275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9A2" w:rsidRPr="00E00471" w:rsidTr="00F002D1">
        <w:tc>
          <w:tcPr>
            <w:tcW w:w="720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D729A2" w:rsidRPr="00D729A2" w:rsidRDefault="00D729A2" w:rsidP="00D7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Сложение  отрицательных чисел</w:t>
            </w:r>
            <w:proofErr w:type="gramStart"/>
            <w:r w:rsidRPr="00D72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1275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9A2" w:rsidRPr="00E00471" w:rsidTr="00F002D1">
        <w:tc>
          <w:tcPr>
            <w:tcW w:w="720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D729A2" w:rsidRPr="00D729A2" w:rsidRDefault="00D729A2" w:rsidP="00D7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Сложение чисел с разными знаками.</w:t>
            </w:r>
          </w:p>
        </w:tc>
        <w:tc>
          <w:tcPr>
            <w:tcW w:w="1275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9A2" w:rsidRPr="00E00471" w:rsidTr="00F002D1">
        <w:tc>
          <w:tcPr>
            <w:tcW w:w="720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D729A2" w:rsidRPr="00D729A2" w:rsidRDefault="00D729A2" w:rsidP="00D7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Сложение чисел с разными знаками.</w:t>
            </w:r>
          </w:p>
        </w:tc>
        <w:tc>
          <w:tcPr>
            <w:tcW w:w="1275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9A2" w:rsidRPr="00E00471" w:rsidTr="00F002D1">
        <w:tc>
          <w:tcPr>
            <w:tcW w:w="720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D729A2" w:rsidRPr="00D729A2" w:rsidRDefault="00D729A2" w:rsidP="00D7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Сложение чисел с разными знаками.</w:t>
            </w:r>
          </w:p>
        </w:tc>
        <w:tc>
          <w:tcPr>
            <w:tcW w:w="1275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9A2" w:rsidRPr="00E00471" w:rsidTr="00F002D1">
        <w:tc>
          <w:tcPr>
            <w:tcW w:w="720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D729A2" w:rsidRPr="00D729A2" w:rsidRDefault="00D729A2" w:rsidP="00D7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Действие вычитания.</w:t>
            </w:r>
          </w:p>
        </w:tc>
        <w:tc>
          <w:tcPr>
            <w:tcW w:w="1275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9A2" w:rsidRPr="00E00471" w:rsidTr="00F002D1">
        <w:tc>
          <w:tcPr>
            <w:tcW w:w="720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D729A2" w:rsidRPr="00D729A2" w:rsidRDefault="00D729A2" w:rsidP="00D7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Действие вычитания.</w:t>
            </w:r>
          </w:p>
        </w:tc>
        <w:tc>
          <w:tcPr>
            <w:tcW w:w="1275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9A2" w:rsidRPr="00E00471" w:rsidTr="00F002D1">
        <w:tc>
          <w:tcPr>
            <w:tcW w:w="720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D729A2" w:rsidRPr="00D729A2" w:rsidRDefault="00D729A2" w:rsidP="00D7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Действие умножения.</w:t>
            </w:r>
          </w:p>
        </w:tc>
        <w:tc>
          <w:tcPr>
            <w:tcW w:w="1275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9A2" w:rsidRPr="00E00471" w:rsidTr="00F002D1">
        <w:tc>
          <w:tcPr>
            <w:tcW w:w="720" w:type="dxa"/>
          </w:tcPr>
          <w:p w:rsidR="00D729A2" w:rsidRPr="00F60C33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D729A2" w:rsidRPr="00D729A2" w:rsidRDefault="00D729A2" w:rsidP="00D7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Действие умножения.</w:t>
            </w:r>
          </w:p>
        </w:tc>
        <w:tc>
          <w:tcPr>
            <w:tcW w:w="1275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29A2" w:rsidRPr="00E00471" w:rsidRDefault="00D729A2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03C0" w:rsidRPr="00E00471" w:rsidTr="00F002D1">
        <w:tc>
          <w:tcPr>
            <w:tcW w:w="720" w:type="dxa"/>
          </w:tcPr>
          <w:p w:rsidR="000103C0" w:rsidRPr="00E00471" w:rsidRDefault="000103C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0103C0" w:rsidRPr="00E00471" w:rsidRDefault="000103C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 w:rsidRPr="00346B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 триместр.</w:t>
            </w:r>
          </w:p>
        </w:tc>
        <w:tc>
          <w:tcPr>
            <w:tcW w:w="1275" w:type="dxa"/>
          </w:tcPr>
          <w:p w:rsidR="000103C0" w:rsidRPr="00E00471" w:rsidRDefault="000103C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103C0" w:rsidRPr="00E00471" w:rsidRDefault="000103C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03C0" w:rsidRPr="00E00471" w:rsidRDefault="000103C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B1C" w:rsidRPr="00E00471" w:rsidTr="00F002D1">
        <w:tc>
          <w:tcPr>
            <w:tcW w:w="720" w:type="dxa"/>
          </w:tcPr>
          <w:p w:rsidR="00D43B1C" w:rsidRPr="00E00471" w:rsidRDefault="00D43B1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Действие умножения.</w:t>
            </w:r>
          </w:p>
        </w:tc>
        <w:tc>
          <w:tcPr>
            <w:tcW w:w="1275" w:type="dxa"/>
          </w:tcPr>
          <w:p w:rsidR="00D43B1C" w:rsidRPr="00E00471" w:rsidRDefault="00D43B1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43B1C" w:rsidRPr="00E00471" w:rsidRDefault="00D43B1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43B1C" w:rsidRPr="00E00471" w:rsidRDefault="00D43B1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B1C" w:rsidRPr="00E00471" w:rsidTr="00F002D1">
        <w:tc>
          <w:tcPr>
            <w:tcW w:w="720" w:type="dxa"/>
          </w:tcPr>
          <w:p w:rsidR="00D43B1C" w:rsidRPr="00E00471" w:rsidRDefault="00D43B1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Действие деления.</w:t>
            </w:r>
          </w:p>
        </w:tc>
        <w:tc>
          <w:tcPr>
            <w:tcW w:w="1275" w:type="dxa"/>
          </w:tcPr>
          <w:p w:rsidR="00D43B1C" w:rsidRPr="00E00471" w:rsidRDefault="00D43B1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43B1C" w:rsidRPr="00E00471" w:rsidRDefault="00D43B1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43B1C" w:rsidRPr="00E00471" w:rsidRDefault="00D43B1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B1C" w:rsidRPr="00E00471" w:rsidTr="00F002D1">
        <w:tc>
          <w:tcPr>
            <w:tcW w:w="720" w:type="dxa"/>
          </w:tcPr>
          <w:p w:rsidR="00D43B1C" w:rsidRPr="00E00471" w:rsidRDefault="00D43B1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Действие деления.</w:t>
            </w:r>
          </w:p>
        </w:tc>
        <w:tc>
          <w:tcPr>
            <w:tcW w:w="1275" w:type="dxa"/>
          </w:tcPr>
          <w:p w:rsidR="00D43B1C" w:rsidRPr="00E00471" w:rsidRDefault="00D43B1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43B1C" w:rsidRPr="00E00471" w:rsidRDefault="00D43B1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43B1C" w:rsidRPr="00E00471" w:rsidRDefault="00D43B1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B1C" w:rsidRPr="00E00471" w:rsidTr="00F002D1">
        <w:tc>
          <w:tcPr>
            <w:tcW w:w="720" w:type="dxa"/>
          </w:tcPr>
          <w:p w:rsidR="00D43B1C" w:rsidRPr="00E00471" w:rsidRDefault="00D43B1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Действие деления. Знакомимся с разными странами.</w:t>
            </w:r>
          </w:p>
        </w:tc>
        <w:tc>
          <w:tcPr>
            <w:tcW w:w="1275" w:type="dxa"/>
          </w:tcPr>
          <w:p w:rsidR="00D43B1C" w:rsidRPr="00E00471" w:rsidRDefault="00D43B1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43B1C" w:rsidRPr="00E00471" w:rsidRDefault="00D43B1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43B1C" w:rsidRPr="00E00471" w:rsidRDefault="00D43B1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B1C" w:rsidRPr="00E00471" w:rsidTr="00F002D1">
        <w:tc>
          <w:tcPr>
            <w:tcW w:w="720" w:type="dxa"/>
          </w:tcPr>
          <w:p w:rsidR="00D43B1C" w:rsidRPr="00E00471" w:rsidRDefault="00D43B1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Рациональные числа.</w:t>
            </w:r>
          </w:p>
        </w:tc>
        <w:tc>
          <w:tcPr>
            <w:tcW w:w="1275" w:type="dxa"/>
          </w:tcPr>
          <w:p w:rsidR="00D43B1C" w:rsidRPr="00E00471" w:rsidRDefault="00D43B1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43B1C" w:rsidRPr="00E00471" w:rsidRDefault="00D43B1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43B1C" w:rsidRPr="00E00471" w:rsidRDefault="00D43B1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B1C" w:rsidRPr="00E00471" w:rsidTr="00F002D1">
        <w:tc>
          <w:tcPr>
            <w:tcW w:w="720" w:type="dxa"/>
          </w:tcPr>
          <w:p w:rsidR="00D43B1C" w:rsidRPr="00E00471" w:rsidRDefault="00D43B1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Рациональные числа. Проверочная работа.</w:t>
            </w:r>
          </w:p>
        </w:tc>
        <w:tc>
          <w:tcPr>
            <w:tcW w:w="1275" w:type="dxa"/>
          </w:tcPr>
          <w:p w:rsidR="00D43B1C" w:rsidRPr="00E00471" w:rsidRDefault="00D43B1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43B1C" w:rsidRPr="00E00471" w:rsidRDefault="00D43B1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43B1C" w:rsidRPr="00E00471" w:rsidRDefault="00D43B1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B1C" w:rsidRPr="00E00471" w:rsidTr="00F002D1">
        <w:tc>
          <w:tcPr>
            <w:tcW w:w="720" w:type="dxa"/>
          </w:tcPr>
          <w:p w:rsidR="00D43B1C" w:rsidRPr="00E00471" w:rsidRDefault="00D43B1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Свойства действий с рациональными числами.</w:t>
            </w:r>
          </w:p>
        </w:tc>
        <w:tc>
          <w:tcPr>
            <w:tcW w:w="1275" w:type="dxa"/>
          </w:tcPr>
          <w:p w:rsidR="00D43B1C" w:rsidRPr="00E00471" w:rsidRDefault="00D43B1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43B1C" w:rsidRPr="00E00471" w:rsidRDefault="00D43B1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43B1C" w:rsidRPr="00E00471" w:rsidRDefault="00D43B1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B1C" w:rsidRPr="00E00471" w:rsidTr="00F002D1">
        <w:tc>
          <w:tcPr>
            <w:tcW w:w="720" w:type="dxa"/>
          </w:tcPr>
          <w:p w:rsidR="00D43B1C" w:rsidRPr="00E00471" w:rsidRDefault="00D43B1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6096" w:type="dxa"/>
          </w:tcPr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Свойства действий с рациональными числами.</w:t>
            </w:r>
          </w:p>
        </w:tc>
        <w:tc>
          <w:tcPr>
            <w:tcW w:w="1275" w:type="dxa"/>
          </w:tcPr>
          <w:p w:rsidR="00D43B1C" w:rsidRPr="00E00471" w:rsidRDefault="00D43B1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43B1C" w:rsidRPr="00E00471" w:rsidRDefault="00D43B1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43B1C" w:rsidRPr="00E00471" w:rsidRDefault="00D43B1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B1C" w:rsidRPr="00E00471" w:rsidTr="00F002D1">
        <w:tc>
          <w:tcPr>
            <w:tcW w:w="720" w:type="dxa"/>
          </w:tcPr>
          <w:p w:rsidR="00D43B1C" w:rsidRPr="00E00471" w:rsidRDefault="00D43B1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Свойства действий с рациональными числами.</w:t>
            </w:r>
          </w:p>
        </w:tc>
        <w:tc>
          <w:tcPr>
            <w:tcW w:w="1275" w:type="dxa"/>
          </w:tcPr>
          <w:p w:rsidR="00D43B1C" w:rsidRPr="00E00471" w:rsidRDefault="00D43B1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43B1C" w:rsidRPr="00E00471" w:rsidRDefault="00D43B1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43B1C" w:rsidRPr="00E00471" w:rsidRDefault="00D43B1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B1C" w:rsidRPr="00E00471" w:rsidTr="00F002D1">
        <w:tc>
          <w:tcPr>
            <w:tcW w:w="720" w:type="dxa"/>
          </w:tcPr>
          <w:p w:rsidR="00D43B1C" w:rsidRPr="00E00471" w:rsidRDefault="00D43B1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Применяем математику. Решение задач.</w:t>
            </w:r>
          </w:p>
        </w:tc>
        <w:tc>
          <w:tcPr>
            <w:tcW w:w="1275" w:type="dxa"/>
          </w:tcPr>
          <w:p w:rsidR="00D43B1C" w:rsidRPr="00E00471" w:rsidRDefault="00D43B1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43B1C" w:rsidRPr="00E00471" w:rsidRDefault="00D43B1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43B1C" w:rsidRPr="00E00471" w:rsidRDefault="00D43B1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B1C" w:rsidRPr="00E00471" w:rsidTr="00F002D1">
        <w:tc>
          <w:tcPr>
            <w:tcW w:w="720" w:type="dxa"/>
          </w:tcPr>
          <w:p w:rsidR="00D43B1C" w:rsidRPr="00E00471" w:rsidRDefault="00D43B1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D43B1C" w:rsidRPr="00D3458A" w:rsidRDefault="00D43B1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Решение уравнений.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</w:tcPr>
          <w:p w:rsidR="00D43B1C" w:rsidRPr="00E00471" w:rsidRDefault="00D43B1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43B1C" w:rsidRPr="00E00471" w:rsidRDefault="00D43B1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43B1C" w:rsidRPr="00E00471" w:rsidRDefault="00D43B1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3C0" w:rsidRPr="00E00471" w:rsidTr="00F002D1">
        <w:tc>
          <w:tcPr>
            <w:tcW w:w="720" w:type="dxa"/>
          </w:tcPr>
          <w:p w:rsidR="000103C0" w:rsidRPr="00E00471" w:rsidRDefault="000103C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0103C0" w:rsidRPr="00E00471" w:rsidRDefault="00D43B1C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Раскрытие скобок.</w:t>
            </w:r>
          </w:p>
        </w:tc>
        <w:tc>
          <w:tcPr>
            <w:tcW w:w="1275" w:type="dxa"/>
          </w:tcPr>
          <w:p w:rsidR="000103C0" w:rsidRPr="00E00471" w:rsidRDefault="000103C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103C0" w:rsidRPr="00E00471" w:rsidRDefault="000103C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03C0" w:rsidRPr="00E00471" w:rsidRDefault="000103C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AAE" w:rsidRPr="00E00471" w:rsidTr="00F002D1">
        <w:tc>
          <w:tcPr>
            <w:tcW w:w="720" w:type="dxa"/>
          </w:tcPr>
          <w:p w:rsidR="00F24AAE" w:rsidRPr="00E00471" w:rsidRDefault="00F24AAE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F24AAE" w:rsidRPr="00F24AAE" w:rsidRDefault="00F24AAE" w:rsidP="00F2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A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Раскрытие скобок.</w:t>
            </w:r>
          </w:p>
        </w:tc>
        <w:tc>
          <w:tcPr>
            <w:tcW w:w="1275" w:type="dxa"/>
          </w:tcPr>
          <w:p w:rsidR="00F24AAE" w:rsidRPr="00E00471" w:rsidRDefault="00F24AAE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4AAE" w:rsidRPr="00E00471" w:rsidRDefault="00F24AAE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4AAE" w:rsidRPr="00E00471" w:rsidRDefault="00F24AAE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AAE" w:rsidRPr="00E00471" w:rsidTr="00F002D1">
        <w:tc>
          <w:tcPr>
            <w:tcW w:w="720" w:type="dxa"/>
          </w:tcPr>
          <w:p w:rsidR="00F24AAE" w:rsidRPr="00E00471" w:rsidRDefault="00F24AAE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F24AAE" w:rsidRPr="00F24AAE" w:rsidRDefault="00F24AAE" w:rsidP="00F2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A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Коэффициент.</w:t>
            </w:r>
          </w:p>
        </w:tc>
        <w:tc>
          <w:tcPr>
            <w:tcW w:w="1275" w:type="dxa"/>
          </w:tcPr>
          <w:p w:rsidR="00F24AAE" w:rsidRPr="00E00471" w:rsidRDefault="00F24AAE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4AAE" w:rsidRPr="00E00471" w:rsidRDefault="00F24AAE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4AAE" w:rsidRPr="00E00471" w:rsidRDefault="00F24AAE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AAE" w:rsidRPr="00E00471" w:rsidTr="00F002D1">
        <w:tc>
          <w:tcPr>
            <w:tcW w:w="720" w:type="dxa"/>
          </w:tcPr>
          <w:p w:rsidR="00F24AAE" w:rsidRPr="00E00471" w:rsidRDefault="00F24AAE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F24AAE" w:rsidRPr="00F24AAE" w:rsidRDefault="00F24AAE" w:rsidP="00F2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A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Коэффициент.</w:t>
            </w:r>
          </w:p>
        </w:tc>
        <w:tc>
          <w:tcPr>
            <w:tcW w:w="1275" w:type="dxa"/>
          </w:tcPr>
          <w:p w:rsidR="00F24AAE" w:rsidRPr="00E00471" w:rsidRDefault="00F24AAE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4AAE" w:rsidRPr="00E00471" w:rsidRDefault="00F24AAE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4AAE" w:rsidRPr="00E00471" w:rsidRDefault="00F24AAE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AAE" w:rsidRPr="00E00471" w:rsidTr="00F002D1">
        <w:tc>
          <w:tcPr>
            <w:tcW w:w="720" w:type="dxa"/>
          </w:tcPr>
          <w:p w:rsidR="00F24AAE" w:rsidRPr="00C57E67" w:rsidRDefault="00F24AAE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6096" w:type="dxa"/>
          </w:tcPr>
          <w:p w:rsidR="00F24AAE" w:rsidRPr="00F24AAE" w:rsidRDefault="00F24AAE" w:rsidP="00F2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A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Подобные слагаемые.</w:t>
            </w:r>
          </w:p>
        </w:tc>
        <w:tc>
          <w:tcPr>
            <w:tcW w:w="1275" w:type="dxa"/>
          </w:tcPr>
          <w:p w:rsidR="00F24AAE" w:rsidRPr="00E00471" w:rsidRDefault="00F24AAE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4AAE" w:rsidRPr="00E00471" w:rsidRDefault="00F24AAE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4AAE" w:rsidRPr="00E00471" w:rsidRDefault="00F24AAE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4AAE" w:rsidRPr="00E00471" w:rsidTr="00F002D1">
        <w:tc>
          <w:tcPr>
            <w:tcW w:w="720" w:type="dxa"/>
          </w:tcPr>
          <w:p w:rsidR="00F24AAE" w:rsidRPr="00E00471" w:rsidRDefault="00F24AAE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F24AAE" w:rsidRPr="00F24AAE" w:rsidRDefault="00F24AAE" w:rsidP="00F2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A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Подобные слагаемые.</w:t>
            </w:r>
          </w:p>
        </w:tc>
        <w:tc>
          <w:tcPr>
            <w:tcW w:w="1275" w:type="dxa"/>
          </w:tcPr>
          <w:p w:rsidR="00F24AAE" w:rsidRPr="00E00471" w:rsidRDefault="00F24AAE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4AAE" w:rsidRPr="00E00471" w:rsidRDefault="00F24AAE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4AAE" w:rsidRPr="00E00471" w:rsidRDefault="00F24AAE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AAE" w:rsidRPr="00E00471" w:rsidTr="00F002D1">
        <w:tc>
          <w:tcPr>
            <w:tcW w:w="720" w:type="dxa"/>
          </w:tcPr>
          <w:p w:rsidR="00F24AAE" w:rsidRPr="00E00471" w:rsidRDefault="00F24AAE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F24AAE" w:rsidRPr="00F24AAE" w:rsidRDefault="00F24AAE" w:rsidP="00F2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A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Подобные слагаемые. Проверочная работа.</w:t>
            </w:r>
          </w:p>
        </w:tc>
        <w:tc>
          <w:tcPr>
            <w:tcW w:w="1275" w:type="dxa"/>
          </w:tcPr>
          <w:p w:rsidR="00F24AAE" w:rsidRPr="00E00471" w:rsidRDefault="00F24AAE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4AAE" w:rsidRPr="00E00471" w:rsidRDefault="00F24AAE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4AAE" w:rsidRPr="00E00471" w:rsidRDefault="00F24AAE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AAE" w:rsidRPr="00E00471" w:rsidTr="00F002D1">
        <w:tc>
          <w:tcPr>
            <w:tcW w:w="720" w:type="dxa"/>
          </w:tcPr>
          <w:p w:rsidR="00F24AAE" w:rsidRPr="00E00471" w:rsidRDefault="00F24AAE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F24AAE" w:rsidRPr="00F24AAE" w:rsidRDefault="00F24AAE" w:rsidP="00F2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A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уравнений.</w:t>
            </w:r>
          </w:p>
        </w:tc>
        <w:tc>
          <w:tcPr>
            <w:tcW w:w="1275" w:type="dxa"/>
          </w:tcPr>
          <w:p w:rsidR="00F24AAE" w:rsidRPr="00E00471" w:rsidRDefault="00F24AAE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4AAE" w:rsidRPr="00E00471" w:rsidRDefault="00F24AAE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4AAE" w:rsidRPr="00E00471" w:rsidRDefault="00F24AAE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AAE" w:rsidRPr="00E00471" w:rsidTr="00F002D1">
        <w:tc>
          <w:tcPr>
            <w:tcW w:w="720" w:type="dxa"/>
          </w:tcPr>
          <w:p w:rsidR="00F24AAE" w:rsidRPr="00E00471" w:rsidRDefault="00F24AAE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F24AAE" w:rsidRPr="00F24AAE" w:rsidRDefault="00F24AAE" w:rsidP="00F2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A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уравнений.</w:t>
            </w:r>
          </w:p>
        </w:tc>
        <w:tc>
          <w:tcPr>
            <w:tcW w:w="1275" w:type="dxa"/>
          </w:tcPr>
          <w:p w:rsidR="00F24AAE" w:rsidRPr="00E00471" w:rsidRDefault="00F24AAE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4AAE" w:rsidRPr="00E00471" w:rsidRDefault="00F24AAE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4AAE" w:rsidRPr="00E00471" w:rsidRDefault="00F24AAE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AAE" w:rsidRPr="00E00471" w:rsidTr="00F002D1">
        <w:tc>
          <w:tcPr>
            <w:tcW w:w="720" w:type="dxa"/>
          </w:tcPr>
          <w:p w:rsidR="00F24AAE" w:rsidRPr="00E00471" w:rsidRDefault="00F24AAE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F24AAE" w:rsidRPr="00F24AAE" w:rsidRDefault="00F24AAE" w:rsidP="00F2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A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уравнений. Применяем математику.</w:t>
            </w:r>
          </w:p>
        </w:tc>
        <w:tc>
          <w:tcPr>
            <w:tcW w:w="1275" w:type="dxa"/>
          </w:tcPr>
          <w:p w:rsidR="00F24AAE" w:rsidRPr="00E00471" w:rsidRDefault="00F24AAE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4AAE" w:rsidRPr="00E00471" w:rsidRDefault="00F24AAE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4AAE" w:rsidRPr="00E00471" w:rsidRDefault="00F24AAE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AAE" w:rsidRPr="00E00471" w:rsidTr="00F002D1">
        <w:tc>
          <w:tcPr>
            <w:tcW w:w="720" w:type="dxa"/>
          </w:tcPr>
          <w:p w:rsidR="00F24AAE" w:rsidRPr="00E00471" w:rsidRDefault="00F24AAE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F24AAE" w:rsidRPr="00EF4367" w:rsidRDefault="00EF4367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Координаты на плоскости.</w:t>
            </w:r>
          </w:p>
        </w:tc>
        <w:tc>
          <w:tcPr>
            <w:tcW w:w="1275" w:type="dxa"/>
          </w:tcPr>
          <w:p w:rsidR="00F24AAE" w:rsidRPr="00E00471" w:rsidRDefault="00F24AAE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4AAE" w:rsidRPr="00E00471" w:rsidRDefault="00F24AAE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4AAE" w:rsidRPr="00E00471" w:rsidRDefault="00F24AAE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3C0" w:rsidRPr="00E00471" w:rsidTr="00F002D1">
        <w:tc>
          <w:tcPr>
            <w:tcW w:w="720" w:type="dxa"/>
          </w:tcPr>
          <w:p w:rsidR="000103C0" w:rsidRPr="00E00471" w:rsidRDefault="000103C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0103C0" w:rsidRPr="00EF4367" w:rsidRDefault="00EF4367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Перпендикулярные прямые. </w:t>
            </w:r>
          </w:p>
        </w:tc>
        <w:tc>
          <w:tcPr>
            <w:tcW w:w="1275" w:type="dxa"/>
          </w:tcPr>
          <w:p w:rsidR="000103C0" w:rsidRPr="00E00471" w:rsidRDefault="000103C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103C0" w:rsidRPr="00E00471" w:rsidRDefault="000103C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03C0" w:rsidRPr="00E00471" w:rsidRDefault="000103C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367" w:rsidRPr="00E00471" w:rsidTr="00F002D1">
        <w:tc>
          <w:tcPr>
            <w:tcW w:w="720" w:type="dxa"/>
          </w:tcPr>
          <w:p w:rsidR="00EF4367" w:rsidRPr="00E00471" w:rsidRDefault="00EF4367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F4367" w:rsidRPr="00EF4367" w:rsidRDefault="00EF4367" w:rsidP="00EF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3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Перпендикулярные прямые.</w:t>
            </w:r>
          </w:p>
        </w:tc>
        <w:tc>
          <w:tcPr>
            <w:tcW w:w="1275" w:type="dxa"/>
          </w:tcPr>
          <w:p w:rsidR="00EF4367" w:rsidRPr="00E00471" w:rsidRDefault="00EF4367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4367" w:rsidRPr="00E00471" w:rsidRDefault="00EF4367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4367" w:rsidRPr="00E00471" w:rsidRDefault="00EF4367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367" w:rsidRPr="00E00471" w:rsidTr="00F002D1">
        <w:tc>
          <w:tcPr>
            <w:tcW w:w="720" w:type="dxa"/>
          </w:tcPr>
          <w:p w:rsidR="00EF4367" w:rsidRPr="00E00471" w:rsidRDefault="00EF4367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F4367" w:rsidRPr="00EF4367" w:rsidRDefault="00EF4367" w:rsidP="00EF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3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Параллельные прямые.</w:t>
            </w:r>
          </w:p>
        </w:tc>
        <w:tc>
          <w:tcPr>
            <w:tcW w:w="1275" w:type="dxa"/>
          </w:tcPr>
          <w:p w:rsidR="00EF4367" w:rsidRPr="00E00471" w:rsidRDefault="00EF4367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4367" w:rsidRPr="00E00471" w:rsidRDefault="00EF4367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4367" w:rsidRPr="00E00471" w:rsidRDefault="00EF4367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367" w:rsidRPr="00E00471" w:rsidTr="00F002D1">
        <w:tc>
          <w:tcPr>
            <w:tcW w:w="720" w:type="dxa"/>
          </w:tcPr>
          <w:p w:rsidR="00EF4367" w:rsidRPr="00E00471" w:rsidRDefault="00EF4367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F4367" w:rsidRPr="00EF4367" w:rsidRDefault="00EF4367" w:rsidP="00EF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3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Параллельные прямые. Практическая работа.</w:t>
            </w:r>
          </w:p>
        </w:tc>
        <w:tc>
          <w:tcPr>
            <w:tcW w:w="1275" w:type="dxa"/>
          </w:tcPr>
          <w:p w:rsidR="00EF4367" w:rsidRPr="00E00471" w:rsidRDefault="00EF4367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4367" w:rsidRPr="00E00471" w:rsidRDefault="00EF4367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4367" w:rsidRPr="00E00471" w:rsidRDefault="00EF4367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367" w:rsidRPr="00E00471" w:rsidTr="00F002D1">
        <w:tc>
          <w:tcPr>
            <w:tcW w:w="720" w:type="dxa"/>
          </w:tcPr>
          <w:p w:rsidR="00EF4367" w:rsidRPr="00E00471" w:rsidRDefault="00EF4367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F4367" w:rsidRPr="00EF4367" w:rsidRDefault="00EF4367" w:rsidP="00EF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3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Координатная плоскость.</w:t>
            </w:r>
          </w:p>
        </w:tc>
        <w:tc>
          <w:tcPr>
            <w:tcW w:w="1275" w:type="dxa"/>
          </w:tcPr>
          <w:p w:rsidR="00EF4367" w:rsidRPr="00E00471" w:rsidRDefault="00EF4367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4367" w:rsidRPr="00E00471" w:rsidRDefault="00EF4367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4367" w:rsidRPr="00E00471" w:rsidRDefault="00EF4367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367" w:rsidRPr="00E00471" w:rsidTr="00F002D1">
        <w:tc>
          <w:tcPr>
            <w:tcW w:w="720" w:type="dxa"/>
          </w:tcPr>
          <w:p w:rsidR="00EF4367" w:rsidRPr="00E00471" w:rsidRDefault="00EF4367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F4367" w:rsidRPr="00EF4367" w:rsidRDefault="00EF4367" w:rsidP="00EF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3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Координатная плоскость.</w:t>
            </w:r>
          </w:p>
        </w:tc>
        <w:tc>
          <w:tcPr>
            <w:tcW w:w="1275" w:type="dxa"/>
          </w:tcPr>
          <w:p w:rsidR="00EF4367" w:rsidRPr="00E00471" w:rsidRDefault="00EF4367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4367" w:rsidRPr="00E00471" w:rsidRDefault="00EF4367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4367" w:rsidRPr="00E00471" w:rsidRDefault="00EF4367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367" w:rsidRPr="00E00471" w:rsidTr="00F002D1">
        <w:tc>
          <w:tcPr>
            <w:tcW w:w="720" w:type="dxa"/>
          </w:tcPr>
          <w:p w:rsidR="00EF4367" w:rsidRPr="00E00471" w:rsidRDefault="00EF4367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EF4367" w:rsidRPr="00EF4367" w:rsidRDefault="00EF4367" w:rsidP="00EF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3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Координатная плоскость.</w:t>
            </w:r>
          </w:p>
        </w:tc>
        <w:tc>
          <w:tcPr>
            <w:tcW w:w="1275" w:type="dxa"/>
          </w:tcPr>
          <w:p w:rsidR="00EF4367" w:rsidRPr="00E00471" w:rsidRDefault="00EF4367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4367" w:rsidRPr="00E00471" w:rsidRDefault="00EF4367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4367" w:rsidRPr="00E00471" w:rsidRDefault="00EF4367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AE6" w:rsidRPr="00E00471" w:rsidTr="00F002D1">
        <w:tc>
          <w:tcPr>
            <w:tcW w:w="720" w:type="dxa"/>
          </w:tcPr>
          <w:p w:rsidR="00303AE6" w:rsidRPr="00E00471" w:rsidRDefault="00303AE6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303AE6" w:rsidRPr="00303AE6" w:rsidRDefault="00303AE6" w:rsidP="0030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числовой информации на графиках.</w:t>
            </w:r>
          </w:p>
        </w:tc>
        <w:tc>
          <w:tcPr>
            <w:tcW w:w="1275" w:type="dxa"/>
          </w:tcPr>
          <w:p w:rsidR="00303AE6" w:rsidRPr="00E00471" w:rsidRDefault="00303AE6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03AE6" w:rsidRPr="00E00471" w:rsidRDefault="00303AE6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03AE6" w:rsidRPr="00E00471" w:rsidRDefault="00303AE6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AE6" w:rsidRPr="00E00471" w:rsidTr="00F002D1">
        <w:tc>
          <w:tcPr>
            <w:tcW w:w="720" w:type="dxa"/>
          </w:tcPr>
          <w:p w:rsidR="00303AE6" w:rsidRPr="00E00471" w:rsidRDefault="00303AE6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6096" w:type="dxa"/>
          </w:tcPr>
          <w:p w:rsidR="00303AE6" w:rsidRPr="00303AE6" w:rsidRDefault="00303AE6" w:rsidP="0030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числовой информации на графиках.</w:t>
            </w:r>
          </w:p>
        </w:tc>
        <w:tc>
          <w:tcPr>
            <w:tcW w:w="1275" w:type="dxa"/>
          </w:tcPr>
          <w:p w:rsidR="00303AE6" w:rsidRPr="00E00471" w:rsidRDefault="00303AE6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03AE6" w:rsidRPr="00E00471" w:rsidRDefault="00303AE6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03AE6" w:rsidRPr="00E00471" w:rsidRDefault="00303AE6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93" w:rsidRPr="00E00471" w:rsidTr="00F002D1">
        <w:tc>
          <w:tcPr>
            <w:tcW w:w="720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B81893" w:rsidRPr="00B81893" w:rsidRDefault="00B81893" w:rsidP="00B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18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числовой информации на графиках.</w:t>
            </w:r>
          </w:p>
        </w:tc>
        <w:tc>
          <w:tcPr>
            <w:tcW w:w="1275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93" w:rsidRPr="00E00471" w:rsidTr="00F002D1">
        <w:tc>
          <w:tcPr>
            <w:tcW w:w="720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B81893" w:rsidRPr="00B81893" w:rsidRDefault="00B81893" w:rsidP="00B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18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числовой информации на графиках.</w:t>
            </w:r>
          </w:p>
        </w:tc>
        <w:tc>
          <w:tcPr>
            <w:tcW w:w="1275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93" w:rsidRPr="00E00471" w:rsidTr="00F002D1">
        <w:tc>
          <w:tcPr>
            <w:tcW w:w="720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B81893" w:rsidRPr="00B81893" w:rsidRDefault="00B81893" w:rsidP="00B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18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числовой информации на графиках.</w:t>
            </w:r>
          </w:p>
        </w:tc>
        <w:tc>
          <w:tcPr>
            <w:tcW w:w="1275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93" w:rsidRPr="00E00471" w:rsidTr="00F002D1">
        <w:tc>
          <w:tcPr>
            <w:tcW w:w="720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B81893" w:rsidRPr="00B81893" w:rsidRDefault="00B81893" w:rsidP="00B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18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Применяем математику.</w:t>
            </w:r>
          </w:p>
        </w:tc>
        <w:tc>
          <w:tcPr>
            <w:tcW w:w="1275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93" w:rsidRPr="00E00471" w:rsidTr="00F002D1">
        <w:tc>
          <w:tcPr>
            <w:tcW w:w="720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B81893" w:rsidRPr="00B81893" w:rsidRDefault="00B81893" w:rsidP="00B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18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Вопросы и задачи на повторение.</w:t>
            </w:r>
          </w:p>
        </w:tc>
        <w:tc>
          <w:tcPr>
            <w:tcW w:w="1275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93" w:rsidRPr="00E00471" w:rsidTr="00F002D1">
        <w:tc>
          <w:tcPr>
            <w:tcW w:w="720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B81893" w:rsidRPr="00B81893" w:rsidRDefault="00B81893" w:rsidP="00B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18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Вопросы на повторение.</w:t>
            </w:r>
          </w:p>
        </w:tc>
        <w:tc>
          <w:tcPr>
            <w:tcW w:w="1275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93" w:rsidRPr="00E00471" w:rsidTr="00F002D1">
        <w:tc>
          <w:tcPr>
            <w:tcW w:w="720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B81893" w:rsidRPr="00B81893" w:rsidRDefault="00B81893" w:rsidP="00B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18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на повторение.</w:t>
            </w:r>
          </w:p>
        </w:tc>
        <w:tc>
          <w:tcPr>
            <w:tcW w:w="1275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93" w:rsidRPr="00E00471" w:rsidTr="00F002D1">
        <w:tc>
          <w:tcPr>
            <w:tcW w:w="720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B81893" w:rsidRPr="00B81893" w:rsidRDefault="00B81893" w:rsidP="00B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18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на повторение. Применяем математику в жизни.</w:t>
            </w:r>
          </w:p>
        </w:tc>
        <w:tc>
          <w:tcPr>
            <w:tcW w:w="1275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93" w:rsidRPr="00E00471" w:rsidTr="00F002D1">
        <w:tc>
          <w:tcPr>
            <w:tcW w:w="720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B81893" w:rsidRPr="00B81893" w:rsidRDefault="00B81893" w:rsidP="00B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18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на повторение.</w:t>
            </w:r>
          </w:p>
        </w:tc>
        <w:tc>
          <w:tcPr>
            <w:tcW w:w="1275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93" w:rsidRPr="00E00471" w:rsidTr="00F002D1">
        <w:tc>
          <w:tcPr>
            <w:tcW w:w="720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B81893" w:rsidRPr="00B81893" w:rsidRDefault="00B81893" w:rsidP="00B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18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на повторение.</w:t>
            </w:r>
          </w:p>
        </w:tc>
        <w:tc>
          <w:tcPr>
            <w:tcW w:w="1275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93" w:rsidRPr="00E00471" w:rsidTr="00F002D1">
        <w:tc>
          <w:tcPr>
            <w:tcW w:w="720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B81893" w:rsidRPr="00B81893" w:rsidRDefault="00B81893" w:rsidP="00B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18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на повторение.</w:t>
            </w:r>
          </w:p>
        </w:tc>
        <w:tc>
          <w:tcPr>
            <w:tcW w:w="1275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93" w:rsidRPr="00E00471" w:rsidTr="00F002D1">
        <w:tc>
          <w:tcPr>
            <w:tcW w:w="720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B81893" w:rsidRPr="00B81893" w:rsidRDefault="00B81893" w:rsidP="00B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18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№3. Итоговая.</w:t>
            </w:r>
          </w:p>
        </w:tc>
        <w:tc>
          <w:tcPr>
            <w:tcW w:w="1275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93" w:rsidRPr="00E00471" w:rsidTr="00F002D1">
        <w:tc>
          <w:tcPr>
            <w:tcW w:w="720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B81893" w:rsidRPr="00B81893" w:rsidRDefault="00B81893" w:rsidP="00B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18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и работа над ошибками.</w:t>
            </w:r>
          </w:p>
        </w:tc>
        <w:tc>
          <w:tcPr>
            <w:tcW w:w="1275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93" w:rsidRPr="00E00471" w:rsidTr="00F002D1">
        <w:tc>
          <w:tcPr>
            <w:tcW w:w="720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B81893" w:rsidRPr="00B81893" w:rsidRDefault="00B81893" w:rsidP="00B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18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изученного.</w:t>
            </w:r>
          </w:p>
        </w:tc>
        <w:tc>
          <w:tcPr>
            <w:tcW w:w="1275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93" w:rsidRPr="00E00471" w:rsidTr="00F002D1">
        <w:tc>
          <w:tcPr>
            <w:tcW w:w="720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B81893" w:rsidRPr="00B81893" w:rsidRDefault="00B81893" w:rsidP="00B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18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изученного.</w:t>
            </w:r>
          </w:p>
        </w:tc>
        <w:tc>
          <w:tcPr>
            <w:tcW w:w="1275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93" w:rsidRPr="00E00471" w:rsidTr="00F002D1">
        <w:tc>
          <w:tcPr>
            <w:tcW w:w="720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B81893" w:rsidRPr="00B81893" w:rsidRDefault="00B81893" w:rsidP="00B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18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изученного.</w:t>
            </w:r>
          </w:p>
        </w:tc>
        <w:tc>
          <w:tcPr>
            <w:tcW w:w="1275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93" w:rsidRPr="00E00471" w:rsidTr="00F002D1">
        <w:tc>
          <w:tcPr>
            <w:tcW w:w="720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B81893" w:rsidRPr="00B81893" w:rsidRDefault="00B81893" w:rsidP="00B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18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изученного.</w:t>
            </w:r>
          </w:p>
        </w:tc>
        <w:tc>
          <w:tcPr>
            <w:tcW w:w="1275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93" w:rsidRPr="00E00471" w:rsidTr="00F002D1">
        <w:tc>
          <w:tcPr>
            <w:tcW w:w="720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B81893" w:rsidRPr="00B81893" w:rsidRDefault="00B81893" w:rsidP="00B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18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изученного.</w:t>
            </w:r>
          </w:p>
        </w:tc>
        <w:tc>
          <w:tcPr>
            <w:tcW w:w="1275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93" w:rsidRPr="00E00471" w:rsidTr="00F002D1">
        <w:tc>
          <w:tcPr>
            <w:tcW w:w="720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B81893" w:rsidRPr="00B81893" w:rsidRDefault="00B81893" w:rsidP="00B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18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изученного.</w:t>
            </w:r>
          </w:p>
        </w:tc>
        <w:tc>
          <w:tcPr>
            <w:tcW w:w="1275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93" w:rsidRPr="00E00471" w:rsidTr="00F002D1">
        <w:tc>
          <w:tcPr>
            <w:tcW w:w="720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B81893" w:rsidRPr="00B81893" w:rsidRDefault="00B81893" w:rsidP="00B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18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изученного.</w:t>
            </w:r>
          </w:p>
        </w:tc>
        <w:tc>
          <w:tcPr>
            <w:tcW w:w="1275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93" w:rsidRPr="00E00471" w:rsidTr="00F002D1">
        <w:tc>
          <w:tcPr>
            <w:tcW w:w="720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B81893" w:rsidRPr="00B81893" w:rsidRDefault="00B81893" w:rsidP="00B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18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изученного.</w:t>
            </w:r>
          </w:p>
        </w:tc>
        <w:tc>
          <w:tcPr>
            <w:tcW w:w="1275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93" w:rsidRPr="00E00471" w:rsidTr="00F002D1">
        <w:tc>
          <w:tcPr>
            <w:tcW w:w="720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B81893" w:rsidRPr="00B81893" w:rsidRDefault="00B81893" w:rsidP="00B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18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изученного.</w:t>
            </w:r>
          </w:p>
        </w:tc>
        <w:tc>
          <w:tcPr>
            <w:tcW w:w="1275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93" w:rsidRPr="00E00471" w:rsidTr="00F002D1">
        <w:tc>
          <w:tcPr>
            <w:tcW w:w="720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B81893" w:rsidRPr="00B81893" w:rsidRDefault="00B81893" w:rsidP="00B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18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изученного.</w:t>
            </w:r>
          </w:p>
        </w:tc>
        <w:tc>
          <w:tcPr>
            <w:tcW w:w="1275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93" w:rsidRPr="00E00471" w:rsidTr="00F002D1">
        <w:tc>
          <w:tcPr>
            <w:tcW w:w="720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B81893" w:rsidRPr="00B81893" w:rsidRDefault="00B81893" w:rsidP="00B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18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изученного.</w:t>
            </w:r>
          </w:p>
        </w:tc>
        <w:tc>
          <w:tcPr>
            <w:tcW w:w="1275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93" w:rsidRPr="00E00471" w:rsidTr="00F002D1">
        <w:tc>
          <w:tcPr>
            <w:tcW w:w="720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B81893" w:rsidRPr="00B81893" w:rsidRDefault="00B81893" w:rsidP="00B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18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изученного.</w:t>
            </w:r>
          </w:p>
        </w:tc>
        <w:tc>
          <w:tcPr>
            <w:tcW w:w="1275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93" w:rsidRPr="00E00471" w:rsidTr="00F002D1">
        <w:tc>
          <w:tcPr>
            <w:tcW w:w="720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B81893" w:rsidRPr="00B81893" w:rsidRDefault="00B81893" w:rsidP="00B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18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изученного.</w:t>
            </w:r>
          </w:p>
        </w:tc>
        <w:tc>
          <w:tcPr>
            <w:tcW w:w="1275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93" w:rsidRPr="00E00471" w:rsidTr="00F002D1">
        <w:tc>
          <w:tcPr>
            <w:tcW w:w="720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B81893" w:rsidRPr="00B81893" w:rsidRDefault="00B81893" w:rsidP="00B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18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изученного.</w:t>
            </w:r>
          </w:p>
        </w:tc>
        <w:tc>
          <w:tcPr>
            <w:tcW w:w="1275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93" w:rsidRPr="00E00471" w:rsidTr="00F002D1">
        <w:tc>
          <w:tcPr>
            <w:tcW w:w="720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B81893" w:rsidRPr="00B81893" w:rsidRDefault="00B81893" w:rsidP="00B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18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изученного.</w:t>
            </w:r>
          </w:p>
        </w:tc>
        <w:tc>
          <w:tcPr>
            <w:tcW w:w="1275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93" w:rsidRPr="00E00471" w:rsidTr="00F002D1">
        <w:tc>
          <w:tcPr>
            <w:tcW w:w="720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B81893" w:rsidRPr="00B81893" w:rsidRDefault="00B81893" w:rsidP="00B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18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Математический КВН</w:t>
            </w:r>
          </w:p>
        </w:tc>
        <w:tc>
          <w:tcPr>
            <w:tcW w:w="1275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81893" w:rsidRPr="00E00471" w:rsidRDefault="00B81893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3C0" w:rsidRPr="00E00471" w:rsidTr="00F002D1">
        <w:tc>
          <w:tcPr>
            <w:tcW w:w="720" w:type="dxa"/>
          </w:tcPr>
          <w:p w:rsidR="000103C0" w:rsidRPr="00E00471" w:rsidRDefault="000103C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6096" w:type="dxa"/>
          </w:tcPr>
          <w:p w:rsidR="000103C0" w:rsidRPr="00D3458A" w:rsidRDefault="000103C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за год.</w:t>
            </w:r>
          </w:p>
        </w:tc>
        <w:tc>
          <w:tcPr>
            <w:tcW w:w="1275" w:type="dxa"/>
          </w:tcPr>
          <w:p w:rsidR="000103C0" w:rsidRPr="00E00471" w:rsidRDefault="000103C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103C0" w:rsidRPr="00E00471" w:rsidRDefault="000103C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03C0" w:rsidRPr="00E00471" w:rsidRDefault="000103C0" w:rsidP="00F0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2551" w:rsidRPr="001A292B" w:rsidRDefault="00A02551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05B3F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B16F2" w:rsidRPr="001A292B" w:rsidRDefault="001B16F2" w:rsidP="009E44F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УЧЕБНО – МЕТОДИЧЕСКОЕ И МАТЕРИАЛЬНО – ТЕХНИЧЕСКОЕ ОБЕСПЕЧЕНИЕ ОБРАЗОВАТЕЛЬНОГО ПРОЦЕССА</w:t>
      </w:r>
    </w:p>
    <w:p w:rsidR="001B16F2" w:rsidRPr="001A292B" w:rsidRDefault="001B16F2" w:rsidP="001A292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B16F2" w:rsidRDefault="001B16F2" w:rsidP="001A292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Учебно-методическое и программное обеспечение, используемое для достижения планируемых результатов по </w:t>
      </w:r>
      <w:r w:rsidR="00AE7C7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математике</w:t>
      </w: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:</w:t>
      </w:r>
    </w:p>
    <w:p w:rsidR="009E44FD" w:rsidRPr="001A292B" w:rsidRDefault="009E44FD" w:rsidP="001A292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B16F2" w:rsidRPr="009E44FD" w:rsidRDefault="001B16F2" w:rsidP="001A292B">
      <w:pPr>
        <w:tabs>
          <w:tab w:val="left" w:pos="1134"/>
        </w:tabs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A"/>
          <w:kern w:val="2"/>
          <w:sz w:val="24"/>
          <w:szCs w:val="24"/>
          <w:lang w:eastAsia="ar-SA"/>
        </w:rPr>
      </w:pPr>
      <w:r w:rsidRPr="009E44FD">
        <w:rPr>
          <w:rFonts w:ascii="Times New Roman" w:eastAsia="Arial Unicode MS" w:hAnsi="Times New Roman" w:cs="Times New Roman"/>
          <w:b/>
          <w:i/>
          <w:color w:val="00000A"/>
          <w:kern w:val="2"/>
          <w:sz w:val="24"/>
          <w:szCs w:val="24"/>
          <w:lang w:eastAsia="ar-SA"/>
        </w:rPr>
        <w:t>Базовая:</w:t>
      </w:r>
    </w:p>
    <w:p w:rsidR="00AE7C73" w:rsidRDefault="00AE7C73" w:rsidP="00AE7C73">
      <w:pPr>
        <w:pStyle w:val="af7"/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5C712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Н.Я. </w:t>
      </w:r>
      <w:proofErr w:type="spellStart"/>
      <w:r w:rsidRPr="005C712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Виленкин</w:t>
      </w:r>
      <w:proofErr w:type="spellEnd"/>
      <w:r w:rsidRPr="005C712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, В.И. Жохов, А.С. Чесноков, С.И. </w:t>
      </w:r>
      <w:proofErr w:type="spellStart"/>
      <w:r w:rsidRPr="005C712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Шварцбурд</w:t>
      </w:r>
      <w:proofErr w:type="spellEnd"/>
      <w:r w:rsidRPr="005C712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«</w:t>
      </w:r>
      <w:r w:rsidRPr="005C712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Математика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»</w:t>
      </w:r>
      <w:r w:rsidRPr="005C712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. 5 класс 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/</w:t>
      </w:r>
    </w:p>
    <w:p w:rsidR="00AE7C73" w:rsidRDefault="00AE7C73" w:rsidP="00AE7C73">
      <w:pPr>
        <w:pStyle w:val="af7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М: «Мнемозина», 2022 г.</w:t>
      </w:r>
    </w:p>
    <w:p w:rsidR="00AE7C73" w:rsidRDefault="00AE7C73" w:rsidP="00AE7C7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     </w:t>
      </w:r>
      <w:r w:rsidRPr="005C712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2.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  </w:t>
      </w:r>
      <w:r w:rsidRPr="005C712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Н.Я. </w:t>
      </w:r>
      <w:proofErr w:type="spellStart"/>
      <w:r w:rsidRPr="005C712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Виленкин</w:t>
      </w:r>
      <w:proofErr w:type="spellEnd"/>
      <w:r w:rsidRPr="005C712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, В.И. Жохов, А.С. Чесноков, С.И. </w:t>
      </w:r>
      <w:proofErr w:type="spellStart"/>
      <w:r w:rsidRPr="005C712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Шварцбурд</w:t>
      </w:r>
      <w:proofErr w:type="spellEnd"/>
      <w:r w:rsidRPr="005C712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«</w:t>
      </w:r>
      <w:r w:rsidRPr="005C712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Математика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»</w:t>
      </w:r>
      <w:r w:rsidRPr="005C712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. 6 класс 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/</w:t>
      </w:r>
    </w:p>
    <w:p w:rsidR="00AE7C73" w:rsidRPr="005C7121" w:rsidRDefault="00AE7C73" w:rsidP="00AE7C7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           М: «</w:t>
      </w:r>
      <w:r w:rsidRPr="005C712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Мнемозина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»</w:t>
      </w:r>
      <w:r w:rsidRPr="005C712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, 2022 г.</w:t>
      </w:r>
    </w:p>
    <w:p w:rsidR="00205B3F" w:rsidRPr="00AE7C73" w:rsidRDefault="00AE7C73" w:rsidP="001A292B">
      <w:pPr>
        <w:tabs>
          <w:tab w:val="left" w:pos="1134"/>
        </w:tabs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i/>
          <w:color w:val="00000A"/>
          <w:kern w:val="2"/>
          <w:sz w:val="24"/>
          <w:szCs w:val="24"/>
          <w:lang w:eastAsia="ar-SA"/>
        </w:rPr>
        <w:t xml:space="preserve"> </w:t>
      </w:r>
    </w:p>
    <w:p w:rsidR="001B16F2" w:rsidRPr="009E44FD" w:rsidRDefault="001B16F2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color w:val="00000A"/>
          <w:kern w:val="2"/>
          <w:sz w:val="24"/>
          <w:szCs w:val="24"/>
          <w:lang w:eastAsia="ar-SA"/>
        </w:rPr>
      </w:pPr>
      <w:r w:rsidRPr="00077DCD">
        <w:rPr>
          <w:rFonts w:ascii="Times New Roman" w:eastAsia="Arial Unicode MS" w:hAnsi="Times New Roman" w:cs="Times New Roman"/>
          <w:b/>
          <w:bCs/>
          <w:i/>
          <w:color w:val="00000A"/>
          <w:kern w:val="2"/>
          <w:sz w:val="24"/>
          <w:szCs w:val="24"/>
          <w:lang w:eastAsia="ar-SA"/>
        </w:rPr>
        <w:t>Дополнительная:</w:t>
      </w:r>
      <w:r w:rsidRPr="009E44FD">
        <w:rPr>
          <w:rFonts w:ascii="Times New Roman" w:eastAsia="Arial Unicode MS" w:hAnsi="Times New Roman" w:cs="Times New Roman"/>
          <w:b/>
          <w:bCs/>
          <w:i/>
          <w:color w:val="00000A"/>
          <w:kern w:val="2"/>
          <w:sz w:val="24"/>
          <w:szCs w:val="24"/>
          <w:lang w:eastAsia="ar-SA"/>
        </w:rPr>
        <w:t xml:space="preserve"> </w:t>
      </w:r>
    </w:p>
    <w:p w:rsidR="00077DCD" w:rsidRPr="00077DCD" w:rsidRDefault="00077DCD" w:rsidP="00645469">
      <w:pPr>
        <w:numPr>
          <w:ilvl w:val="0"/>
          <w:numId w:val="38"/>
        </w:numPr>
        <w:suppressAutoHyphens/>
        <w:autoSpaceDN w:val="0"/>
        <w:spacing w:after="0" w:line="240" w:lineRule="auto"/>
        <w:contextualSpacing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Виленкин</w:t>
      </w:r>
      <w:proofErr w:type="spellEnd"/>
      <w:r w:rsidRPr="00077DCD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 xml:space="preserve"> Н. Я. «За страницами учебника математики»: пособие для учащихся 5-6 классов средней школы / Н. Я. </w:t>
      </w:r>
      <w:proofErr w:type="spellStart"/>
      <w:r w:rsidRPr="00077DCD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Виленкин</w:t>
      </w:r>
      <w:proofErr w:type="spellEnd"/>
      <w:r w:rsidRPr="00077DCD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 xml:space="preserve">, И. Я. </w:t>
      </w:r>
      <w:proofErr w:type="spellStart"/>
      <w:r w:rsidRPr="00077DCD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Депман</w:t>
      </w:r>
      <w:proofErr w:type="spellEnd"/>
      <w:r w:rsidRPr="00077DCD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. – Москва: Мнемозина, 2017.</w:t>
      </w:r>
    </w:p>
    <w:p w:rsidR="00077DCD" w:rsidRPr="00077DCD" w:rsidRDefault="00077DCD" w:rsidP="00645469">
      <w:pPr>
        <w:numPr>
          <w:ilvl w:val="0"/>
          <w:numId w:val="38"/>
        </w:numPr>
        <w:suppressAutoHyphens/>
        <w:autoSpaceDN w:val="0"/>
        <w:spacing w:after="0" w:line="240" w:lineRule="auto"/>
        <w:contextualSpacing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proofErr w:type="spellStart"/>
      <w:r w:rsidRPr="00077DCD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Зак</w:t>
      </w:r>
      <w:proofErr w:type="spellEnd"/>
      <w:r w:rsidRPr="00077DCD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 xml:space="preserve"> А. З. «500 занимательных логических задач для школьников» / А. З. </w:t>
      </w:r>
      <w:proofErr w:type="spellStart"/>
      <w:r w:rsidRPr="00077DCD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Зак</w:t>
      </w:r>
      <w:proofErr w:type="spellEnd"/>
      <w:r w:rsidRPr="00077DCD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 xml:space="preserve">. – Москва: </w:t>
      </w:r>
      <w:proofErr w:type="spellStart"/>
      <w:r w:rsidRPr="00077DCD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Юнвес</w:t>
      </w:r>
      <w:proofErr w:type="spellEnd"/>
      <w:r w:rsidRPr="00077DCD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 xml:space="preserve">, 2002. </w:t>
      </w:r>
    </w:p>
    <w:p w:rsidR="00077DCD" w:rsidRPr="00077DCD" w:rsidRDefault="00077DCD" w:rsidP="00645469">
      <w:pPr>
        <w:numPr>
          <w:ilvl w:val="0"/>
          <w:numId w:val="38"/>
        </w:numPr>
        <w:suppressAutoHyphens/>
        <w:autoSpaceDN w:val="0"/>
        <w:spacing w:after="0" w:line="240" w:lineRule="auto"/>
        <w:contextualSpacing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077DCD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 xml:space="preserve">Захарова О. А. «Практические задачи по математике. 5-6 классы» / О. А. Захарова; [под ред. Р. Г. </w:t>
      </w:r>
      <w:proofErr w:type="spellStart"/>
      <w:r w:rsidRPr="00077DCD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Чураковой</w:t>
      </w:r>
      <w:proofErr w:type="spellEnd"/>
      <w:r w:rsidRPr="00077DCD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]. - Москва: Академкнига/Учебник, 2010.</w:t>
      </w:r>
    </w:p>
    <w:p w:rsidR="00077DCD" w:rsidRPr="00077DCD" w:rsidRDefault="00CF2572" w:rsidP="00645469">
      <w:pPr>
        <w:numPr>
          <w:ilvl w:val="0"/>
          <w:numId w:val="38"/>
        </w:numPr>
        <w:suppressAutoHyphens/>
        <w:autoSpaceDN w:val="0"/>
        <w:spacing w:after="0" w:line="240" w:lineRule="auto"/>
        <w:contextualSpacing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Математика. 5-</w:t>
      </w:r>
      <w:r w:rsidR="00077DCD" w:rsidRPr="00077DCD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 xml:space="preserve">6 классы. «Тесты для промежуточной аттестации»: учебно-методическое пособие / под ред. Ф. Ф. Лысенко, Л. С. Ольховой, С. Ю. </w:t>
      </w:r>
      <w:proofErr w:type="spellStart"/>
      <w:r w:rsidR="00077DCD" w:rsidRPr="00077DCD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Кулабухова</w:t>
      </w:r>
      <w:proofErr w:type="spellEnd"/>
      <w:r w:rsidR="00077DCD" w:rsidRPr="00077DCD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 xml:space="preserve">. - 4- </w:t>
      </w:r>
      <w:proofErr w:type="spellStart"/>
      <w:r w:rsidR="00077DCD" w:rsidRPr="00077DCD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еизд</w:t>
      </w:r>
      <w:proofErr w:type="spellEnd"/>
      <w:r w:rsidR="00077DCD" w:rsidRPr="00077DCD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 xml:space="preserve">., </w:t>
      </w:r>
      <w:proofErr w:type="spellStart"/>
      <w:r w:rsidR="00077DCD" w:rsidRPr="00077DCD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перераб</w:t>
      </w:r>
      <w:proofErr w:type="spellEnd"/>
      <w:r w:rsidR="00077DCD" w:rsidRPr="00077DCD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. – Москва: Легион; Легион-М, 2010.</w:t>
      </w:r>
    </w:p>
    <w:p w:rsidR="00077DCD" w:rsidRPr="00077DCD" w:rsidRDefault="00077DCD" w:rsidP="00645469">
      <w:pPr>
        <w:numPr>
          <w:ilvl w:val="0"/>
          <w:numId w:val="38"/>
        </w:numPr>
        <w:suppressAutoHyphens/>
        <w:autoSpaceDN w:val="0"/>
        <w:spacing w:after="0" w:line="240" w:lineRule="auto"/>
        <w:contextualSpacing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077DCD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Чесноков А. С. Дидактические материал</w:t>
      </w:r>
      <w:r w:rsidR="00645469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ы по математике: для 6 класса: (</w:t>
      </w:r>
      <w:r w:rsidRPr="00077DCD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практикум</w:t>
      </w:r>
      <w:r w:rsidR="00645469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)</w:t>
      </w:r>
      <w:r w:rsidRPr="00077DCD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 xml:space="preserve"> / А. С. Чесноков, К. И. </w:t>
      </w:r>
      <w:proofErr w:type="spellStart"/>
      <w:r w:rsidRPr="00077DCD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Нешков</w:t>
      </w:r>
      <w:proofErr w:type="spellEnd"/>
      <w:r w:rsidRPr="00077DCD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. - 6-е изд. – Мо</w:t>
      </w:r>
      <w:r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сква: Академкнига</w:t>
      </w:r>
      <w:r w:rsidR="00645469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/</w:t>
      </w:r>
      <w:r w:rsidR="00645469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Учебник, 2014</w:t>
      </w:r>
      <w:r w:rsidRPr="00077DCD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 xml:space="preserve">. </w:t>
      </w:r>
    </w:p>
    <w:p w:rsidR="009E44FD" w:rsidRPr="00077DCD" w:rsidRDefault="00077DCD" w:rsidP="00645469">
      <w:pPr>
        <w:numPr>
          <w:ilvl w:val="0"/>
          <w:numId w:val="38"/>
        </w:numPr>
        <w:suppressAutoHyphens/>
        <w:autoSpaceDN w:val="0"/>
        <w:spacing w:after="0" w:line="240" w:lineRule="auto"/>
        <w:contextualSpacing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proofErr w:type="spellStart"/>
      <w:r w:rsidRPr="00077DCD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Шевкин</w:t>
      </w:r>
      <w:proofErr w:type="spellEnd"/>
      <w:r w:rsidRPr="00077DCD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 xml:space="preserve"> А. В. Текст</w:t>
      </w:r>
      <w:r w:rsidR="00645469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овые задачи по математике. 5-6 (</w:t>
      </w:r>
      <w:r w:rsidRPr="00077DCD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классы</w:t>
      </w:r>
      <w:r w:rsidR="00645469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)</w:t>
      </w:r>
      <w:r w:rsidRPr="00077DCD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 xml:space="preserve"> / А. В. </w:t>
      </w:r>
      <w:proofErr w:type="spellStart"/>
      <w:r w:rsidRPr="00077DCD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Шевкин</w:t>
      </w:r>
      <w:proofErr w:type="spellEnd"/>
      <w:r w:rsidRPr="00077DCD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 xml:space="preserve">. – Москва: </w:t>
      </w:r>
      <w:proofErr w:type="spellStart"/>
      <w:r w:rsidRPr="00077DCD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Илекса</w:t>
      </w:r>
      <w:proofErr w:type="spellEnd"/>
      <w:r w:rsidRPr="00077DCD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, 2016.</w:t>
      </w:r>
    </w:p>
    <w:p w:rsidR="00077DCD" w:rsidRPr="00077DCD" w:rsidRDefault="00077DCD" w:rsidP="00077DCD">
      <w:pPr>
        <w:pStyle w:val="a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B16F2" w:rsidRDefault="001B16F2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Техническое обеспечение образовательного процесса</w:t>
      </w:r>
    </w:p>
    <w:p w:rsidR="009E44FD" w:rsidRPr="001A292B" w:rsidRDefault="009E44FD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B16F2" w:rsidRPr="001A292B" w:rsidRDefault="001B16F2" w:rsidP="00AE7C73">
      <w:pPr>
        <w:numPr>
          <w:ilvl w:val="0"/>
          <w:numId w:val="3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Компьютер</w:t>
      </w:r>
    </w:p>
    <w:p w:rsidR="001B16F2" w:rsidRPr="001A292B" w:rsidRDefault="001B16F2" w:rsidP="00AE7C73">
      <w:pPr>
        <w:numPr>
          <w:ilvl w:val="0"/>
          <w:numId w:val="3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Звуковые колонки</w:t>
      </w:r>
    </w:p>
    <w:p w:rsidR="001B16F2" w:rsidRPr="001A292B" w:rsidRDefault="001B16F2" w:rsidP="00AE7C73">
      <w:pPr>
        <w:numPr>
          <w:ilvl w:val="0"/>
          <w:numId w:val="3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Принтер</w:t>
      </w:r>
    </w:p>
    <w:p w:rsidR="001B16F2" w:rsidRPr="001A292B" w:rsidRDefault="001B16F2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B16F2" w:rsidRPr="001A292B" w:rsidRDefault="001B16F2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Наглядное обеспечение образовательного процесса</w:t>
      </w:r>
    </w:p>
    <w:p w:rsidR="001B16F2" w:rsidRPr="001A292B" w:rsidRDefault="001B16F2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B16F2" w:rsidRPr="001A292B" w:rsidRDefault="001B16F2" w:rsidP="00AE7C73">
      <w:pPr>
        <w:numPr>
          <w:ilvl w:val="0"/>
          <w:numId w:val="39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Раздаточный  материал.</w:t>
      </w:r>
    </w:p>
    <w:p w:rsidR="001B16F2" w:rsidRPr="001A292B" w:rsidRDefault="001B16F2" w:rsidP="00AE7C73">
      <w:pPr>
        <w:numPr>
          <w:ilvl w:val="0"/>
          <w:numId w:val="39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Дидактический материал.</w:t>
      </w:r>
    </w:p>
    <w:p w:rsidR="001B16F2" w:rsidRDefault="00AE7C73" w:rsidP="00AE7C73">
      <w:pPr>
        <w:numPr>
          <w:ilvl w:val="0"/>
          <w:numId w:val="39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Циркуль.</w:t>
      </w:r>
    </w:p>
    <w:p w:rsidR="00AE7C73" w:rsidRDefault="00AE7C73" w:rsidP="00AE7C73">
      <w:pPr>
        <w:numPr>
          <w:ilvl w:val="0"/>
          <w:numId w:val="39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Линейка.</w:t>
      </w:r>
    </w:p>
    <w:p w:rsidR="008E5C2F" w:rsidRDefault="008E5C2F" w:rsidP="00AE7C73">
      <w:pPr>
        <w:numPr>
          <w:ilvl w:val="0"/>
          <w:numId w:val="39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Угольник.</w:t>
      </w:r>
    </w:p>
    <w:p w:rsidR="00AE7C73" w:rsidRPr="001A292B" w:rsidRDefault="00AE7C73" w:rsidP="00AE7C73">
      <w:pPr>
        <w:numPr>
          <w:ilvl w:val="0"/>
          <w:numId w:val="39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Транспортир.</w:t>
      </w:r>
    </w:p>
    <w:p w:rsidR="001B16F2" w:rsidRPr="001A292B" w:rsidRDefault="001B16F2" w:rsidP="001A292B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9E44FD" w:rsidRPr="001A292B" w:rsidRDefault="009E44FD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u w:val="single"/>
          <w:lang w:eastAsia="ar-SA"/>
        </w:rPr>
      </w:pPr>
    </w:p>
    <w:p w:rsidR="001B16F2" w:rsidRPr="001A292B" w:rsidRDefault="001B16F2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sectPr w:rsidR="001B16F2" w:rsidRPr="001A292B" w:rsidSect="001A292B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A8D" w:rsidRDefault="00686A8D" w:rsidP="00E73C34">
      <w:pPr>
        <w:spacing w:after="0" w:line="240" w:lineRule="auto"/>
      </w:pPr>
      <w:r>
        <w:separator/>
      </w:r>
    </w:p>
  </w:endnote>
  <w:endnote w:type="continuationSeparator" w:id="0">
    <w:p w:rsidR="00686A8D" w:rsidRDefault="00686A8D" w:rsidP="00E7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A8D" w:rsidRDefault="00686A8D" w:rsidP="00E73C34">
      <w:pPr>
        <w:spacing w:after="0" w:line="240" w:lineRule="auto"/>
      </w:pPr>
      <w:r>
        <w:separator/>
      </w:r>
    </w:p>
  </w:footnote>
  <w:footnote w:type="continuationSeparator" w:id="0">
    <w:p w:rsidR="00686A8D" w:rsidRDefault="00686A8D" w:rsidP="00E73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6C8" w:rsidRDefault="001276C8" w:rsidP="00E73C34">
    <w:pPr>
      <w:tabs>
        <w:tab w:val="center" w:pos="4677"/>
        <w:tab w:val="right" w:pos="9355"/>
      </w:tabs>
      <w:autoSpaceDN w:val="0"/>
      <w:spacing w:after="0" w:line="240" w:lineRule="auto"/>
      <w:rPr>
        <w:rFonts w:ascii="Times New Roman" w:eastAsia="Calibri" w:hAnsi="Times New Roman" w:cs="Times New Roman"/>
        <w:b/>
        <w:sz w:val="20"/>
        <w:szCs w:val="20"/>
      </w:rPr>
    </w:pPr>
    <w:proofErr w:type="gramStart"/>
    <w:r>
      <w:rPr>
        <w:rFonts w:ascii="Times New Roman" w:eastAsia="Calibri" w:hAnsi="Times New Roman" w:cs="Times New Roman"/>
        <w:b/>
        <w:sz w:val="20"/>
        <w:szCs w:val="20"/>
      </w:rPr>
      <w:t>Приложение к АООП О</w:t>
    </w:r>
    <w:r w:rsidRPr="00E73C34">
      <w:rPr>
        <w:rFonts w:ascii="Times New Roman" w:eastAsia="Calibri" w:hAnsi="Times New Roman" w:cs="Times New Roman"/>
        <w:b/>
        <w:sz w:val="20"/>
        <w:szCs w:val="20"/>
      </w:rPr>
      <w:t xml:space="preserve">ОО для обучающихся </w:t>
    </w:r>
    <w:r>
      <w:rPr>
        <w:rFonts w:ascii="Times New Roman" w:eastAsia="Calibri" w:hAnsi="Times New Roman" w:cs="Times New Roman"/>
        <w:b/>
        <w:sz w:val="20"/>
        <w:szCs w:val="20"/>
      </w:rPr>
      <w:t>с задержкой психического развития</w:t>
    </w:r>
    <w:r w:rsidRPr="00E73C34">
      <w:rPr>
        <w:rFonts w:ascii="Times New Roman" w:eastAsia="Calibri" w:hAnsi="Times New Roman" w:cs="Times New Roman"/>
        <w:b/>
        <w:sz w:val="20"/>
        <w:szCs w:val="20"/>
      </w:rPr>
      <w:t>,</w:t>
    </w:r>
    <w:proofErr w:type="gramEnd"/>
  </w:p>
  <w:p w:rsidR="001276C8" w:rsidRPr="00E73C34" w:rsidRDefault="001276C8" w:rsidP="00E73C34">
    <w:pPr>
      <w:tabs>
        <w:tab w:val="center" w:pos="4677"/>
        <w:tab w:val="right" w:pos="9355"/>
      </w:tabs>
      <w:autoSpaceDN w:val="0"/>
      <w:spacing w:after="0" w:line="240" w:lineRule="auto"/>
      <w:rPr>
        <w:rFonts w:ascii="Times New Roman" w:eastAsia="Calibri" w:hAnsi="Times New Roman" w:cs="Times New Roman"/>
        <w:b/>
        <w:sz w:val="20"/>
        <w:szCs w:val="20"/>
      </w:rPr>
    </w:pPr>
    <w:proofErr w:type="gramStart"/>
    <w:r w:rsidRPr="00E73C34">
      <w:rPr>
        <w:rFonts w:ascii="Times New Roman" w:eastAsia="Calibri" w:hAnsi="Times New Roman" w:cs="Times New Roman"/>
        <w:b/>
        <w:sz w:val="20"/>
        <w:szCs w:val="20"/>
      </w:rPr>
      <w:t>утверждённая</w:t>
    </w:r>
    <w:proofErr w:type="gramEnd"/>
    <w:r w:rsidRPr="00E73C34">
      <w:rPr>
        <w:rFonts w:ascii="Times New Roman" w:eastAsia="Calibri" w:hAnsi="Times New Roman" w:cs="Times New Roman"/>
        <w:b/>
        <w:sz w:val="20"/>
        <w:szCs w:val="20"/>
      </w:rPr>
      <w:t xml:space="preserve"> приказом № 33-31/01-09 от 30.08.2022 г.</w:t>
    </w:r>
  </w:p>
  <w:p w:rsidR="001276C8" w:rsidRDefault="001276C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3E0A"/>
    <w:multiLevelType w:val="multilevel"/>
    <w:tmpl w:val="8968E3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43AFD"/>
    <w:multiLevelType w:val="hybridMultilevel"/>
    <w:tmpl w:val="61D47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11DCD"/>
    <w:multiLevelType w:val="hybridMultilevel"/>
    <w:tmpl w:val="0B46F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42F66"/>
    <w:multiLevelType w:val="hybridMultilevel"/>
    <w:tmpl w:val="0C78B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87FC1"/>
    <w:multiLevelType w:val="hybridMultilevel"/>
    <w:tmpl w:val="B4CC98BA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71694"/>
    <w:multiLevelType w:val="hybridMultilevel"/>
    <w:tmpl w:val="D7B03CEE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B25BD"/>
    <w:multiLevelType w:val="hybridMultilevel"/>
    <w:tmpl w:val="E5C084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07053B"/>
    <w:multiLevelType w:val="hybridMultilevel"/>
    <w:tmpl w:val="B358B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F494E"/>
    <w:multiLevelType w:val="hybridMultilevel"/>
    <w:tmpl w:val="D032C296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829E5"/>
    <w:multiLevelType w:val="hybridMultilevel"/>
    <w:tmpl w:val="B91886A8"/>
    <w:lvl w:ilvl="0" w:tplc="7A987D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F966DD5"/>
    <w:multiLevelType w:val="hybridMultilevel"/>
    <w:tmpl w:val="8482F1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F6F7C"/>
    <w:multiLevelType w:val="hybridMultilevel"/>
    <w:tmpl w:val="8968E3B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0E3554"/>
    <w:multiLevelType w:val="hybridMultilevel"/>
    <w:tmpl w:val="44F6F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74F6F"/>
    <w:multiLevelType w:val="hybridMultilevel"/>
    <w:tmpl w:val="24D8D8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B40F7F"/>
    <w:multiLevelType w:val="multilevel"/>
    <w:tmpl w:val="61F089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B5F1898"/>
    <w:multiLevelType w:val="hybridMultilevel"/>
    <w:tmpl w:val="4F946DD0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A1032"/>
    <w:multiLevelType w:val="hybridMultilevel"/>
    <w:tmpl w:val="EC564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01003"/>
    <w:multiLevelType w:val="hybridMultilevel"/>
    <w:tmpl w:val="D47E72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7C7082"/>
    <w:multiLevelType w:val="hybridMultilevel"/>
    <w:tmpl w:val="E6641C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09735B"/>
    <w:multiLevelType w:val="hybridMultilevel"/>
    <w:tmpl w:val="8C1EE496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436B1F4C"/>
    <w:multiLevelType w:val="hybridMultilevel"/>
    <w:tmpl w:val="C2A4C7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F12A6F"/>
    <w:multiLevelType w:val="hybridMultilevel"/>
    <w:tmpl w:val="8800F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747"/>
        </w:tabs>
        <w:ind w:left="74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48C57699"/>
    <w:multiLevelType w:val="hybridMultilevel"/>
    <w:tmpl w:val="EF9483D4"/>
    <w:lvl w:ilvl="0" w:tplc="CCD25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C3C0B"/>
    <w:multiLevelType w:val="hybridMultilevel"/>
    <w:tmpl w:val="7514E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F2B38"/>
    <w:multiLevelType w:val="hybridMultilevel"/>
    <w:tmpl w:val="9C202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170863"/>
    <w:multiLevelType w:val="hybridMultilevel"/>
    <w:tmpl w:val="E44E2C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B1625E"/>
    <w:multiLevelType w:val="multilevel"/>
    <w:tmpl w:val="DB18D30E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8">
    <w:nsid w:val="568B5F3F"/>
    <w:multiLevelType w:val="hybridMultilevel"/>
    <w:tmpl w:val="96EC4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12031F"/>
    <w:multiLevelType w:val="multilevel"/>
    <w:tmpl w:val="D8C479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6039371F"/>
    <w:multiLevelType w:val="hybridMultilevel"/>
    <w:tmpl w:val="8800F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C1234"/>
    <w:multiLevelType w:val="hybridMultilevel"/>
    <w:tmpl w:val="0BBED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3">
    <w:nsid w:val="721E3554"/>
    <w:multiLevelType w:val="hybridMultilevel"/>
    <w:tmpl w:val="0CD84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9412D0"/>
    <w:multiLevelType w:val="hybridMultilevel"/>
    <w:tmpl w:val="B944E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E2589"/>
    <w:multiLevelType w:val="hybridMultilevel"/>
    <w:tmpl w:val="422AA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D4BBB"/>
    <w:multiLevelType w:val="hybridMultilevel"/>
    <w:tmpl w:val="8800F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29"/>
  </w:num>
  <w:num w:numId="4">
    <w:abstractNumId w:val="14"/>
  </w:num>
  <w:num w:numId="5">
    <w:abstractNumId w:val="5"/>
  </w:num>
  <w:num w:numId="6">
    <w:abstractNumId w:val="8"/>
  </w:num>
  <w:num w:numId="7">
    <w:abstractNumId w:val="15"/>
  </w:num>
  <w:num w:numId="8">
    <w:abstractNumId w:val="4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0"/>
  </w:num>
  <w:num w:numId="15">
    <w:abstractNumId w:val="27"/>
  </w:num>
  <w:num w:numId="16">
    <w:abstractNumId w:val="23"/>
  </w:num>
  <w:num w:numId="17">
    <w:abstractNumId w:val="17"/>
  </w:num>
  <w:num w:numId="18">
    <w:abstractNumId w:val="6"/>
  </w:num>
  <w:num w:numId="19">
    <w:abstractNumId w:val="24"/>
  </w:num>
  <w:num w:numId="20">
    <w:abstractNumId w:val="35"/>
  </w:num>
  <w:num w:numId="21">
    <w:abstractNumId w:val="3"/>
  </w:num>
  <w:num w:numId="22">
    <w:abstractNumId w:val="13"/>
  </w:num>
  <w:num w:numId="23">
    <w:abstractNumId w:val="26"/>
  </w:num>
  <w:num w:numId="24">
    <w:abstractNumId w:val="20"/>
  </w:num>
  <w:num w:numId="25">
    <w:abstractNumId w:val="13"/>
  </w:num>
  <w:num w:numId="26">
    <w:abstractNumId w:val="9"/>
  </w:num>
  <w:num w:numId="27">
    <w:abstractNumId w:val="21"/>
  </w:num>
  <w:num w:numId="28">
    <w:abstractNumId w:val="22"/>
  </w:num>
  <w:num w:numId="29">
    <w:abstractNumId w:val="32"/>
  </w:num>
  <w:num w:numId="30">
    <w:abstractNumId w:val="11"/>
  </w:num>
  <w:num w:numId="31">
    <w:abstractNumId w:val="0"/>
  </w:num>
  <w:num w:numId="32">
    <w:abstractNumId w:val="18"/>
  </w:num>
  <w:num w:numId="33">
    <w:abstractNumId w:val="1"/>
  </w:num>
  <w:num w:numId="34">
    <w:abstractNumId w:val="25"/>
  </w:num>
  <w:num w:numId="35">
    <w:abstractNumId w:val="2"/>
  </w:num>
  <w:num w:numId="36">
    <w:abstractNumId w:val="36"/>
  </w:num>
  <w:num w:numId="37">
    <w:abstractNumId w:val="30"/>
  </w:num>
  <w:num w:numId="38">
    <w:abstractNumId w:val="12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A0"/>
    <w:rsid w:val="00005CD8"/>
    <w:rsid w:val="000103C0"/>
    <w:rsid w:val="00021117"/>
    <w:rsid w:val="000308E8"/>
    <w:rsid w:val="000400D4"/>
    <w:rsid w:val="00066196"/>
    <w:rsid w:val="00077DCD"/>
    <w:rsid w:val="001276C8"/>
    <w:rsid w:val="00160378"/>
    <w:rsid w:val="0016129D"/>
    <w:rsid w:val="00162702"/>
    <w:rsid w:val="0018705E"/>
    <w:rsid w:val="001A292B"/>
    <w:rsid w:val="001B16F2"/>
    <w:rsid w:val="001F2DF5"/>
    <w:rsid w:val="00205B3F"/>
    <w:rsid w:val="00222D48"/>
    <w:rsid w:val="002625A1"/>
    <w:rsid w:val="002D2BBC"/>
    <w:rsid w:val="002E476E"/>
    <w:rsid w:val="00303AE6"/>
    <w:rsid w:val="003049FA"/>
    <w:rsid w:val="003B0272"/>
    <w:rsid w:val="003B5948"/>
    <w:rsid w:val="003B7CD2"/>
    <w:rsid w:val="00401AAE"/>
    <w:rsid w:val="00443828"/>
    <w:rsid w:val="00444C06"/>
    <w:rsid w:val="00461AE4"/>
    <w:rsid w:val="004924B0"/>
    <w:rsid w:val="004B286E"/>
    <w:rsid w:val="004D5C8F"/>
    <w:rsid w:val="004E166C"/>
    <w:rsid w:val="004F0862"/>
    <w:rsid w:val="005375E4"/>
    <w:rsid w:val="005C0A40"/>
    <w:rsid w:val="005C2BEB"/>
    <w:rsid w:val="005C7121"/>
    <w:rsid w:val="005D762E"/>
    <w:rsid w:val="006216B0"/>
    <w:rsid w:val="00645469"/>
    <w:rsid w:val="00645F7B"/>
    <w:rsid w:val="00665557"/>
    <w:rsid w:val="00686A8D"/>
    <w:rsid w:val="006B367F"/>
    <w:rsid w:val="006E7897"/>
    <w:rsid w:val="007C4681"/>
    <w:rsid w:val="007E4220"/>
    <w:rsid w:val="008027A4"/>
    <w:rsid w:val="0085442A"/>
    <w:rsid w:val="008C6B4B"/>
    <w:rsid w:val="008E5C2F"/>
    <w:rsid w:val="009274E0"/>
    <w:rsid w:val="009B1114"/>
    <w:rsid w:val="009E44FD"/>
    <w:rsid w:val="00A02551"/>
    <w:rsid w:val="00A10585"/>
    <w:rsid w:val="00A7282C"/>
    <w:rsid w:val="00AD32F6"/>
    <w:rsid w:val="00AD56DC"/>
    <w:rsid w:val="00AE7C73"/>
    <w:rsid w:val="00B773A3"/>
    <w:rsid w:val="00B81893"/>
    <w:rsid w:val="00BA4B75"/>
    <w:rsid w:val="00BE21CC"/>
    <w:rsid w:val="00C57E67"/>
    <w:rsid w:val="00C93D17"/>
    <w:rsid w:val="00CA5F9E"/>
    <w:rsid w:val="00CA62F7"/>
    <w:rsid w:val="00CF2572"/>
    <w:rsid w:val="00D225A0"/>
    <w:rsid w:val="00D3458A"/>
    <w:rsid w:val="00D43B1C"/>
    <w:rsid w:val="00D729A2"/>
    <w:rsid w:val="00D82B45"/>
    <w:rsid w:val="00DB3FD1"/>
    <w:rsid w:val="00DD31C8"/>
    <w:rsid w:val="00E00471"/>
    <w:rsid w:val="00E1512C"/>
    <w:rsid w:val="00E22BA1"/>
    <w:rsid w:val="00E6063C"/>
    <w:rsid w:val="00E73C34"/>
    <w:rsid w:val="00E81B21"/>
    <w:rsid w:val="00EA46AA"/>
    <w:rsid w:val="00EF4367"/>
    <w:rsid w:val="00F002D1"/>
    <w:rsid w:val="00F24AAE"/>
    <w:rsid w:val="00F34D64"/>
    <w:rsid w:val="00F6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73"/>
  </w:style>
  <w:style w:type="paragraph" w:styleId="1">
    <w:name w:val="heading 1"/>
    <w:basedOn w:val="a"/>
    <w:next w:val="a"/>
    <w:link w:val="10"/>
    <w:uiPriority w:val="9"/>
    <w:qFormat/>
    <w:rsid w:val="001B16F2"/>
    <w:pPr>
      <w:keepNext/>
      <w:keepLines/>
      <w:spacing w:before="240" w:after="0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6F2"/>
    <w:pPr>
      <w:keepNext/>
      <w:keepLines/>
      <w:spacing w:before="40" w:after="0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6F2"/>
    <w:pPr>
      <w:keepNext/>
      <w:keepLines/>
      <w:spacing w:before="40" w:after="0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16F2"/>
    <w:pPr>
      <w:keepNext/>
      <w:keepLines/>
      <w:spacing w:before="40" w:after="0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16F2"/>
    <w:pPr>
      <w:keepNext/>
      <w:keepLines/>
      <w:spacing w:before="40" w:after="0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1B16F2"/>
    <w:pPr>
      <w:keepNext/>
      <w:keepLines/>
      <w:spacing w:before="40" w:after="0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1B16F2"/>
    <w:pPr>
      <w:keepNext/>
      <w:keepLines/>
      <w:spacing w:before="40" w:after="0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7"/>
    </w:pPr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8"/>
    </w:pPr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1B16F2"/>
    <w:pPr>
      <w:pBdr>
        <w:bottom w:val="thinThickSmallGap" w:sz="12" w:space="1" w:color="943634"/>
      </w:pBdr>
      <w:suppressAutoHyphens/>
      <w:autoSpaceDN w:val="0"/>
      <w:spacing w:before="400" w:after="200" w:line="276" w:lineRule="auto"/>
      <w:jc w:val="center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B16F2"/>
    <w:pPr>
      <w:pBdr>
        <w:bottom w:val="single" w:sz="4" w:space="1" w:color="622423"/>
      </w:pBdr>
      <w:suppressAutoHyphens/>
      <w:autoSpaceDN w:val="0"/>
      <w:spacing w:before="400" w:after="200" w:line="276" w:lineRule="auto"/>
      <w:jc w:val="center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B16F2"/>
    <w:pPr>
      <w:pBdr>
        <w:top w:val="dotted" w:sz="4" w:space="1" w:color="622423"/>
        <w:bottom w:val="dotted" w:sz="4" w:space="1" w:color="622423"/>
      </w:pBdr>
      <w:suppressAutoHyphens/>
      <w:autoSpaceDN w:val="0"/>
      <w:spacing w:before="300" w:after="200" w:line="276" w:lineRule="auto"/>
      <w:jc w:val="center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B16F2"/>
    <w:pPr>
      <w:pBdr>
        <w:bottom w:val="dotted" w:sz="4" w:space="1" w:color="943634"/>
      </w:pBdr>
      <w:suppressAutoHyphens/>
      <w:autoSpaceDN w:val="0"/>
      <w:spacing w:after="120" w:line="276" w:lineRule="auto"/>
      <w:jc w:val="center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B16F2"/>
    <w:pPr>
      <w:suppressAutoHyphens/>
      <w:autoSpaceDN w:val="0"/>
      <w:spacing w:before="320" w:after="120" w:line="276" w:lineRule="auto"/>
      <w:jc w:val="center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1B16F2"/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1B16F2"/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B16F2"/>
  </w:style>
  <w:style w:type="character" w:customStyle="1" w:styleId="10">
    <w:name w:val="Заголовок 1 Знак"/>
    <w:basedOn w:val="a0"/>
    <w:link w:val="1"/>
    <w:uiPriority w:val="9"/>
    <w:rsid w:val="001B16F2"/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B16F2"/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B16F2"/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B16F2"/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1B16F2"/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styleId="a3">
    <w:name w:val="Hyperlink"/>
    <w:basedOn w:val="a0"/>
    <w:semiHidden/>
    <w:unhideWhenUsed/>
    <w:rsid w:val="001B16F2"/>
    <w:rPr>
      <w:rFonts w:ascii="Times New Roman" w:hAnsi="Times New Roman" w:cs="Times New Roman" w:hint="default"/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1B16F2"/>
    <w:rPr>
      <w:color w:val="800080"/>
      <w:u w:val="single"/>
    </w:rPr>
  </w:style>
  <w:style w:type="character" w:styleId="a4">
    <w:name w:val="Emphasis"/>
    <w:uiPriority w:val="20"/>
    <w:qFormat/>
    <w:rsid w:val="001B16F2"/>
    <w:rPr>
      <w:i w:val="0"/>
      <w:iCs w:val="0"/>
      <w:caps/>
      <w:spacing w:val="5"/>
      <w:sz w:val="20"/>
      <w:szCs w:val="20"/>
    </w:rPr>
  </w:style>
  <w:style w:type="character" w:customStyle="1" w:styleId="14">
    <w:name w:val="Строгий1"/>
    <w:uiPriority w:val="22"/>
    <w:qFormat/>
    <w:rsid w:val="001B16F2"/>
    <w:rPr>
      <w:b/>
      <w:bCs/>
      <w:color w:val="943634"/>
      <w:spacing w:val="5"/>
    </w:rPr>
  </w:style>
  <w:style w:type="paragraph" w:styleId="a5">
    <w:name w:val="Normal (Web)"/>
    <w:basedOn w:val="a"/>
    <w:uiPriority w:val="99"/>
    <w:semiHidden/>
    <w:unhideWhenUsed/>
    <w:rsid w:val="001B16F2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1B16F2"/>
    <w:pPr>
      <w:autoSpaceDN w:val="0"/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B16F2"/>
    <w:rPr>
      <w:rFonts w:ascii="Thames" w:eastAsia="Times New Roman" w:hAnsi="Thames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B16F2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1B16F2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caps/>
      <w:color w:val="00000A"/>
      <w:spacing w:val="10"/>
      <w:kern w:val="2"/>
      <w:sz w:val="18"/>
      <w:szCs w:val="18"/>
      <w:lang w:eastAsia="ar-SA"/>
    </w:rPr>
  </w:style>
  <w:style w:type="paragraph" w:customStyle="1" w:styleId="15">
    <w:name w:val="Название1"/>
    <w:basedOn w:val="a"/>
    <w:next w:val="a"/>
    <w:uiPriority w:val="10"/>
    <w:qFormat/>
    <w:rsid w:val="001B16F2"/>
    <w:pPr>
      <w:pBdr>
        <w:top w:val="dotted" w:sz="2" w:space="1" w:color="632423"/>
        <w:bottom w:val="dotted" w:sz="2" w:space="6" w:color="632423"/>
      </w:pBdr>
      <w:suppressAutoHyphens/>
      <w:autoSpaceDN w:val="0"/>
      <w:spacing w:before="500" w:after="300" w:line="240" w:lineRule="auto"/>
      <w:jc w:val="center"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ad">
    <w:name w:val="Название Знак"/>
    <w:basedOn w:val="a0"/>
    <w:link w:val="ae"/>
    <w:uiPriority w:val="10"/>
    <w:rsid w:val="001B16F2"/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paragraph" w:styleId="af">
    <w:name w:val="Body Text"/>
    <w:basedOn w:val="a"/>
    <w:link w:val="af0"/>
    <w:unhideWhenUsed/>
    <w:rsid w:val="001B16F2"/>
    <w:pPr>
      <w:suppressAutoHyphens/>
      <w:autoSpaceDN w:val="0"/>
      <w:spacing w:after="120" w:line="276" w:lineRule="auto"/>
    </w:pPr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semiHidden/>
    <w:rsid w:val="001B16F2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1B16F2"/>
    <w:pPr>
      <w:suppressAutoHyphens/>
      <w:autoSpaceDN w:val="0"/>
      <w:spacing w:after="560" w:line="240" w:lineRule="auto"/>
      <w:jc w:val="center"/>
    </w:pPr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character" w:customStyle="1" w:styleId="af2">
    <w:name w:val="Подзаголовок Знак"/>
    <w:basedOn w:val="a0"/>
    <w:link w:val="af1"/>
    <w:uiPriority w:val="11"/>
    <w:rsid w:val="001B16F2"/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1B16F2"/>
    <w:pPr>
      <w:suppressAutoHyphens/>
      <w:autoSpaceDN w:val="0"/>
      <w:spacing w:after="0" w:line="240" w:lineRule="auto"/>
    </w:pPr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16F2"/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5">
    <w:name w:val="Без интервала Знак"/>
    <w:basedOn w:val="a0"/>
    <w:link w:val="af6"/>
    <w:uiPriority w:val="1"/>
    <w:locked/>
    <w:rsid w:val="001B16F2"/>
    <w:rPr>
      <w:rFonts w:ascii="Calibri" w:eastAsia="Arial Unicode MS" w:hAnsi="Calibri" w:cs="Calibri"/>
      <w:color w:val="00000A"/>
      <w:kern w:val="2"/>
      <w:lang w:eastAsia="ar-SA"/>
    </w:rPr>
  </w:style>
  <w:style w:type="paragraph" w:styleId="af6">
    <w:name w:val="No Spacing"/>
    <w:basedOn w:val="a"/>
    <w:link w:val="af5"/>
    <w:uiPriority w:val="1"/>
    <w:qFormat/>
    <w:rsid w:val="001B16F2"/>
    <w:pPr>
      <w:suppressAutoHyphens/>
      <w:autoSpaceDN w:val="0"/>
      <w:spacing w:after="0" w:line="240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af7">
    <w:name w:val="List Paragraph"/>
    <w:basedOn w:val="a"/>
    <w:uiPriority w:val="34"/>
    <w:qFormat/>
    <w:rsid w:val="001B16F2"/>
    <w:pPr>
      <w:suppressAutoHyphens/>
      <w:autoSpaceDN w:val="0"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22">
    <w:name w:val="Quote"/>
    <w:basedOn w:val="a"/>
    <w:next w:val="a"/>
    <w:link w:val="23"/>
    <w:uiPriority w:val="29"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i/>
      <w:iCs/>
      <w:color w:val="00000A"/>
      <w:kern w:val="2"/>
      <w:lang w:eastAsia="ar-SA"/>
    </w:rPr>
  </w:style>
  <w:style w:type="character" w:customStyle="1" w:styleId="23">
    <w:name w:val="Цитата 2 Знак"/>
    <w:basedOn w:val="a0"/>
    <w:link w:val="22"/>
    <w:uiPriority w:val="29"/>
    <w:rsid w:val="001B16F2"/>
    <w:rPr>
      <w:rFonts w:ascii="Calibri" w:eastAsia="Arial Unicode MS" w:hAnsi="Calibri" w:cs="Calibri"/>
      <w:i/>
      <w:iCs/>
      <w:color w:val="00000A"/>
      <w:kern w:val="2"/>
      <w:lang w:eastAsia="ar-SA"/>
    </w:rPr>
  </w:style>
  <w:style w:type="paragraph" w:customStyle="1" w:styleId="16">
    <w:name w:val="Выделенная цитата1"/>
    <w:basedOn w:val="a"/>
    <w:next w:val="a"/>
    <w:uiPriority w:val="30"/>
    <w:qFormat/>
    <w:rsid w:val="001B16F2"/>
    <w:pPr>
      <w:pBdr>
        <w:top w:val="dotted" w:sz="2" w:space="10" w:color="632423"/>
        <w:bottom w:val="dotted" w:sz="2" w:space="4" w:color="632423"/>
      </w:pBdr>
      <w:suppressAutoHyphens/>
      <w:autoSpaceDN w:val="0"/>
      <w:spacing w:before="160" w:after="200" w:line="300" w:lineRule="auto"/>
      <w:ind w:left="1440" w:right="1440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af8">
    <w:name w:val="Выделенная цитата Знак"/>
    <w:basedOn w:val="a0"/>
    <w:link w:val="af9"/>
    <w:uiPriority w:val="30"/>
    <w:rsid w:val="001B16F2"/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paragraph" w:customStyle="1" w:styleId="17">
    <w:name w:val="Заголовок оглавления1"/>
    <w:basedOn w:val="1"/>
    <w:next w:val="a"/>
    <w:uiPriority w:val="39"/>
    <w:semiHidden/>
    <w:unhideWhenUsed/>
    <w:qFormat/>
    <w:rsid w:val="001B16F2"/>
  </w:style>
  <w:style w:type="paragraph" w:customStyle="1" w:styleId="afa">
    <w:name w:val="Содержимое таблицы"/>
    <w:basedOn w:val="a"/>
    <w:uiPriority w:val="99"/>
    <w:rsid w:val="001B16F2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0"/>
      <w:szCs w:val="20"/>
      <w:lang w:val="de-DE" w:eastAsia="ar-SA"/>
    </w:rPr>
  </w:style>
  <w:style w:type="paragraph" w:customStyle="1" w:styleId="14TexstOSNOVA1012">
    <w:name w:val="14TexstOSNOVA_10/12"/>
    <w:basedOn w:val="a"/>
    <w:rsid w:val="001B16F2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09PodZAG">
    <w:name w:val="09PodZAG_п/ж"/>
    <w:basedOn w:val="a"/>
    <w:uiPriority w:val="99"/>
    <w:rsid w:val="001B16F2"/>
    <w:pPr>
      <w:autoSpaceDE w:val="0"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  <w:kern w:val="2"/>
      <w:lang w:eastAsia="ar-SA"/>
    </w:rPr>
  </w:style>
  <w:style w:type="paragraph" w:customStyle="1" w:styleId="p4">
    <w:name w:val="p4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16">
    <w:name w:val="p16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15">
    <w:name w:val="p15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3">
    <w:name w:val="p23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2">
    <w:name w:val="p22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8">
    <w:name w:val="p28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Standard">
    <w:name w:val="Standard"/>
    <w:rsid w:val="001B16F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Style25">
    <w:name w:val="Style2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  <w:ind w:firstLine="163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B16F2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">
    <w:name w:val="c6"/>
    <w:basedOn w:val="a"/>
    <w:uiPriority w:val="99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B16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4">
    <w:name w:val="Основной текст (2)_"/>
    <w:basedOn w:val="a0"/>
    <w:link w:val="25"/>
    <w:locked/>
    <w:rsid w:val="001B16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B16F2"/>
    <w:pPr>
      <w:widowControl w:val="0"/>
      <w:shd w:val="clear" w:color="auto" w:fill="FFFFFF"/>
      <w:autoSpaceDN w:val="0"/>
      <w:spacing w:after="2880" w:line="322" w:lineRule="exact"/>
      <w:ind w:hanging="120"/>
    </w:pPr>
    <w:rPr>
      <w:rFonts w:ascii="Times New Roman" w:eastAsia="Times New Roman" w:hAnsi="Times New Roman" w:cs="Times New Roman"/>
      <w:sz w:val="28"/>
      <w:szCs w:val="28"/>
    </w:rPr>
  </w:style>
  <w:style w:type="character" w:styleId="afb">
    <w:name w:val="footnote reference"/>
    <w:semiHidden/>
    <w:unhideWhenUsed/>
    <w:rsid w:val="001B16F2"/>
    <w:rPr>
      <w:rFonts w:ascii="Times New Roman" w:hAnsi="Times New Roman" w:cs="Times New Roman" w:hint="default"/>
      <w:sz w:val="20"/>
      <w:vertAlign w:val="superscript"/>
    </w:rPr>
  </w:style>
  <w:style w:type="character" w:styleId="afc">
    <w:name w:val="Subtle Emphasis"/>
    <w:uiPriority w:val="19"/>
    <w:qFormat/>
    <w:rsid w:val="001B16F2"/>
    <w:rPr>
      <w:i/>
      <w:iCs/>
    </w:rPr>
  </w:style>
  <w:style w:type="character" w:styleId="afd">
    <w:name w:val="Intense Emphasis"/>
    <w:uiPriority w:val="21"/>
    <w:qFormat/>
    <w:rsid w:val="001B16F2"/>
    <w:rPr>
      <w:i/>
      <w:iCs/>
      <w:caps/>
      <w:spacing w:val="10"/>
      <w:sz w:val="20"/>
      <w:szCs w:val="20"/>
    </w:rPr>
  </w:style>
  <w:style w:type="character" w:customStyle="1" w:styleId="18">
    <w:name w:val="Слабая ссылка1"/>
    <w:basedOn w:val="a0"/>
    <w:uiPriority w:val="31"/>
    <w:qFormat/>
    <w:rsid w:val="001B16F2"/>
    <w:rPr>
      <w:rFonts w:ascii="Calibri" w:eastAsia="Times New Roman" w:hAnsi="Calibri" w:cs="Times New Roman" w:hint="default"/>
      <w:i/>
      <w:iCs/>
      <w:color w:val="622423"/>
    </w:rPr>
  </w:style>
  <w:style w:type="character" w:customStyle="1" w:styleId="19">
    <w:name w:val="Сильная ссылка1"/>
    <w:uiPriority w:val="32"/>
    <w:qFormat/>
    <w:rsid w:val="001B16F2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customStyle="1" w:styleId="1a">
    <w:name w:val="Название книги1"/>
    <w:uiPriority w:val="33"/>
    <w:qFormat/>
    <w:rsid w:val="001B16F2"/>
    <w:rPr>
      <w:caps/>
      <w:color w:val="622423"/>
      <w:spacing w:val="5"/>
      <w:u w:color="622423"/>
    </w:rPr>
  </w:style>
  <w:style w:type="character" w:customStyle="1" w:styleId="afe">
    <w:name w:val="Символ сноски"/>
    <w:rsid w:val="001B16F2"/>
    <w:rPr>
      <w:vertAlign w:val="superscript"/>
    </w:rPr>
  </w:style>
  <w:style w:type="character" w:customStyle="1" w:styleId="1b">
    <w:name w:val="Знак сноски1"/>
    <w:rsid w:val="001B16F2"/>
    <w:rPr>
      <w:vertAlign w:val="superscript"/>
    </w:rPr>
  </w:style>
  <w:style w:type="character" w:customStyle="1" w:styleId="s1">
    <w:name w:val="s1"/>
    <w:rsid w:val="001B16F2"/>
  </w:style>
  <w:style w:type="character" w:customStyle="1" w:styleId="s13">
    <w:name w:val="s13"/>
    <w:rsid w:val="001B16F2"/>
  </w:style>
  <w:style w:type="character" w:customStyle="1" w:styleId="s12">
    <w:name w:val="s12"/>
    <w:rsid w:val="001B16F2"/>
  </w:style>
  <w:style w:type="character" w:customStyle="1" w:styleId="FontStyle18">
    <w:name w:val="Font Style18"/>
    <w:basedOn w:val="a0"/>
    <w:uiPriority w:val="99"/>
    <w:rsid w:val="001B16F2"/>
    <w:rPr>
      <w:rFonts w:ascii="Franklin Gothic Book" w:hAnsi="Franklin Gothic Book" w:cs="Franklin Gothic Book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1B16F2"/>
    <w:rPr>
      <w:rFonts w:ascii="Arial" w:hAnsi="Arial" w:cs="Arial" w:hint="default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1B16F2"/>
    <w:rPr>
      <w:rFonts w:ascii="Arial" w:hAnsi="Arial" w:cs="Arial" w:hint="default"/>
      <w:sz w:val="28"/>
      <w:szCs w:val="28"/>
    </w:rPr>
  </w:style>
  <w:style w:type="character" w:customStyle="1" w:styleId="FontStyle13">
    <w:name w:val="Font Style13"/>
    <w:basedOn w:val="a0"/>
    <w:uiPriority w:val="99"/>
    <w:rsid w:val="001B16F2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1B16F2"/>
    <w:rPr>
      <w:rFonts w:ascii="Franklin Gothic Demi" w:hAnsi="Franklin Gothic Demi" w:cs="Franklin Gothic Demi" w:hint="default"/>
      <w:b/>
      <w:bCs/>
      <w:spacing w:val="40"/>
      <w:sz w:val="36"/>
      <w:szCs w:val="36"/>
    </w:rPr>
  </w:style>
  <w:style w:type="character" w:customStyle="1" w:styleId="FontStyle15">
    <w:name w:val="Font Style15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B16F2"/>
    <w:rPr>
      <w:rFonts w:ascii="Times New Roman" w:hAnsi="Times New Roman" w:cs="Times New Roman" w:hint="default"/>
      <w:b/>
      <w:bCs/>
      <w:w w:val="20"/>
      <w:sz w:val="32"/>
      <w:szCs w:val="32"/>
    </w:rPr>
  </w:style>
  <w:style w:type="character" w:customStyle="1" w:styleId="FontStyle17">
    <w:name w:val="Font Style17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1B16F2"/>
    <w:rPr>
      <w:rFonts w:ascii="Calibri" w:hAnsi="Calibri" w:cs="Calibri" w:hint="default"/>
      <w:b/>
      <w:bCs/>
      <w:smallCaps/>
      <w:spacing w:val="10"/>
      <w:sz w:val="16"/>
      <w:szCs w:val="16"/>
    </w:rPr>
  </w:style>
  <w:style w:type="character" w:customStyle="1" w:styleId="FontStyle20">
    <w:name w:val="Font Style20"/>
    <w:basedOn w:val="a0"/>
    <w:uiPriority w:val="99"/>
    <w:rsid w:val="001B16F2"/>
    <w:rPr>
      <w:rFonts w:ascii="Calibri" w:hAnsi="Calibri" w:cs="Calibri" w:hint="default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1B16F2"/>
  </w:style>
  <w:style w:type="character" w:customStyle="1" w:styleId="day7">
    <w:name w:val="da y7"/>
    <w:basedOn w:val="a0"/>
    <w:rsid w:val="001B16F2"/>
  </w:style>
  <w:style w:type="character" w:customStyle="1" w:styleId="c2">
    <w:name w:val="c2"/>
    <w:basedOn w:val="a0"/>
    <w:rsid w:val="001B16F2"/>
  </w:style>
  <w:style w:type="character" w:customStyle="1" w:styleId="c3">
    <w:name w:val="c3"/>
    <w:basedOn w:val="a0"/>
    <w:rsid w:val="001B16F2"/>
  </w:style>
  <w:style w:type="character" w:customStyle="1" w:styleId="26">
    <w:name w:val="Основной текст (2) + Полужирный"/>
    <w:basedOn w:val="24"/>
    <w:rsid w:val="001B1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styleId="aff">
    <w:name w:val="Table Grid"/>
    <w:basedOn w:val="a1"/>
    <w:uiPriority w:val="5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3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rsid w:val="001B16F2"/>
    <w:pPr>
      <w:numPr>
        <w:numId w:val="15"/>
      </w:numPr>
    </w:pPr>
  </w:style>
  <w:style w:type="character" w:customStyle="1" w:styleId="110">
    <w:name w:val="Заголовок 1 Знак1"/>
    <w:basedOn w:val="a0"/>
    <w:uiPriority w:val="9"/>
    <w:rsid w:val="001B16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0">
    <w:name w:val="FollowedHyperlink"/>
    <w:basedOn w:val="a0"/>
    <w:uiPriority w:val="99"/>
    <w:semiHidden/>
    <w:unhideWhenUsed/>
    <w:rsid w:val="001B16F2"/>
    <w:rPr>
      <w:color w:val="954F72" w:themeColor="followedHyperlink"/>
      <w:u w:val="single"/>
    </w:rPr>
  </w:style>
  <w:style w:type="character" w:styleId="aff1">
    <w:name w:val="Strong"/>
    <w:basedOn w:val="a0"/>
    <w:uiPriority w:val="22"/>
    <w:qFormat/>
    <w:rsid w:val="001B16F2"/>
    <w:rPr>
      <w:b/>
      <w:bCs/>
    </w:rPr>
  </w:style>
  <w:style w:type="paragraph" w:styleId="ae">
    <w:name w:val="Title"/>
    <w:basedOn w:val="a"/>
    <w:next w:val="a"/>
    <w:link w:val="ad"/>
    <w:qFormat/>
    <w:rsid w:val="001B16F2"/>
    <w:pPr>
      <w:spacing w:after="0" w:line="240" w:lineRule="auto"/>
      <w:contextualSpacing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1d">
    <w:name w:val="Название Знак1"/>
    <w:basedOn w:val="a0"/>
    <w:uiPriority w:val="10"/>
    <w:rsid w:val="001B16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9">
    <w:name w:val="Intense Quote"/>
    <w:basedOn w:val="a"/>
    <w:next w:val="a"/>
    <w:link w:val="af8"/>
    <w:uiPriority w:val="30"/>
    <w:qFormat/>
    <w:rsid w:val="001B16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1e">
    <w:name w:val="Выделенная цитата Знак1"/>
    <w:basedOn w:val="a0"/>
    <w:uiPriority w:val="30"/>
    <w:rsid w:val="001B16F2"/>
    <w:rPr>
      <w:i/>
      <w:iCs/>
      <w:color w:val="5B9BD5" w:themeColor="accent1"/>
    </w:rPr>
  </w:style>
  <w:style w:type="character" w:styleId="aff2">
    <w:name w:val="Subtle Reference"/>
    <w:basedOn w:val="a0"/>
    <w:uiPriority w:val="31"/>
    <w:qFormat/>
    <w:rsid w:val="001B16F2"/>
    <w:rPr>
      <w:smallCaps/>
      <w:color w:val="5A5A5A" w:themeColor="text1" w:themeTint="A5"/>
    </w:rPr>
  </w:style>
  <w:style w:type="character" w:styleId="aff3">
    <w:name w:val="Intense Reference"/>
    <w:basedOn w:val="a0"/>
    <w:uiPriority w:val="32"/>
    <w:qFormat/>
    <w:rsid w:val="001B16F2"/>
    <w:rPr>
      <w:b/>
      <w:bCs/>
      <w:smallCaps/>
      <w:color w:val="5B9BD5" w:themeColor="accent1"/>
      <w:spacing w:val="5"/>
    </w:rPr>
  </w:style>
  <w:style w:type="character" w:styleId="aff4">
    <w:name w:val="Book Title"/>
    <w:basedOn w:val="a0"/>
    <w:uiPriority w:val="33"/>
    <w:qFormat/>
    <w:rsid w:val="001B16F2"/>
    <w:rPr>
      <w:b/>
      <w:bCs/>
      <w:i/>
      <w:iCs/>
      <w:spacing w:val="5"/>
    </w:rPr>
  </w:style>
  <w:style w:type="character" w:customStyle="1" w:styleId="s2">
    <w:name w:val="s2"/>
    <w:rsid w:val="00E22BA1"/>
  </w:style>
  <w:style w:type="paragraph" w:customStyle="1" w:styleId="28">
    <w:name w:val="Абзац списка2"/>
    <w:basedOn w:val="a"/>
    <w:rsid w:val="00205B3F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s11">
    <w:name w:val="s11"/>
    <w:rsid w:val="00205B3F"/>
  </w:style>
  <w:style w:type="paragraph" w:customStyle="1" w:styleId="p20">
    <w:name w:val="p20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aff5">
    <w:name w:val="Основной"/>
    <w:basedOn w:val="a"/>
    <w:rsid w:val="00205B3F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6">
    <w:name w:val="Буллит"/>
    <w:basedOn w:val="aff5"/>
    <w:rsid w:val="00205B3F"/>
    <w:pPr>
      <w:ind w:firstLine="244"/>
    </w:pPr>
  </w:style>
  <w:style w:type="character" w:customStyle="1" w:styleId="widgetinline">
    <w:name w:val="_widgetinline"/>
    <w:basedOn w:val="a0"/>
    <w:rsid w:val="00DD31C8"/>
  </w:style>
  <w:style w:type="numbering" w:customStyle="1" w:styleId="29">
    <w:name w:val="Нет списка2"/>
    <w:next w:val="a2"/>
    <w:semiHidden/>
    <w:rsid w:val="00E00471"/>
  </w:style>
  <w:style w:type="character" w:styleId="aff7">
    <w:name w:val="page number"/>
    <w:basedOn w:val="a0"/>
    <w:rsid w:val="00E00471"/>
  </w:style>
  <w:style w:type="table" w:customStyle="1" w:styleId="32">
    <w:name w:val="Сетка таблицы3"/>
    <w:basedOn w:val="a1"/>
    <w:next w:val="aff"/>
    <w:rsid w:val="00E00471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">
    <w:name w:val="Абзац списка1"/>
    <w:basedOn w:val="a"/>
    <w:rsid w:val="00E00471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73"/>
  </w:style>
  <w:style w:type="paragraph" w:styleId="1">
    <w:name w:val="heading 1"/>
    <w:basedOn w:val="a"/>
    <w:next w:val="a"/>
    <w:link w:val="10"/>
    <w:uiPriority w:val="9"/>
    <w:qFormat/>
    <w:rsid w:val="001B16F2"/>
    <w:pPr>
      <w:keepNext/>
      <w:keepLines/>
      <w:spacing w:before="240" w:after="0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6F2"/>
    <w:pPr>
      <w:keepNext/>
      <w:keepLines/>
      <w:spacing w:before="40" w:after="0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6F2"/>
    <w:pPr>
      <w:keepNext/>
      <w:keepLines/>
      <w:spacing w:before="40" w:after="0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16F2"/>
    <w:pPr>
      <w:keepNext/>
      <w:keepLines/>
      <w:spacing w:before="40" w:after="0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16F2"/>
    <w:pPr>
      <w:keepNext/>
      <w:keepLines/>
      <w:spacing w:before="40" w:after="0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1B16F2"/>
    <w:pPr>
      <w:keepNext/>
      <w:keepLines/>
      <w:spacing w:before="40" w:after="0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1B16F2"/>
    <w:pPr>
      <w:keepNext/>
      <w:keepLines/>
      <w:spacing w:before="40" w:after="0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7"/>
    </w:pPr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8"/>
    </w:pPr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1B16F2"/>
    <w:pPr>
      <w:pBdr>
        <w:bottom w:val="thinThickSmallGap" w:sz="12" w:space="1" w:color="943634"/>
      </w:pBdr>
      <w:suppressAutoHyphens/>
      <w:autoSpaceDN w:val="0"/>
      <w:spacing w:before="400" w:after="200" w:line="276" w:lineRule="auto"/>
      <w:jc w:val="center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B16F2"/>
    <w:pPr>
      <w:pBdr>
        <w:bottom w:val="single" w:sz="4" w:space="1" w:color="622423"/>
      </w:pBdr>
      <w:suppressAutoHyphens/>
      <w:autoSpaceDN w:val="0"/>
      <w:spacing w:before="400" w:after="200" w:line="276" w:lineRule="auto"/>
      <w:jc w:val="center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B16F2"/>
    <w:pPr>
      <w:pBdr>
        <w:top w:val="dotted" w:sz="4" w:space="1" w:color="622423"/>
        <w:bottom w:val="dotted" w:sz="4" w:space="1" w:color="622423"/>
      </w:pBdr>
      <w:suppressAutoHyphens/>
      <w:autoSpaceDN w:val="0"/>
      <w:spacing w:before="300" w:after="200" w:line="276" w:lineRule="auto"/>
      <w:jc w:val="center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B16F2"/>
    <w:pPr>
      <w:pBdr>
        <w:bottom w:val="dotted" w:sz="4" w:space="1" w:color="943634"/>
      </w:pBdr>
      <w:suppressAutoHyphens/>
      <w:autoSpaceDN w:val="0"/>
      <w:spacing w:after="120" w:line="276" w:lineRule="auto"/>
      <w:jc w:val="center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B16F2"/>
    <w:pPr>
      <w:suppressAutoHyphens/>
      <w:autoSpaceDN w:val="0"/>
      <w:spacing w:before="320" w:after="120" w:line="276" w:lineRule="auto"/>
      <w:jc w:val="center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1B16F2"/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1B16F2"/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B16F2"/>
  </w:style>
  <w:style w:type="character" w:customStyle="1" w:styleId="10">
    <w:name w:val="Заголовок 1 Знак"/>
    <w:basedOn w:val="a0"/>
    <w:link w:val="1"/>
    <w:uiPriority w:val="9"/>
    <w:rsid w:val="001B16F2"/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B16F2"/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B16F2"/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B16F2"/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1B16F2"/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styleId="a3">
    <w:name w:val="Hyperlink"/>
    <w:basedOn w:val="a0"/>
    <w:semiHidden/>
    <w:unhideWhenUsed/>
    <w:rsid w:val="001B16F2"/>
    <w:rPr>
      <w:rFonts w:ascii="Times New Roman" w:hAnsi="Times New Roman" w:cs="Times New Roman" w:hint="default"/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1B16F2"/>
    <w:rPr>
      <w:color w:val="800080"/>
      <w:u w:val="single"/>
    </w:rPr>
  </w:style>
  <w:style w:type="character" w:styleId="a4">
    <w:name w:val="Emphasis"/>
    <w:uiPriority w:val="20"/>
    <w:qFormat/>
    <w:rsid w:val="001B16F2"/>
    <w:rPr>
      <w:i w:val="0"/>
      <w:iCs w:val="0"/>
      <w:caps/>
      <w:spacing w:val="5"/>
      <w:sz w:val="20"/>
      <w:szCs w:val="20"/>
    </w:rPr>
  </w:style>
  <w:style w:type="character" w:customStyle="1" w:styleId="14">
    <w:name w:val="Строгий1"/>
    <w:uiPriority w:val="22"/>
    <w:qFormat/>
    <w:rsid w:val="001B16F2"/>
    <w:rPr>
      <w:b/>
      <w:bCs/>
      <w:color w:val="943634"/>
      <w:spacing w:val="5"/>
    </w:rPr>
  </w:style>
  <w:style w:type="paragraph" w:styleId="a5">
    <w:name w:val="Normal (Web)"/>
    <w:basedOn w:val="a"/>
    <w:uiPriority w:val="99"/>
    <w:semiHidden/>
    <w:unhideWhenUsed/>
    <w:rsid w:val="001B16F2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1B16F2"/>
    <w:pPr>
      <w:autoSpaceDN w:val="0"/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B16F2"/>
    <w:rPr>
      <w:rFonts w:ascii="Thames" w:eastAsia="Times New Roman" w:hAnsi="Thames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B16F2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1B16F2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caps/>
      <w:color w:val="00000A"/>
      <w:spacing w:val="10"/>
      <w:kern w:val="2"/>
      <w:sz w:val="18"/>
      <w:szCs w:val="18"/>
      <w:lang w:eastAsia="ar-SA"/>
    </w:rPr>
  </w:style>
  <w:style w:type="paragraph" w:customStyle="1" w:styleId="15">
    <w:name w:val="Название1"/>
    <w:basedOn w:val="a"/>
    <w:next w:val="a"/>
    <w:uiPriority w:val="10"/>
    <w:qFormat/>
    <w:rsid w:val="001B16F2"/>
    <w:pPr>
      <w:pBdr>
        <w:top w:val="dotted" w:sz="2" w:space="1" w:color="632423"/>
        <w:bottom w:val="dotted" w:sz="2" w:space="6" w:color="632423"/>
      </w:pBdr>
      <w:suppressAutoHyphens/>
      <w:autoSpaceDN w:val="0"/>
      <w:spacing w:before="500" w:after="300" w:line="240" w:lineRule="auto"/>
      <w:jc w:val="center"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ad">
    <w:name w:val="Название Знак"/>
    <w:basedOn w:val="a0"/>
    <w:link w:val="ae"/>
    <w:uiPriority w:val="10"/>
    <w:rsid w:val="001B16F2"/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paragraph" w:styleId="af">
    <w:name w:val="Body Text"/>
    <w:basedOn w:val="a"/>
    <w:link w:val="af0"/>
    <w:unhideWhenUsed/>
    <w:rsid w:val="001B16F2"/>
    <w:pPr>
      <w:suppressAutoHyphens/>
      <w:autoSpaceDN w:val="0"/>
      <w:spacing w:after="120" w:line="276" w:lineRule="auto"/>
    </w:pPr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semiHidden/>
    <w:rsid w:val="001B16F2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1B16F2"/>
    <w:pPr>
      <w:suppressAutoHyphens/>
      <w:autoSpaceDN w:val="0"/>
      <w:spacing w:after="560" w:line="240" w:lineRule="auto"/>
      <w:jc w:val="center"/>
    </w:pPr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character" w:customStyle="1" w:styleId="af2">
    <w:name w:val="Подзаголовок Знак"/>
    <w:basedOn w:val="a0"/>
    <w:link w:val="af1"/>
    <w:uiPriority w:val="11"/>
    <w:rsid w:val="001B16F2"/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1B16F2"/>
    <w:pPr>
      <w:suppressAutoHyphens/>
      <w:autoSpaceDN w:val="0"/>
      <w:spacing w:after="0" w:line="240" w:lineRule="auto"/>
    </w:pPr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16F2"/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5">
    <w:name w:val="Без интервала Знак"/>
    <w:basedOn w:val="a0"/>
    <w:link w:val="af6"/>
    <w:uiPriority w:val="1"/>
    <w:locked/>
    <w:rsid w:val="001B16F2"/>
    <w:rPr>
      <w:rFonts w:ascii="Calibri" w:eastAsia="Arial Unicode MS" w:hAnsi="Calibri" w:cs="Calibri"/>
      <w:color w:val="00000A"/>
      <w:kern w:val="2"/>
      <w:lang w:eastAsia="ar-SA"/>
    </w:rPr>
  </w:style>
  <w:style w:type="paragraph" w:styleId="af6">
    <w:name w:val="No Spacing"/>
    <w:basedOn w:val="a"/>
    <w:link w:val="af5"/>
    <w:uiPriority w:val="1"/>
    <w:qFormat/>
    <w:rsid w:val="001B16F2"/>
    <w:pPr>
      <w:suppressAutoHyphens/>
      <w:autoSpaceDN w:val="0"/>
      <w:spacing w:after="0" w:line="240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af7">
    <w:name w:val="List Paragraph"/>
    <w:basedOn w:val="a"/>
    <w:uiPriority w:val="34"/>
    <w:qFormat/>
    <w:rsid w:val="001B16F2"/>
    <w:pPr>
      <w:suppressAutoHyphens/>
      <w:autoSpaceDN w:val="0"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22">
    <w:name w:val="Quote"/>
    <w:basedOn w:val="a"/>
    <w:next w:val="a"/>
    <w:link w:val="23"/>
    <w:uiPriority w:val="29"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i/>
      <w:iCs/>
      <w:color w:val="00000A"/>
      <w:kern w:val="2"/>
      <w:lang w:eastAsia="ar-SA"/>
    </w:rPr>
  </w:style>
  <w:style w:type="character" w:customStyle="1" w:styleId="23">
    <w:name w:val="Цитата 2 Знак"/>
    <w:basedOn w:val="a0"/>
    <w:link w:val="22"/>
    <w:uiPriority w:val="29"/>
    <w:rsid w:val="001B16F2"/>
    <w:rPr>
      <w:rFonts w:ascii="Calibri" w:eastAsia="Arial Unicode MS" w:hAnsi="Calibri" w:cs="Calibri"/>
      <w:i/>
      <w:iCs/>
      <w:color w:val="00000A"/>
      <w:kern w:val="2"/>
      <w:lang w:eastAsia="ar-SA"/>
    </w:rPr>
  </w:style>
  <w:style w:type="paragraph" w:customStyle="1" w:styleId="16">
    <w:name w:val="Выделенная цитата1"/>
    <w:basedOn w:val="a"/>
    <w:next w:val="a"/>
    <w:uiPriority w:val="30"/>
    <w:qFormat/>
    <w:rsid w:val="001B16F2"/>
    <w:pPr>
      <w:pBdr>
        <w:top w:val="dotted" w:sz="2" w:space="10" w:color="632423"/>
        <w:bottom w:val="dotted" w:sz="2" w:space="4" w:color="632423"/>
      </w:pBdr>
      <w:suppressAutoHyphens/>
      <w:autoSpaceDN w:val="0"/>
      <w:spacing w:before="160" w:after="200" w:line="300" w:lineRule="auto"/>
      <w:ind w:left="1440" w:right="1440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af8">
    <w:name w:val="Выделенная цитата Знак"/>
    <w:basedOn w:val="a0"/>
    <w:link w:val="af9"/>
    <w:uiPriority w:val="30"/>
    <w:rsid w:val="001B16F2"/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paragraph" w:customStyle="1" w:styleId="17">
    <w:name w:val="Заголовок оглавления1"/>
    <w:basedOn w:val="1"/>
    <w:next w:val="a"/>
    <w:uiPriority w:val="39"/>
    <w:semiHidden/>
    <w:unhideWhenUsed/>
    <w:qFormat/>
    <w:rsid w:val="001B16F2"/>
  </w:style>
  <w:style w:type="paragraph" w:customStyle="1" w:styleId="afa">
    <w:name w:val="Содержимое таблицы"/>
    <w:basedOn w:val="a"/>
    <w:uiPriority w:val="99"/>
    <w:rsid w:val="001B16F2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0"/>
      <w:szCs w:val="20"/>
      <w:lang w:val="de-DE" w:eastAsia="ar-SA"/>
    </w:rPr>
  </w:style>
  <w:style w:type="paragraph" w:customStyle="1" w:styleId="14TexstOSNOVA1012">
    <w:name w:val="14TexstOSNOVA_10/12"/>
    <w:basedOn w:val="a"/>
    <w:rsid w:val="001B16F2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09PodZAG">
    <w:name w:val="09PodZAG_п/ж"/>
    <w:basedOn w:val="a"/>
    <w:uiPriority w:val="99"/>
    <w:rsid w:val="001B16F2"/>
    <w:pPr>
      <w:autoSpaceDE w:val="0"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  <w:kern w:val="2"/>
      <w:lang w:eastAsia="ar-SA"/>
    </w:rPr>
  </w:style>
  <w:style w:type="paragraph" w:customStyle="1" w:styleId="p4">
    <w:name w:val="p4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16">
    <w:name w:val="p16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15">
    <w:name w:val="p15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3">
    <w:name w:val="p23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2">
    <w:name w:val="p22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8">
    <w:name w:val="p28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Standard">
    <w:name w:val="Standard"/>
    <w:rsid w:val="001B16F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Style25">
    <w:name w:val="Style2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  <w:ind w:firstLine="163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B16F2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">
    <w:name w:val="c6"/>
    <w:basedOn w:val="a"/>
    <w:uiPriority w:val="99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B16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4">
    <w:name w:val="Основной текст (2)_"/>
    <w:basedOn w:val="a0"/>
    <w:link w:val="25"/>
    <w:locked/>
    <w:rsid w:val="001B16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B16F2"/>
    <w:pPr>
      <w:widowControl w:val="0"/>
      <w:shd w:val="clear" w:color="auto" w:fill="FFFFFF"/>
      <w:autoSpaceDN w:val="0"/>
      <w:spacing w:after="2880" w:line="322" w:lineRule="exact"/>
      <w:ind w:hanging="120"/>
    </w:pPr>
    <w:rPr>
      <w:rFonts w:ascii="Times New Roman" w:eastAsia="Times New Roman" w:hAnsi="Times New Roman" w:cs="Times New Roman"/>
      <w:sz w:val="28"/>
      <w:szCs w:val="28"/>
    </w:rPr>
  </w:style>
  <w:style w:type="character" w:styleId="afb">
    <w:name w:val="footnote reference"/>
    <w:semiHidden/>
    <w:unhideWhenUsed/>
    <w:rsid w:val="001B16F2"/>
    <w:rPr>
      <w:rFonts w:ascii="Times New Roman" w:hAnsi="Times New Roman" w:cs="Times New Roman" w:hint="default"/>
      <w:sz w:val="20"/>
      <w:vertAlign w:val="superscript"/>
    </w:rPr>
  </w:style>
  <w:style w:type="character" w:styleId="afc">
    <w:name w:val="Subtle Emphasis"/>
    <w:uiPriority w:val="19"/>
    <w:qFormat/>
    <w:rsid w:val="001B16F2"/>
    <w:rPr>
      <w:i/>
      <w:iCs/>
    </w:rPr>
  </w:style>
  <w:style w:type="character" w:styleId="afd">
    <w:name w:val="Intense Emphasis"/>
    <w:uiPriority w:val="21"/>
    <w:qFormat/>
    <w:rsid w:val="001B16F2"/>
    <w:rPr>
      <w:i/>
      <w:iCs/>
      <w:caps/>
      <w:spacing w:val="10"/>
      <w:sz w:val="20"/>
      <w:szCs w:val="20"/>
    </w:rPr>
  </w:style>
  <w:style w:type="character" w:customStyle="1" w:styleId="18">
    <w:name w:val="Слабая ссылка1"/>
    <w:basedOn w:val="a0"/>
    <w:uiPriority w:val="31"/>
    <w:qFormat/>
    <w:rsid w:val="001B16F2"/>
    <w:rPr>
      <w:rFonts w:ascii="Calibri" w:eastAsia="Times New Roman" w:hAnsi="Calibri" w:cs="Times New Roman" w:hint="default"/>
      <w:i/>
      <w:iCs/>
      <w:color w:val="622423"/>
    </w:rPr>
  </w:style>
  <w:style w:type="character" w:customStyle="1" w:styleId="19">
    <w:name w:val="Сильная ссылка1"/>
    <w:uiPriority w:val="32"/>
    <w:qFormat/>
    <w:rsid w:val="001B16F2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customStyle="1" w:styleId="1a">
    <w:name w:val="Название книги1"/>
    <w:uiPriority w:val="33"/>
    <w:qFormat/>
    <w:rsid w:val="001B16F2"/>
    <w:rPr>
      <w:caps/>
      <w:color w:val="622423"/>
      <w:spacing w:val="5"/>
      <w:u w:color="622423"/>
    </w:rPr>
  </w:style>
  <w:style w:type="character" w:customStyle="1" w:styleId="afe">
    <w:name w:val="Символ сноски"/>
    <w:rsid w:val="001B16F2"/>
    <w:rPr>
      <w:vertAlign w:val="superscript"/>
    </w:rPr>
  </w:style>
  <w:style w:type="character" w:customStyle="1" w:styleId="1b">
    <w:name w:val="Знак сноски1"/>
    <w:rsid w:val="001B16F2"/>
    <w:rPr>
      <w:vertAlign w:val="superscript"/>
    </w:rPr>
  </w:style>
  <w:style w:type="character" w:customStyle="1" w:styleId="s1">
    <w:name w:val="s1"/>
    <w:rsid w:val="001B16F2"/>
  </w:style>
  <w:style w:type="character" w:customStyle="1" w:styleId="s13">
    <w:name w:val="s13"/>
    <w:rsid w:val="001B16F2"/>
  </w:style>
  <w:style w:type="character" w:customStyle="1" w:styleId="s12">
    <w:name w:val="s12"/>
    <w:rsid w:val="001B16F2"/>
  </w:style>
  <w:style w:type="character" w:customStyle="1" w:styleId="FontStyle18">
    <w:name w:val="Font Style18"/>
    <w:basedOn w:val="a0"/>
    <w:uiPriority w:val="99"/>
    <w:rsid w:val="001B16F2"/>
    <w:rPr>
      <w:rFonts w:ascii="Franklin Gothic Book" w:hAnsi="Franklin Gothic Book" w:cs="Franklin Gothic Book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1B16F2"/>
    <w:rPr>
      <w:rFonts w:ascii="Arial" w:hAnsi="Arial" w:cs="Arial" w:hint="default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1B16F2"/>
    <w:rPr>
      <w:rFonts w:ascii="Arial" w:hAnsi="Arial" w:cs="Arial" w:hint="default"/>
      <w:sz w:val="28"/>
      <w:szCs w:val="28"/>
    </w:rPr>
  </w:style>
  <w:style w:type="character" w:customStyle="1" w:styleId="FontStyle13">
    <w:name w:val="Font Style13"/>
    <w:basedOn w:val="a0"/>
    <w:uiPriority w:val="99"/>
    <w:rsid w:val="001B16F2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1B16F2"/>
    <w:rPr>
      <w:rFonts w:ascii="Franklin Gothic Demi" w:hAnsi="Franklin Gothic Demi" w:cs="Franklin Gothic Demi" w:hint="default"/>
      <w:b/>
      <w:bCs/>
      <w:spacing w:val="40"/>
      <w:sz w:val="36"/>
      <w:szCs w:val="36"/>
    </w:rPr>
  </w:style>
  <w:style w:type="character" w:customStyle="1" w:styleId="FontStyle15">
    <w:name w:val="Font Style15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B16F2"/>
    <w:rPr>
      <w:rFonts w:ascii="Times New Roman" w:hAnsi="Times New Roman" w:cs="Times New Roman" w:hint="default"/>
      <w:b/>
      <w:bCs/>
      <w:w w:val="20"/>
      <w:sz w:val="32"/>
      <w:szCs w:val="32"/>
    </w:rPr>
  </w:style>
  <w:style w:type="character" w:customStyle="1" w:styleId="FontStyle17">
    <w:name w:val="Font Style17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1B16F2"/>
    <w:rPr>
      <w:rFonts w:ascii="Calibri" w:hAnsi="Calibri" w:cs="Calibri" w:hint="default"/>
      <w:b/>
      <w:bCs/>
      <w:smallCaps/>
      <w:spacing w:val="10"/>
      <w:sz w:val="16"/>
      <w:szCs w:val="16"/>
    </w:rPr>
  </w:style>
  <w:style w:type="character" w:customStyle="1" w:styleId="FontStyle20">
    <w:name w:val="Font Style20"/>
    <w:basedOn w:val="a0"/>
    <w:uiPriority w:val="99"/>
    <w:rsid w:val="001B16F2"/>
    <w:rPr>
      <w:rFonts w:ascii="Calibri" w:hAnsi="Calibri" w:cs="Calibri" w:hint="default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1B16F2"/>
  </w:style>
  <w:style w:type="character" w:customStyle="1" w:styleId="day7">
    <w:name w:val="da y7"/>
    <w:basedOn w:val="a0"/>
    <w:rsid w:val="001B16F2"/>
  </w:style>
  <w:style w:type="character" w:customStyle="1" w:styleId="c2">
    <w:name w:val="c2"/>
    <w:basedOn w:val="a0"/>
    <w:rsid w:val="001B16F2"/>
  </w:style>
  <w:style w:type="character" w:customStyle="1" w:styleId="c3">
    <w:name w:val="c3"/>
    <w:basedOn w:val="a0"/>
    <w:rsid w:val="001B16F2"/>
  </w:style>
  <w:style w:type="character" w:customStyle="1" w:styleId="26">
    <w:name w:val="Основной текст (2) + Полужирный"/>
    <w:basedOn w:val="24"/>
    <w:rsid w:val="001B1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styleId="aff">
    <w:name w:val="Table Grid"/>
    <w:basedOn w:val="a1"/>
    <w:uiPriority w:val="5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3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rsid w:val="001B16F2"/>
    <w:pPr>
      <w:numPr>
        <w:numId w:val="15"/>
      </w:numPr>
    </w:pPr>
  </w:style>
  <w:style w:type="character" w:customStyle="1" w:styleId="110">
    <w:name w:val="Заголовок 1 Знак1"/>
    <w:basedOn w:val="a0"/>
    <w:uiPriority w:val="9"/>
    <w:rsid w:val="001B16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0">
    <w:name w:val="FollowedHyperlink"/>
    <w:basedOn w:val="a0"/>
    <w:uiPriority w:val="99"/>
    <w:semiHidden/>
    <w:unhideWhenUsed/>
    <w:rsid w:val="001B16F2"/>
    <w:rPr>
      <w:color w:val="954F72" w:themeColor="followedHyperlink"/>
      <w:u w:val="single"/>
    </w:rPr>
  </w:style>
  <w:style w:type="character" w:styleId="aff1">
    <w:name w:val="Strong"/>
    <w:basedOn w:val="a0"/>
    <w:uiPriority w:val="22"/>
    <w:qFormat/>
    <w:rsid w:val="001B16F2"/>
    <w:rPr>
      <w:b/>
      <w:bCs/>
    </w:rPr>
  </w:style>
  <w:style w:type="paragraph" w:styleId="ae">
    <w:name w:val="Title"/>
    <w:basedOn w:val="a"/>
    <w:next w:val="a"/>
    <w:link w:val="ad"/>
    <w:qFormat/>
    <w:rsid w:val="001B16F2"/>
    <w:pPr>
      <w:spacing w:after="0" w:line="240" w:lineRule="auto"/>
      <w:contextualSpacing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1d">
    <w:name w:val="Название Знак1"/>
    <w:basedOn w:val="a0"/>
    <w:uiPriority w:val="10"/>
    <w:rsid w:val="001B16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9">
    <w:name w:val="Intense Quote"/>
    <w:basedOn w:val="a"/>
    <w:next w:val="a"/>
    <w:link w:val="af8"/>
    <w:uiPriority w:val="30"/>
    <w:qFormat/>
    <w:rsid w:val="001B16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1e">
    <w:name w:val="Выделенная цитата Знак1"/>
    <w:basedOn w:val="a0"/>
    <w:uiPriority w:val="30"/>
    <w:rsid w:val="001B16F2"/>
    <w:rPr>
      <w:i/>
      <w:iCs/>
      <w:color w:val="5B9BD5" w:themeColor="accent1"/>
    </w:rPr>
  </w:style>
  <w:style w:type="character" w:styleId="aff2">
    <w:name w:val="Subtle Reference"/>
    <w:basedOn w:val="a0"/>
    <w:uiPriority w:val="31"/>
    <w:qFormat/>
    <w:rsid w:val="001B16F2"/>
    <w:rPr>
      <w:smallCaps/>
      <w:color w:val="5A5A5A" w:themeColor="text1" w:themeTint="A5"/>
    </w:rPr>
  </w:style>
  <w:style w:type="character" w:styleId="aff3">
    <w:name w:val="Intense Reference"/>
    <w:basedOn w:val="a0"/>
    <w:uiPriority w:val="32"/>
    <w:qFormat/>
    <w:rsid w:val="001B16F2"/>
    <w:rPr>
      <w:b/>
      <w:bCs/>
      <w:smallCaps/>
      <w:color w:val="5B9BD5" w:themeColor="accent1"/>
      <w:spacing w:val="5"/>
    </w:rPr>
  </w:style>
  <w:style w:type="character" w:styleId="aff4">
    <w:name w:val="Book Title"/>
    <w:basedOn w:val="a0"/>
    <w:uiPriority w:val="33"/>
    <w:qFormat/>
    <w:rsid w:val="001B16F2"/>
    <w:rPr>
      <w:b/>
      <w:bCs/>
      <w:i/>
      <w:iCs/>
      <w:spacing w:val="5"/>
    </w:rPr>
  </w:style>
  <w:style w:type="character" w:customStyle="1" w:styleId="s2">
    <w:name w:val="s2"/>
    <w:rsid w:val="00E22BA1"/>
  </w:style>
  <w:style w:type="paragraph" w:customStyle="1" w:styleId="28">
    <w:name w:val="Абзац списка2"/>
    <w:basedOn w:val="a"/>
    <w:rsid w:val="00205B3F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s11">
    <w:name w:val="s11"/>
    <w:rsid w:val="00205B3F"/>
  </w:style>
  <w:style w:type="paragraph" w:customStyle="1" w:styleId="p20">
    <w:name w:val="p20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aff5">
    <w:name w:val="Основной"/>
    <w:basedOn w:val="a"/>
    <w:rsid w:val="00205B3F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6">
    <w:name w:val="Буллит"/>
    <w:basedOn w:val="aff5"/>
    <w:rsid w:val="00205B3F"/>
    <w:pPr>
      <w:ind w:firstLine="244"/>
    </w:pPr>
  </w:style>
  <w:style w:type="character" w:customStyle="1" w:styleId="widgetinline">
    <w:name w:val="_widgetinline"/>
    <w:basedOn w:val="a0"/>
    <w:rsid w:val="00DD31C8"/>
  </w:style>
  <w:style w:type="numbering" w:customStyle="1" w:styleId="29">
    <w:name w:val="Нет списка2"/>
    <w:next w:val="a2"/>
    <w:semiHidden/>
    <w:rsid w:val="00E00471"/>
  </w:style>
  <w:style w:type="character" w:styleId="aff7">
    <w:name w:val="page number"/>
    <w:basedOn w:val="a0"/>
    <w:rsid w:val="00E00471"/>
  </w:style>
  <w:style w:type="table" w:customStyle="1" w:styleId="32">
    <w:name w:val="Сетка таблицы3"/>
    <w:basedOn w:val="a1"/>
    <w:next w:val="aff"/>
    <w:rsid w:val="00E00471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">
    <w:name w:val="Абзац списка1"/>
    <w:basedOn w:val="a"/>
    <w:rsid w:val="00E00471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7256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485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2C259-7517-4811-80C3-7B8C2637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19</Pages>
  <Words>6329</Words>
  <Characters>36080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Возможность</dc:creator>
  <cp:keywords/>
  <dc:description/>
  <cp:lastModifiedBy>Света</cp:lastModifiedBy>
  <cp:revision>60</cp:revision>
  <dcterms:created xsi:type="dcterms:W3CDTF">2022-10-21T13:24:00Z</dcterms:created>
  <dcterms:modified xsi:type="dcterms:W3CDTF">2022-11-12T13:21:00Z</dcterms:modified>
</cp:coreProperties>
</file>