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2F" w:rsidRPr="00784B11" w:rsidRDefault="00A06292" w:rsidP="00FB3E2F">
            <w:r w:rsidRPr="00784B11">
              <w:rPr>
                <w:sz w:val="24"/>
              </w:rPr>
              <w:t xml:space="preserve">      </w:t>
            </w:r>
            <w:r w:rsidR="00FB3E2F" w:rsidRPr="00784B11">
              <w:rPr>
                <w:sz w:val="24"/>
              </w:rPr>
              <w:t>Утверждаю</w:t>
            </w:r>
          </w:p>
          <w:p w:rsidR="00FB3E2F" w:rsidRPr="00784B11" w:rsidRDefault="00FB3E2F" w:rsidP="00FB3E2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FB3E2F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642C9C" w:rsidRDefault="00642C9C" w:rsidP="00A06292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A06292" w:rsidRPr="002B515C" w:rsidRDefault="00FB3E2F" w:rsidP="00A06292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A06292" w:rsidRPr="002B515C">
        <w:rPr>
          <w:sz w:val="24"/>
          <w:szCs w:val="28"/>
        </w:rPr>
        <w:t>«</w:t>
      </w:r>
      <w:r w:rsidR="00642C9C">
        <w:rPr>
          <w:sz w:val="24"/>
          <w:szCs w:val="28"/>
        </w:rPr>
        <w:t>А</w:t>
      </w:r>
      <w:r w:rsidR="00A06292" w:rsidRPr="002B515C">
        <w:rPr>
          <w:sz w:val="24"/>
          <w:szCs w:val="28"/>
        </w:rPr>
        <w:t>» класс</w:t>
      </w:r>
    </w:p>
    <w:p w:rsidR="00A06292" w:rsidRPr="002B515C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78310D" w:rsidRDefault="0078310D" w:rsidP="0078310D">
      <w:pPr>
        <w:jc w:val="center"/>
        <w:rPr>
          <w:sz w:val="24"/>
        </w:rPr>
      </w:pPr>
      <w:r>
        <w:rPr>
          <w:sz w:val="24"/>
        </w:rPr>
        <w:t>2020-2021</w:t>
      </w:r>
      <w:r w:rsidRPr="00784B11">
        <w:rPr>
          <w:sz w:val="24"/>
        </w:rPr>
        <w:t xml:space="preserve"> учебный год</w:t>
      </w:r>
    </w:p>
    <w:p w:rsidR="00D30343" w:rsidRDefault="00D30343"/>
    <w:p w:rsidR="00D30343" w:rsidRDefault="00D30343" w:rsidP="00FB3E2F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147799" w:rsidRDefault="00147799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Default="00D30343" w:rsidP="00694D02">
      <w:pPr>
        <w:ind w:firstLine="709"/>
        <w:jc w:val="both"/>
      </w:pPr>
      <w:r w:rsidRPr="00EA0228">
        <w:lastRenderedPageBreak/>
        <w:t>По учебному плану</w:t>
      </w:r>
      <w:r w:rsidR="009936A4">
        <w:t xml:space="preserve"> </w:t>
      </w:r>
      <w:r>
        <w:t>школы на 20</w:t>
      </w:r>
      <w:r w:rsidR="00FB3E2F">
        <w:t>20</w:t>
      </w:r>
      <w:r>
        <w:t>-20</w:t>
      </w:r>
      <w:r w:rsidR="00637280">
        <w:t>2</w:t>
      </w:r>
      <w:r w:rsidR="00FB3E2F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CE4421">
        <w:t>68</w:t>
      </w:r>
      <w:r w:rsidR="00BC5390">
        <w:t xml:space="preserve"> учебных часа в год (</w:t>
      </w:r>
      <w:r w:rsidR="00CE4421">
        <w:t xml:space="preserve">2 </w:t>
      </w:r>
      <w:r>
        <w:t>час</w:t>
      </w:r>
      <w:r w:rsidR="00CE4421">
        <w:t>а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.</w:t>
      </w:r>
    </w:p>
    <w:p w:rsidR="00147799" w:rsidRPr="00612F72" w:rsidRDefault="00915155" w:rsidP="0066704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7229"/>
        <w:gridCol w:w="1349"/>
      </w:tblGrid>
      <w:tr w:rsidR="00915155" w:rsidRPr="00C33AF3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15155" w:rsidRPr="009412F9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9412F9" w:rsidRDefault="00915155" w:rsidP="00915155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7229" w:type="dxa"/>
          </w:tcPr>
          <w:p w:rsidR="00915155" w:rsidRPr="004E18B4" w:rsidRDefault="00915155" w:rsidP="00915155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="00B91EB3">
              <w:t xml:space="preserve"> 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="00B91EB3">
              <w:t xml:space="preserve"> </w:t>
            </w:r>
            <w:r w:rsidRPr="00736746">
              <w:t>Упражнения с большими обручами</w:t>
            </w:r>
            <w:r>
              <w:t>.</w:t>
            </w:r>
            <w:r w:rsidR="00B91EB3">
              <w:t xml:space="preserve"> </w:t>
            </w:r>
            <w:r>
              <w:t>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26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>Ходьба. Метание. Прыжки. Бег.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16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22</w:t>
            </w:r>
            <w:r w:rsidR="00915155">
              <w:t xml:space="preserve"> ч</w:t>
            </w:r>
          </w:p>
        </w:tc>
      </w:tr>
    </w:tbl>
    <w:p w:rsidR="00147799" w:rsidRDefault="00147799" w:rsidP="00D54DC4">
      <w:pPr>
        <w:jc w:val="center"/>
        <w:rPr>
          <w:b/>
        </w:rPr>
      </w:pPr>
    </w:p>
    <w:p w:rsidR="00D30343" w:rsidRPr="00713F37" w:rsidRDefault="00D30343" w:rsidP="00D54DC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147799" w:rsidRPr="00D54DC4" w:rsidRDefault="00D30343" w:rsidP="00147799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9424B">
        <w:rPr>
          <w:b/>
        </w:rPr>
        <w:t>Физическая культура»</w:t>
      </w:r>
      <w:r w:rsidR="00642C9C">
        <w:rPr>
          <w:b/>
        </w:rPr>
        <w:t xml:space="preserve"> </w:t>
      </w:r>
      <w:r w:rsidR="00FB3E2F">
        <w:rPr>
          <w:b/>
        </w:rPr>
        <w:t>4</w:t>
      </w:r>
      <w:r w:rsidR="0029424B">
        <w:rPr>
          <w:b/>
        </w:rPr>
        <w:t xml:space="preserve"> «</w:t>
      </w:r>
      <w:r w:rsidR="00642C9C">
        <w:rPr>
          <w:b/>
        </w:rPr>
        <w:t>а</w:t>
      </w:r>
      <w:r w:rsidRPr="00713F37">
        <w:rPr>
          <w:b/>
        </w:rPr>
        <w:t xml:space="preserve">» класс </w:t>
      </w:r>
      <w:r w:rsidR="00642C9C">
        <w:rPr>
          <w:b/>
        </w:rPr>
        <w:t xml:space="preserve">68 </w:t>
      </w:r>
      <w:r w:rsidRPr="00713F37">
        <w:rPr>
          <w:b/>
        </w:rPr>
        <w:t>час</w:t>
      </w:r>
      <w:r w:rsidR="00694D02">
        <w:rPr>
          <w:b/>
        </w:rPr>
        <w:t>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3969"/>
        <w:gridCol w:w="992"/>
        <w:gridCol w:w="992"/>
        <w:gridCol w:w="851"/>
      </w:tblGrid>
      <w:tr w:rsidR="00694D02" w:rsidRPr="00600036" w:rsidTr="00E27D3A">
        <w:tc>
          <w:tcPr>
            <w:tcW w:w="567" w:type="dxa"/>
            <w:vMerge w:val="restart"/>
          </w:tcPr>
          <w:p w:rsidR="00694D02" w:rsidRPr="002C09BA" w:rsidRDefault="00694D02" w:rsidP="00694D02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4112" w:type="dxa"/>
            <w:vMerge w:val="restart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694D02" w:rsidRPr="002C09BA" w:rsidRDefault="00694D02" w:rsidP="00A5663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694D02" w:rsidRPr="00600036" w:rsidTr="00E27D3A">
        <w:tc>
          <w:tcPr>
            <w:tcW w:w="567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4112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90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112" w:type="dxa"/>
          </w:tcPr>
          <w:p w:rsidR="00DA7397" w:rsidRPr="00600036" w:rsidRDefault="00DA7397" w:rsidP="00A5663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969" w:type="dxa"/>
          </w:tcPr>
          <w:p w:rsidR="00DA7397" w:rsidRPr="001B520B" w:rsidRDefault="00DA7397" w:rsidP="002D17E1">
            <w:r>
              <w:t>Опорно – двигательный аппарат и мышечная система.</w:t>
            </w:r>
          </w:p>
        </w:tc>
        <w:tc>
          <w:tcPr>
            <w:tcW w:w="992" w:type="dxa"/>
          </w:tcPr>
          <w:p w:rsidR="00DA7397" w:rsidRPr="00600036" w:rsidRDefault="00DA7397" w:rsidP="00DA73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2" w:type="dxa"/>
          </w:tcPr>
          <w:p w:rsidR="00DA7397" w:rsidRPr="00DA7397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969" w:type="dxa"/>
          </w:tcPr>
          <w:p w:rsidR="00DA7397" w:rsidRDefault="00DA7397" w:rsidP="00A5663F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3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2" w:type="dxa"/>
          </w:tcPr>
          <w:p w:rsidR="00DA7397" w:rsidRPr="00DA7397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969" w:type="dxa"/>
          </w:tcPr>
          <w:p w:rsidR="00DA7397" w:rsidRDefault="00DA7397" w:rsidP="002D17E1">
            <w:r>
              <w:t>Уметь управлять своим дыханием и выполнять дыхательные упражнения</w:t>
            </w:r>
            <w:r w:rsidR="002D17E1">
              <w:t>.</w:t>
            </w:r>
          </w:p>
          <w:p w:rsidR="002D17E1" w:rsidRDefault="002D17E1" w:rsidP="002D17E1"/>
        </w:tc>
        <w:tc>
          <w:tcPr>
            <w:tcW w:w="992" w:type="dxa"/>
          </w:tcPr>
          <w:p w:rsidR="00DA7397" w:rsidRDefault="00A86569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2" w:type="dxa"/>
          </w:tcPr>
          <w:p w:rsidR="00DA7397" w:rsidRPr="00642C9C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969" w:type="dxa"/>
          </w:tcPr>
          <w:p w:rsidR="00DA7397" w:rsidRDefault="00DA7397" w:rsidP="002D17E1">
            <w:r>
              <w:t>Уметь управлять своим дыханием и выполнять дыхательные упражнения.</w:t>
            </w:r>
            <w:r w:rsidRPr="004E18B4">
              <w:t xml:space="preserve"> </w:t>
            </w:r>
            <w:r w:rsidRPr="004E18B4">
              <w:lastRenderedPageBreak/>
              <w:t>Дыхательные упражнения</w:t>
            </w:r>
            <w:r w:rsidR="006A6373">
              <w:t xml:space="preserve"> </w:t>
            </w:r>
            <w:r w:rsidR="002D17E1">
              <w:t xml:space="preserve">во время </w:t>
            </w:r>
            <w:r>
              <w:t>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A86569">
              <w:rPr>
                <w:szCs w:val="28"/>
              </w:rPr>
              <w:t>0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112" w:type="dxa"/>
          </w:tcPr>
          <w:p w:rsidR="00DA7397" w:rsidRPr="00600036" w:rsidRDefault="00DA7397" w:rsidP="002D17E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ориентировки.</w:t>
            </w:r>
          </w:p>
        </w:tc>
        <w:tc>
          <w:tcPr>
            <w:tcW w:w="3969" w:type="dxa"/>
          </w:tcPr>
          <w:p w:rsidR="00DA7397" w:rsidRDefault="00F332DE" w:rsidP="00A5663F">
            <w:r>
              <w:t>Команды «направо», «налево», «кругом».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2" w:type="dxa"/>
          </w:tcPr>
          <w:p w:rsidR="00DA7397" w:rsidRPr="00600036" w:rsidRDefault="00DA7397" w:rsidP="00A5663F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3969" w:type="dxa"/>
          </w:tcPr>
          <w:p w:rsidR="00DA7397" w:rsidRPr="00F332DE" w:rsidRDefault="00F332DE" w:rsidP="00A5663F">
            <w:pPr>
              <w:rPr>
                <w:szCs w:val="28"/>
              </w:rPr>
            </w:pPr>
            <w:r>
              <w:t>Понятия «справа», «слева», «между», «рядом», «сзади», «спереди», «снизу», «повороты на 180, 270 и 360 градусов прыжком».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2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69" w:type="dxa"/>
          </w:tcPr>
          <w:p w:rsidR="00DA7397" w:rsidRDefault="00F332DE" w:rsidP="00A5663F"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2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2" w:type="dxa"/>
          </w:tcPr>
          <w:p w:rsidR="00DA7397" w:rsidRPr="00600036" w:rsidRDefault="00F332DE" w:rsidP="00A5663F">
            <w:pPr>
              <w:jc w:val="center"/>
              <w:rPr>
                <w:b/>
                <w:szCs w:val="28"/>
                <w:lang w:val="en-US"/>
              </w:rPr>
            </w:pP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69" w:type="dxa"/>
          </w:tcPr>
          <w:p w:rsidR="00DA7397" w:rsidRDefault="00F332DE" w:rsidP="00A5663F">
            <w:r>
              <w:t>Выполнять упражнения для укрепления мышц корпуса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2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A86569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DA7397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2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2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6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12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A86569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12" w:type="dxa"/>
          </w:tcPr>
          <w:p w:rsidR="00DA7397" w:rsidRPr="002D17E1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</w:t>
            </w:r>
            <w:r w:rsidR="002D17E1"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DA7397" w:rsidRDefault="00F332DE" w:rsidP="00A5663F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12" w:type="dxa"/>
          </w:tcPr>
          <w:p w:rsidR="00DA7397" w:rsidRPr="00F332DE" w:rsidRDefault="00F332DE" w:rsidP="002D17E1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</w:t>
            </w:r>
            <w:r w:rsidR="002D17E1">
              <w:rPr>
                <w:szCs w:val="28"/>
              </w:rPr>
              <w:t>ния на укрепление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DA7397" w:rsidRDefault="00F332DE" w:rsidP="00A5663F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12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</w:tc>
        <w:tc>
          <w:tcPr>
            <w:tcW w:w="3969" w:type="dxa"/>
          </w:tcPr>
          <w:p w:rsidR="00DA7397" w:rsidRDefault="00F332DE" w:rsidP="00A5663F"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0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12" w:type="dxa"/>
          </w:tcPr>
          <w:p w:rsidR="00DA7397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  <w:p w:rsidR="002D17E1" w:rsidRPr="00600036" w:rsidRDefault="002D17E1" w:rsidP="00A5663F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7397" w:rsidRDefault="00F332DE" w:rsidP="00A5663F"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2" w:type="dxa"/>
          </w:tcPr>
          <w:p w:rsidR="00DA7397" w:rsidRDefault="00DA739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112" w:type="dxa"/>
          </w:tcPr>
          <w:p w:rsidR="00F332DE" w:rsidRDefault="00F332DE" w:rsidP="00F332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A7397" w:rsidRPr="00600036" w:rsidRDefault="00F332DE" w:rsidP="00F332D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О.Т.Б. Основы знаний.</w:t>
            </w: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969" w:type="dxa"/>
          </w:tcPr>
          <w:p w:rsidR="00DA7397" w:rsidRDefault="002D17E1" w:rsidP="00A5663F">
            <w:r>
              <w:t>Основы гигиены.</w:t>
            </w:r>
          </w:p>
        </w:tc>
        <w:tc>
          <w:tcPr>
            <w:tcW w:w="992" w:type="dxa"/>
          </w:tcPr>
          <w:p w:rsidR="00DA7397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3</w:t>
            </w:r>
            <w:r w:rsidR="00E55D69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4112" w:type="dxa"/>
          </w:tcPr>
          <w:p w:rsidR="00694D02" w:rsidRPr="00FE4D1B" w:rsidRDefault="00F332DE" w:rsidP="00A5663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969" w:type="dxa"/>
          </w:tcPr>
          <w:p w:rsidR="00694D02" w:rsidRPr="00600036" w:rsidRDefault="00F332DE" w:rsidP="00A5663F">
            <w:pPr>
              <w:rPr>
                <w:szCs w:val="28"/>
              </w:rPr>
            </w:pPr>
            <w:r>
              <w:rPr>
                <w:szCs w:val="28"/>
              </w:rPr>
              <w:t>Выбирать наиболее рациональные способы переноски грузов и передачи предметов.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5</w:t>
            </w:r>
            <w:r w:rsidR="00E55D69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112" w:type="dxa"/>
          </w:tcPr>
          <w:p w:rsidR="00694D02" w:rsidRPr="00C9207C" w:rsidRDefault="00F332DE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3969" w:type="dxa"/>
          </w:tcPr>
          <w:p w:rsidR="00694D02" w:rsidRPr="00600036" w:rsidRDefault="00F332DE" w:rsidP="00F332DE">
            <w:pPr>
              <w:rPr>
                <w:szCs w:val="28"/>
              </w:rPr>
            </w:pPr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694D02" w:rsidRPr="00600036" w:rsidRDefault="00642C9C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112" w:type="dxa"/>
          </w:tcPr>
          <w:p w:rsidR="00694D02" w:rsidRPr="00FE4D1B" w:rsidRDefault="00F332DE" w:rsidP="00F332D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3969" w:type="dxa"/>
          </w:tcPr>
          <w:p w:rsidR="00694D02" w:rsidRPr="00DA4844" w:rsidRDefault="00F332DE" w:rsidP="00A5663F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112" w:type="dxa"/>
          </w:tcPr>
          <w:p w:rsidR="00694D02" w:rsidRPr="00FE2305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3969" w:type="dxa"/>
          </w:tcPr>
          <w:p w:rsidR="00694D02" w:rsidRPr="00DA4844" w:rsidRDefault="00E55D69" w:rsidP="00A5663F"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7</w:t>
            </w:r>
            <w:r w:rsidR="00694D02">
              <w:rPr>
                <w:szCs w:val="28"/>
              </w:rPr>
              <w:t>.</w:t>
            </w:r>
            <w:r w:rsidR="008F596E">
              <w:rPr>
                <w:szCs w:val="28"/>
              </w:rPr>
              <w:t>1</w:t>
            </w:r>
            <w:r w:rsidR="00E55D69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112" w:type="dxa"/>
          </w:tcPr>
          <w:p w:rsidR="00694D02" w:rsidRPr="00FE2305" w:rsidRDefault="00E55D69" w:rsidP="00A5663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мячами.</w:t>
            </w:r>
          </w:p>
        </w:tc>
        <w:tc>
          <w:tcPr>
            <w:tcW w:w="3969" w:type="dxa"/>
          </w:tcPr>
          <w:p w:rsidR="00694D02" w:rsidRPr="00DA4844" w:rsidRDefault="00E55D69" w:rsidP="00A5663F"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694D02" w:rsidRPr="00600036" w:rsidRDefault="00A865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112" w:type="dxa"/>
          </w:tcPr>
          <w:p w:rsidR="00694D02" w:rsidRPr="00FE2305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FE2305" w:rsidRDefault="00727997" w:rsidP="00A5663F">
            <w:r>
              <w:t>Группировка, перекаты.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112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600036" w:rsidRDefault="00727997" w:rsidP="00A5663F">
            <w:pPr>
              <w:rPr>
                <w:szCs w:val="28"/>
              </w:rPr>
            </w:pPr>
            <w:r>
              <w:t>Кувырок.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112" w:type="dxa"/>
          </w:tcPr>
          <w:p w:rsidR="00694D02" w:rsidRPr="00C71274" w:rsidRDefault="00727997" w:rsidP="008F5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FE2305" w:rsidRDefault="00727997" w:rsidP="008F596E">
            <w:r>
              <w:t>Упор присев-упор лежа.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</w:t>
            </w:r>
            <w:r w:rsidR="00694D02">
              <w:rPr>
                <w:szCs w:val="28"/>
              </w:rPr>
              <w:t>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112" w:type="dxa"/>
          </w:tcPr>
          <w:p w:rsidR="00694D02" w:rsidRPr="00C9207C" w:rsidRDefault="00727997" w:rsidP="00BC0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DA5BA5" w:rsidRDefault="00727997" w:rsidP="00A5663F">
            <w:r>
              <w:t>Стойка на лопатках.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3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112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3969" w:type="dxa"/>
          </w:tcPr>
          <w:p w:rsidR="00694D02" w:rsidRPr="00DA5BA5" w:rsidRDefault="00727997" w:rsidP="00A5663F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A865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112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3969" w:type="dxa"/>
          </w:tcPr>
          <w:p w:rsidR="00694D02" w:rsidRPr="00600036" w:rsidRDefault="00727997" w:rsidP="00727997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E55D69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112" w:type="dxa"/>
          </w:tcPr>
          <w:p w:rsidR="00694D02" w:rsidRPr="00FE2305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969" w:type="dxa"/>
          </w:tcPr>
          <w:p w:rsidR="00D54DC4" w:rsidRPr="002D17E1" w:rsidRDefault="00727997" w:rsidP="00A5663F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5</w:t>
            </w:r>
            <w:r w:rsidR="00694D02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112" w:type="dxa"/>
          </w:tcPr>
          <w:p w:rsidR="00694D02" w:rsidRPr="00C71274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969" w:type="dxa"/>
          </w:tcPr>
          <w:p w:rsidR="00667049" w:rsidRPr="002D17E1" w:rsidRDefault="00694D02" w:rsidP="00727997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7</w:t>
            </w:r>
            <w:r w:rsidR="00694D02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112" w:type="dxa"/>
          </w:tcPr>
          <w:p w:rsidR="00694D02" w:rsidRPr="00600B7A" w:rsidRDefault="009936A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</w:tc>
        <w:tc>
          <w:tcPr>
            <w:tcW w:w="3969" w:type="dxa"/>
          </w:tcPr>
          <w:p w:rsidR="00694D02" w:rsidRPr="004C10EF" w:rsidRDefault="00E55D69" w:rsidP="00E55D69"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112" w:type="dxa"/>
          </w:tcPr>
          <w:p w:rsidR="00694D02" w:rsidRPr="00600036" w:rsidRDefault="009936A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694D02" w:rsidP="00A5663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112" w:type="dxa"/>
          </w:tcPr>
          <w:p w:rsidR="00694D02" w:rsidRDefault="009936A4" w:rsidP="00A566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  <w:p w:rsidR="00694D02" w:rsidRPr="00F857BD" w:rsidRDefault="00694D02" w:rsidP="00A5663F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694D02" w:rsidRPr="00600036" w:rsidRDefault="00E55D69" w:rsidP="00A5663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2</w:t>
            </w:r>
            <w:r w:rsidR="00694D02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112" w:type="dxa"/>
          </w:tcPr>
          <w:p w:rsidR="00694D02" w:rsidRPr="00600036" w:rsidRDefault="009936A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3969" w:type="dxa"/>
          </w:tcPr>
          <w:p w:rsidR="00694D02" w:rsidRPr="00F872E9" w:rsidRDefault="00694D02" w:rsidP="00D54DC4">
            <w:r>
              <w:t xml:space="preserve">Уметь быстро бежать 60 м,  знать правила техники безопасности на занятиях легкой атлетикой. 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11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667049" w:rsidP="00D54DC4">
            <w:pPr>
              <w:rPr>
                <w:szCs w:val="28"/>
              </w:rPr>
            </w:pPr>
            <w:r>
              <w:t xml:space="preserve">Бежать в медленном темпе 10-12 </w:t>
            </w:r>
            <w:r w:rsidR="00694D02">
              <w:t>мин</w:t>
            </w:r>
            <w:r>
              <w:t>.</w:t>
            </w:r>
          </w:p>
        </w:tc>
        <w:tc>
          <w:tcPr>
            <w:tcW w:w="992" w:type="dxa"/>
          </w:tcPr>
          <w:p w:rsidR="00694D02" w:rsidRPr="00600036" w:rsidRDefault="00A865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1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Пробегать отрезки дистанции по заданию учителя.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A865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94D02" w:rsidRPr="00600036">
              <w:rPr>
                <w:szCs w:val="28"/>
              </w:rPr>
              <w:t>.0</w:t>
            </w:r>
            <w:r w:rsidR="009936A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694D02" w:rsidRPr="00600036" w:rsidRDefault="00D54DC4" w:rsidP="00D54DC4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112" w:type="dxa"/>
          </w:tcPr>
          <w:p w:rsidR="00694D02" w:rsidRPr="004C10EF" w:rsidRDefault="00D54DC4" w:rsidP="00EB3DA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4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112" w:type="dxa"/>
          </w:tcPr>
          <w:p w:rsidR="00694D02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694D02" w:rsidRPr="00600036" w:rsidRDefault="00A865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81"/>
        </w:trPr>
        <w:tc>
          <w:tcPr>
            <w:tcW w:w="567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112" w:type="dxa"/>
          </w:tcPr>
          <w:p w:rsidR="003E70D3" w:rsidRPr="004C10EF" w:rsidRDefault="00EB3DA7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3969" w:type="dxa"/>
          </w:tcPr>
          <w:p w:rsidR="003E70D3" w:rsidRPr="00600036" w:rsidRDefault="00EB3DA7" w:rsidP="00A5663F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3E70D3" w:rsidRPr="00600036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1</w:t>
            </w:r>
            <w:r w:rsidR="003E70D3" w:rsidRPr="00600036">
              <w:rPr>
                <w:szCs w:val="28"/>
              </w:rPr>
              <w:t>.0</w:t>
            </w:r>
            <w:r w:rsidR="003E70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3E70D3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6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3E70D3" w:rsidRDefault="00A865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</w:p>
        </w:tc>
        <w:tc>
          <w:tcPr>
            <w:tcW w:w="3969" w:type="dxa"/>
          </w:tcPr>
          <w:p w:rsidR="00667049" w:rsidRDefault="00EB3DA7" w:rsidP="00A5663F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3E70D3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3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67049" w:rsidRPr="00667049" w:rsidRDefault="00EB3DA7" w:rsidP="00A5663F">
            <w:pPr>
              <w:rPr>
                <w:szCs w:val="28"/>
              </w:rPr>
            </w:pPr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5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112" w:type="dxa"/>
          </w:tcPr>
          <w:p w:rsidR="003E70D3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  <w:p w:rsidR="002D17E1" w:rsidRPr="004C10EF" w:rsidRDefault="002D17E1" w:rsidP="00A5663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2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9936A4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4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A86569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1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112" w:type="dxa"/>
          </w:tcPr>
          <w:p w:rsidR="00694D02" w:rsidRPr="00F857BD" w:rsidRDefault="00366135" w:rsidP="0036613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969" w:type="dxa"/>
          </w:tcPr>
          <w:p w:rsidR="00694D02" w:rsidRPr="00600036" w:rsidRDefault="00694D02" w:rsidP="00A5663F">
            <w:pPr>
              <w:rPr>
                <w:szCs w:val="28"/>
              </w:rPr>
            </w:pPr>
            <w:r>
              <w:t>Водные процедуры. Купание в открытых водоемах. Анализ техники физических упражнений.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6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112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 xml:space="preserve">Уметь выполнять комплекс </w:t>
            </w:r>
            <w:r>
              <w:rPr>
                <w:szCs w:val="28"/>
              </w:rPr>
              <w:lastRenderedPageBreak/>
              <w:t>упражнений.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A86569">
              <w:rPr>
                <w:szCs w:val="28"/>
              </w:rPr>
              <w:t>8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53</w:t>
            </w:r>
          </w:p>
        </w:tc>
        <w:tc>
          <w:tcPr>
            <w:tcW w:w="4112" w:type="dxa"/>
          </w:tcPr>
          <w:p w:rsidR="00366135" w:rsidRDefault="00366135" w:rsidP="003661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четверть.</w:t>
            </w:r>
          </w:p>
          <w:p w:rsidR="00694D02" w:rsidRPr="00600036" w:rsidRDefault="00366135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86569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112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Контрольная работа (устные тесты).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4112" w:type="dxa"/>
          </w:tcPr>
          <w:p w:rsidR="00694D02" w:rsidRPr="00600036" w:rsidRDefault="00366135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Практическое тестирование.</w:t>
            </w:r>
          </w:p>
        </w:tc>
        <w:tc>
          <w:tcPr>
            <w:tcW w:w="3969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6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4112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969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8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4112" w:type="dxa"/>
          </w:tcPr>
          <w:p w:rsidR="00694D02" w:rsidRPr="00404E93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969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3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4112" w:type="dxa"/>
          </w:tcPr>
          <w:p w:rsidR="007F7F08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969" w:type="dxa"/>
          </w:tcPr>
          <w:p w:rsidR="007F7F08" w:rsidRPr="00600036" w:rsidRDefault="00EB3DA7" w:rsidP="00A5663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7F7F08" w:rsidRPr="00600036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5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волейбола.</w:t>
            </w:r>
          </w:p>
        </w:tc>
        <w:tc>
          <w:tcPr>
            <w:tcW w:w="992" w:type="dxa"/>
          </w:tcPr>
          <w:p w:rsidR="007F7F08" w:rsidRDefault="00D35B09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0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волейбола.</w:t>
            </w:r>
          </w:p>
        </w:tc>
        <w:tc>
          <w:tcPr>
            <w:tcW w:w="992" w:type="dxa"/>
          </w:tcPr>
          <w:p w:rsidR="007F7F08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2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баскетбола.</w:t>
            </w:r>
          </w:p>
        </w:tc>
        <w:tc>
          <w:tcPr>
            <w:tcW w:w="992" w:type="dxa"/>
          </w:tcPr>
          <w:p w:rsidR="007F7F08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7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баскетбола.</w:t>
            </w:r>
          </w:p>
        </w:tc>
        <w:tc>
          <w:tcPr>
            <w:tcW w:w="992" w:type="dxa"/>
          </w:tcPr>
          <w:p w:rsidR="007F7F08" w:rsidRDefault="00A86569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7F7F08">
              <w:rPr>
                <w:szCs w:val="28"/>
              </w:rPr>
              <w:t>.0</w:t>
            </w:r>
            <w:r w:rsidR="00366135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4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667049" w:rsidRPr="00683A87" w:rsidRDefault="00EB3DA7" w:rsidP="00A5663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6569">
              <w:rPr>
                <w:szCs w:val="28"/>
              </w:rPr>
              <w:t>6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F7F08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F7F08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1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E27D3A">
        <w:trPr>
          <w:trHeight w:val="105"/>
        </w:trPr>
        <w:tc>
          <w:tcPr>
            <w:tcW w:w="567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112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3</w:t>
            </w:r>
            <w:r w:rsidR="00702B3B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E27D3A">
        <w:trPr>
          <w:trHeight w:val="105"/>
        </w:trPr>
        <w:tc>
          <w:tcPr>
            <w:tcW w:w="567" w:type="dxa"/>
          </w:tcPr>
          <w:p w:rsidR="00702B3B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112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366135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6569">
              <w:rPr>
                <w:szCs w:val="28"/>
              </w:rPr>
              <w:t>8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E27D3A">
        <w:trPr>
          <w:trHeight w:val="105"/>
        </w:trPr>
        <w:tc>
          <w:tcPr>
            <w:tcW w:w="567" w:type="dxa"/>
          </w:tcPr>
          <w:p w:rsidR="00702B3B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112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EB3DA7" w:rsidP="00A86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569">
              <w:rPr>
                <w:szCs w:val="28"/>
              </w:rPr>
              <w:t>0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</w:tbl>
    <w:p w:rsidR="00667049" w:rsidRDefault="00667049" w:rsidP="00D30343">
      <w:pPr>
        <w:rPr>
          <w:sz w:val="24"/>
        </w:rPr>
      </w:pPr>
    </w:p>
    <w:p w:rsidR="00667049" w:rsidRDefault="00667049" w:rsidP="00D30343">
      <w:pPr>
        <w:rPr>
          <w:sz w:val="24"/>
        </w:rPr>
      </w:pPr>
    </w:p>
    <w:p w:rsidR="00FB3E2F" w:rsidRPr="00784B11" w:rsidRDefault="00FB3E2F" w:rsidP="00FB3E2F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FB3E2F" w:rsidRPr="00784B11" w:rsidRDefault="00FB3E2F" w:rsidP="00FB3E2F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B3E2F" w:rsidRPr="00784B11" w:rsidRDefault="00FB3E2F" w:rsidP="00FB3E2F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FB3E2F" w:rsidRPr="00784B11" w:rsidRDefault="00FB3E2F" w:rsidP="00FB3E2F">
      <w:pPr>
        <w:rPr>
          <w:sz w:val="24"/>
        </w:rPr>
      </w:pPr>
    </w:p>
    <w:p w:rsidR="00FB3E2F" w:rsidRPr="00784B11" w:rsidRDefault="00FB3E2F" w:rsidP="00FB3E2F">
      <w:pPr>
        <w:rPr>
          <w:sz w:val="24"/>
        </w:rPr>
      </w:pPr>
    </w:p>
    <w:p w:rsidR="00FB3E2F" w:rsidRPr="00784B11" w:rsidRDefault="00FB3E2F" w:rsidP="00FB3E2F">
      <w:pPr>
        <w:rPr>
          <w:sz w:val="24"/>
        </w:rPr>
      </w:pPr>
      <w:r w:rsidRPr="00784B11">
        <w:rPr>
          <w:sz w:val="24"/>
        </w:rPr>
        <w:t>Согласовано</w:t>
      </w:r>
    </w:p>
    <w:p w:rsidR="00FB3E2F" w:rsidRPr="00784B11" w:rsidRDefault="00FB3E2F" w:rsidP="00FB3E2F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B3E2F" w:rsidRPr="00784B11" w:rsidRDefault="00FB3E2F" w:rsidP="00FB3E2F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FB3E2F" w:rsidRDefault="00FB3E2F" w:rsidP="00FB3E2F">
      <w:pPr>
        <w:rPr>
          <w:sz w:val="24"/>
        </w:rPr>
      </w:pPr>
      <w:r>
        <w:rPr>
          <w:sz w:val="24"/>
        </w:rPr>
        <w:t>_______________2020 г.</w:t>
      </w:r>
    </w:p>
    <w:p w:rsidR="00D30343" w:rsidRPr="00D35B09" w:rsidRDefault="00D30343" w:rsidP="00FB3E2F">
      <w:pPr>
        <w:rPr>
          <w:sz w:val="24"/>
        </w:rPr>
      </w:pPr>
    </w:p>
    <w:sectPr w:rsidR="00D30343" w:rsidRPr="00D35B09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99" w:rsidRDefault="00085E99" w:rsidP="0078310D">
      <w:r>
        <w:separator/>
      </w:r>
    </w:p>
  </w:endnote>
  <w:endnote w:type="continuationSeparator" w:id="1">
    <w:p w:rsidR="00085E99" w:rsidRDefault="00085E99" w:rsidP="0078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48751"/>
      <w:docPartObj>
        <w:docPartGallery w:val="Page Numbers (Bottom of Page)"/>
        <w:docPartUnique/>
      </w:docPartObj>
    </w:sdtPr>
    <w:sdtContent>
      <w:p w:rsidR="0078310D" w:rsidRDefault="00943C4B">
        <w:pPr>
          <w:pStyle w:val="a5"/>
          <w:jc w:val="center"/>
        </w:pPr>
        <w:fldSimple w:instr=" PAGE   \* MERGEFORMAT ">
          <w:r w:rsidR="002A6C47">
            <w:rPr>
              <w:noProof/>
            </w:rPr>
            <w:t>6</w:t>
          </w:r>
        </w:fldSimple>
      </w:p>
    </w:sdtContent>
  </w:sdt>
  <w:p w:rsidR="0078310D" w:rsidRDefault="007831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99" w:rsidRDefault="00085E99" w:rsidP="0078310D">
      <w:r>
        <w:separator/>
      </w:r>
    </w:p>
  </w:footnote>
  <w:footnote w:type="continuationSeparator" w:id="1">
    <w:p w:rsidR="00085E99" w:rsidRDefault="00085E99" w:rsidP="00783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556DD"/>
    <w:rsid w:val="00085E99"/>
    <w:rsid w:val="000D20EC"/>
    <w:rsid w:val="00147799"/>
    <w:rsid w:val="001940E0"/>
    <w:rsid w:val="001B0799"/>
    <w:rsid w:val="00233DB7"/>
    <w:rsid w:val="00247D00"/>
    <w:rsid w:val="0029424B"/>
    <w:rsid w:val="002A6C47"/>
    <w:rsid w:val="002B515C"/>
    <w:rsid w:val="002D17E1"/>
    <w:rsid w:val="002F7CBE"/>
    <w:rsid w:val="00366135"/>
    <w:rsid w:val="0037652A"/>
    <w:rsid w:val="003C004F"/>
    <w:rsid w:val="003E70D3"/>
    <w:rsid w:val="00524304"/>
    <w:rsid w:val="00525C17"/>
    <w:rsid w:val="00526AA8"/>
    <w:rsid w:val="005504E2"/>
    <w:rsid w:val="005967EF"/>
    <w:rsid w:val="00612F72"/>
    <w:rsid w:val="00637280"/>
    <w:rsid w:val="00642C9C"/>
    <w:rsid w:val="00667049"/>
    <w:rsid w:val="00670684"/>
    <w:rsid w:val="00694D02"/>
    <w:rsid w:val="006A6373"/>
    <w:rsid w:val="00702B3B"/>
    <w:rsid w:val="00727997"/>
    <w:rsid w:val="0078310D"/>
    <w:rsid w:val="0078455F"/>
    <w:rsid w:val="007F7F08"/>
    <w:rsid w:val="00880152"/>
    <w:rsid w:val="008873E8"/>
    <w:rsid w:val="008B5A16"/>
    <w:rsid w:val="008F0C46"/>
    <w:rsid w:val="008F596E"/>
    <w:rsid w:val="00914E67"/>
    <w:rsid w:val="00915155"/>
    <w:rsid w:val="00943C4B"/>
    <w:rsid w:val="009936A4"/>
    <w:rsid w:val="00A06292"/>
    <w:rsid w:val="00A25BE1"/>
    <w:rsid w:val="00A86569"/>
    <w:rsid w:val="00AD69C1"/>
    <w:rsid w:val="00AE4551"/>
    <w:rsid w:val="00B10148"/>
    <w:rsid w:val="00B47BC4"/>
    <w:rsid w:val="00B83DD7"/>
    <w:rsid w:val="00B91EB3"/>
    <w:rsid w:val="00BA376F"/>
    <w:rsid w:val="00BC074E"/>
    <w:rsid w:val="00BC5390"/>
    <w:rsid w:val="00C0694B"/>
    <w:rsid w:val="00C55CF0"/>
    <w:rsid w:val="00CE4421"/>
    <w:rsid w:val="00CF5AC3"/>
    <w:rsid w:val="00D30343"/>
    <w:rsid w:val="00D35B09"/>
    <w:rsid w:val="00D54DC4"/>
    <w:rsid w:val="00D75BB5"/>
    <w:rsid w:val="00DA7397"/>
    <w:rsid w:val="00E27D3A"/>
    <w:rsid w:val="00E55D69"/>
    <w:rsid w:val="00E76D52"/>
    <w:rsid w:val="00EB3DA7"/>
    <w:rsid w:val="00F332DE"/>
    <w:rsid w:val="00FB3E2F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1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4FF38-7CF3-4746-81BE-8F75568F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2021-04-28T16:23:00Z</dcterms:created>
  <dcterms:modified xsi:type="dcterms:W3CDTF">2021-04-28T16:23:00Z</dcterms:modified>
</cp:coreProperties>
</file>